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E3157" w14:textId="0EF88753" w:rsidR="003779B6" w:rsidRDefault="00360438" w:rsidP="003779B6">
      <w:pPr>
        <w:spacing w:after="0" w:line="240" w:lineRule="auto"/>
        <w:jc w:val="both"/>
        <w:rPr>
          <w:rFonts w:cs="Calibri"/>
          <w:b/>
          <w:color w:val="1F497D"/>
          <w:sz w:val="44"/>
          <w:szCs w:val="17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3C16342" wp14:editId="3AC4B089">
                <wp:simplePos x="0" y="0"/>
                <wp:positionH relativeFrom="column">
                  <wp:posOffset>-196850</wp:posOffset>
                </wp:positionH>
                <wp:positionV relativeFrom="paragraph">
                  <wp:posOffset>882015</wp:posOffset>
                </wp:positionV>
                <wp:extent cx="3660140" cy="1506855"/>
                <wp:effectExtent l="0" t="0" r="0" b="0"/>
                <wp:wrapNone/>
                <wp:docPr id="307" name="Cuadro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0140" cy="1506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45546" w14:textId="77777777" w:rsidR="003779B6" w:rsidRPr="0009528F" w:rsidRDefault="003779B6" w:rsidP="003779B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09528F">
                              <w:rPr>
                                <w:rFonts w:cs="Calibri"/>
                                <w:b/>
                                <w:color w:val="1F497D"/>
                                <w:sz w:val="24"/>
                                <w:szCs w:val="24"/>
                              </w:rPr>
                              <w:t>Descripción</w:t>
                            </w:r>
                          </w:p>
                          <w:p w14:paraId="7EFCE958" w14:textId="7E117DDC" w:rsidR="003779B6" w:rsidRPr="0009528F" w:rsidRDefault="00605550" w:rsidP="003779B6">
                            <w:pPr>
                              <w:rPr>
                                <w:color w:val="1F497D"/>
                                <w:lang w:val="es-ES_tradnl"/>
                              </w:rPr>
                            </w:pPr>
                            <w:bookmarkStart w:id="0" w:name="_Hlk179362148"/>
                            <w:proofErr w:type="spellStart"/>
                            <w:r w:rsidRPr="00605550">
                              <w:rPr>
                                <w:color w:val="1F497D"/>
                                <w:lang w:val="es-ES_tradnl"/>
                              </w:rPr>
                              <w:t>Kalflex</w:t>
                            </w:r>
                            <w:proofErr w:type="spellEnd"/>
                            <w:r w:rsidRPr="00605550">
                              <w:rPr>
                                <w:color w:val="1F497D"/>
                                <w:lang w:val="es-ES_tradnl"/>
                              </w:rPr>
                              <w:t xml:space="preserve">™ DUP </w:t>
                            </w:r>
                            <w:bookmarkEnd w:id="0"/>
                            <w:r w:rsidRPr="00605550">
                              <w:rPr>
                                <w:color w:val="1F497D"/>
                                <w:lang w:val="es-ES_tradnl"/>
                              </w:rPr>
                              <w:t xml:space="preserve">es un </w:t>
                            </w:r>
                            <w:proofErr w:type="spellStart"/>
                            <w:r w:rsidRPr="00605550">
                              <w:rPr>
                                <w:color w:val="1F497D"/>
                                <w:lang w:val="es-ES_tradnl"/>
                              </w:rPr>
                              <w:t>diéster</w:t>
                            </w:r>
                            <w:proofErr w:type="spellEnd"/>
                            <w:r w:rsidRPr="00605550">
                              <w:rPr>
                                <w:color w:val="1F497D"/>
                                <w:lang w:val="es-ES_tradnl"/>
                              </w:rPr>
                              <w:t xml:space="preserve"> de ácido ftálico y </w:t>
                            </w:r>
                            <w:proofErr w:type="spellStart"/>
                            <w:r w:rsidRPr="00605550">
                              <w:rPr>
                                <w:color w:val="1F497D"/>
                                <w:lang w:val="es-ES_tradnl"/>
                              </w:rPr>
                              <w:t>undecanol</w:t>
                            </w:r>
                            <w:proofErr w:type="spellEnd"/>
                            <w:r w:rsidRPr="00605550">
                              <w:rPr>
                                <w:color w:val="1F497D"/>
                                <w:lang w:val="es-ES_tradnl"/>
                              </w:rPr>
                              <w:t xml:space="preserve"> lineal utilizado principalmente como plastificante primario de PVC y que ofrece un rendimiento excepcional en aplicaciones que requieren </w:t>
                            </w:r>
                            <w:r w:rsidR="000D5F74">
                              <w:rPr>
                                <w:color w:val="1F497D"/>
                                <w:lang w:val="es-ES_tradnl"/>
                              </w:rPr>
                              <w:t xml:space="preserve">bajo </w:t>
                            </w:r>
                            <w:proofErr w:type="spellStart"/>
                            <w:r w:rsidR="000D5F74">
                              <w:rPr>
                                <w:color w:val="1F497D"/>
                                <w:lang w:val="es-ES_tradnl"/>
                              </w:rPr>
                              <w:t>fogging</w:t>
                            </w:r>
                            <w:proofErr w:type="spellEnd"/>
                            <w:r w:rsidRPr="00605550">
                              <w:rPr>
                                <w:color w:val="1F497D"/>
                                <w:lang w:val="es-ES_tradnl"/>
                              </w:rPr>
                              <w:t>, una pérdida de masa reducida y una mejor flexibilidad a bajas temperaturas.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16342" id="_x0000_t202" coordsize="21600,21600" o:spt="202" path="m,l,21600r21600,l21600,xe">
                <v:stroke joinstyle="miter"/>
                <v:path gradientshapeok="t" o:connecttype="rect"/>
              </v:shapetype>
              <v:shape id="Cuadro de texto 37" o:spid="_x0000_s1026" type="#_x0000_t202" style="position:absolute;left:0;text-align:left;margin-left:-15.5pt;margin-top:69.45pt;width:288.2pt;height:118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" filled="f" stroked="f">
                <v:textbox>
                  <w:txbxContent>
                    <w:p w14:paraId="28E45546" w14:textId="77777777" w:rsidR="003779B6" w:rsidRPr="0009528F" w:rsidRDefault="003779B6" w:rsidP="003779B6">
                      <w:pPr>
                        <w:spacing w:after="0" w:line="240" w:lineRule="auto"/>
                        <w:rPr>
                          <w:rFonts w:cs="Calibri"/>
                          <w:b/>
                          <w:color w:val="1F497D"/>
                          <w:sz w:val="24"/>
                          <w:szCs w:val="24"/>
                        </w:rPr>
                      </w:pPr>
                      <w:r w:rsidRPr="0009528F">
                        <w:rPr>
                          <w:rFonts w:cs="Calibri"/>
                          <w:b/>
                          <w:color w:val="1F497D"/>
                          <w:sz w:val="24"/>
                          <w:szCs w:val="24"/>
                        </w:rPr>
                        <w:t>Descripción</w:t>
                      </w:r>
                    </w:p>
                    <w:p w14:paraId="7EFCE958" w14:textId="7E117DDC" w:rsidR="003779B6" w:rsidRPr="0009528F" w:rsidRDefault="00605550" w:rsidP="003779B6">
                      <w:pPr>
                        <w:rPr>
                          <w:color w:val="1F497D"/>
                          <w:lang w:val="es-ES_tradnl"/>
                        </w:rPr>
                      </w:pPr>
                      <w:bookmarkStart w:id="1" w:name="_Hlk179362148"/>
                      <w:proofErr w:type="spellStart"/>
                      <w:r w:rsidRPr="00605550">
                        <w:rPr>
                          <w:color w:val="1F497D"/>
                          <w:lang w:val="es-ES_tradnl"/>
                        </w:rPr>
                        <w:t>Kalflex</w:t>
                      </w:r>
                      <w:proofErr w:type="spellEnd"/>
                      <w:r w:rsidRPr="00605550">
                        <w:rPr>
                          <w:color w:val="1F497D"/>
                          <w:lang w:val="es-ES_tradnl"/>
                        </w:rPr>
                        <w:t xml:space="preserve">™ DUP </w:t>
                      </w:r>
                      <w:bookmarkEnd w:id="1"/>
                      <w:r w:rsidRPr="00605550">
                        <w:rPr>
                          <w:color w:val="1F497D"/>
                          <w:lang w:val="es-ES_tradnl"/>
                        </w:rPr>
                        <w:t xml:space="preserve">es un </w:t>
                      </w:r>
                      <w:proofErr w:type="spellStart"/>
                      <w:r w:rsidRPr="00605550">
                        <w:rPr>
                          <w:color w:val="1F497D"/>
                          <w:lang w:val="es-ES_tradnl"/>
                        </w:rPr>
                        <w:t>diéster</w:t>
                      </w:r>
                      <w:proofErr w:type="spellEnd"/>
                      <w:r w:rsidRPr="00605550">
                        <w:rPr>
                          <w:color w:val="1F497D"/>
                          <w:lang w:val="es-ES_tradnl"/>
                        </w:rPr>
                        <w:t xml:space="preserve"> de ácido ftálico y </w:t>
                      </w:r>
                      <w:proofErr w:type="spellStart"/>
                      <w:r w:rsidRPr="00605550">
                        <w:rPr>
                          <w:color w:val="1F497D"/>
                          <w:lang w:val="es-ES_tradnl"/>
                        </w:rPr>
                        <w:t>undecanol</w:t>
                      </w:r>
                      <w:proofErr w:type="spellEnd"/>
                      <w:r w:rsidRPr="00605550">
                        <w:rPr>
                          <w:color w:val="1F497D"/>
                          <w:lang w:val="es-ES_tradnl"/>
                        </w:rPr>
                        <w:t xml:space="preserve"> lineal utilizado principalmente como plastificante primario de PVC y que ofrece un rendimiento excepcional en aplicaciones que requieren </w:t>
                      </w:r>
                      <w:r w:rsidR="000D5F74">
                        <w:rPr>
                          <w:color w:val="1F497D"/>
                          <w:lang w:val="es-ES_tradnl"/>
                        </w:rPr>
                        <w:t xml:space="preserve">bajo </w:t>
                      </w:r>
                      <w:proofErr w:type="spellStart"/>
                      <w:r w:rsidR="000D5F74">
                        <w:rPr>
                          <w:color w:val="1F497D"/>
                          <w:lang w:val="es-ES_tradnl"/>
                        </w:rPr>
                        <w:t>fogging</w:t>
                      </w:r>
                      <w:proofErr w:type="spellEnd"/>
                      <w:r w:rsidRPr="00605550">
                        <w:rPr>
                          <w:color w:val="1F497D"/>
                          <w:lang w:val="es-ES_tradnl"/>
                        </w:rPr>
                        <w:t>, una pérdida de masa reducida y una mejor flexibilidad a bajas temperaturas.</w:t>
                      </w:r>
                    </w:p>
                  </w:txbxContent>
                </v:textbox>
              </v:shape>
            </w:pict>
          </mc:Fallback>
        </mc:AlternateContent>
      </w:r>
      <w:r w:rsidR="00602E8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6EA534" wp14:editId="77BAE416">
                <wp:simplePos x="0" y="0"/>
                <wp:positionH relativeFrom="column">
                  <wp:posOffset>-405130</wp:posOffset>
                </wp:positionH>
                <wp:positionV relativeFrom="paragraph">
                  <wp:posOffset>-87630</wp:posOffset>
                </wp:positionV>
                <wp:extent cx="2375535" cy="71755"/>
                <wp:effectExtent l="0" t="0" r="0" b="0"/>
                <wp:wrapNone/>
                <wp:docPr id="293" name="Rectángul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5535" cy="71755"/>
                        </a:xfrm>
                        <a:prstGeom prst="rect">
                          <a:avLst/>
                        </a:prstGeom>
                        <a:gradFill>
                          <a:gsLst>
                            <a:gs pos="25000">
                              <a:srgbClr val="0B8F95"/>
                            </a:gs>
                            <a:gs pos="80000">
                              <a:srgbClr val="92B84A"/>
                            </a:gs>
                          </a:gsLst>
                          <a:lin ang="0" scaled="1"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78A78" id="Rectángulo 53" o:spid="_x0000_s1026" style="position:absolute;margin-left:-31.9pt;margin-top:-6.9pt;width:187.05pt;height: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" fillcolor="#0b8f95" stroked="f" strokeweight="2pt">
                <v:fill color2="#92b84a" angle="90" colors="0 #0b8f95;.25 #0b8f95" focus="100%" type="gradient"/>
              </v:rect>
            </w:pict>
          </mc:Fallback>
        </mc:AlternateContent>
      </w:r>
      <w:r w:rsidR="00602E8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C4A7DD" wp14:editId="0116BFC5">
                <wp:simplePos x="0" y="0"/>
                <wp:positionH relativeFrom="column">
                  <wp:posOffset>4148455</wp:posOffset>
                </wp:positionH>
                <wp:positionV relativeFrom="paragraph">
                  <wp:posOffset>-527050</wp:posOffset>
                </wp:positionV>
                <wp:extent cx="3185795" cy="590550"/>
                <wp:effectExtent l="0" t="0" r="0" b="0"/>
                <wp:wrapNone/>
                <wp:docPr id="28" name="Cuadro de text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79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9E348" w14:textId="54D730DB" w:rsidR="006E57F9" w:rsidRPr="006E57F9" w:rsidRDefault="00626465" w:rsidP="00446887">
                            <w:pPr>
                              <w:spacing w:after="0"/>
                              <w:rPr>
                                <w:rFonts w:cs="Calibri"/>
                                <w:b/>
                                <w:color w:val="FFFFFF"/>
                                <w:sz w:val="56"/>
                                <w:lang w:val="es-AR"/>
                              </w:rPr>
                            </w:pPr>
                            <w:proofErr w:type="spellStart"/>
                            <w:r w:rsidRPr="00626465">
                              <w:rPr>
                                <w:rFonts w:cs="Calibri"/>
                                <w:b/>
                                <w:color w:val="FFFFFF"/>
                                <w:sz w:val="56"/>
                                <w:lang w:val="es-ES_tradnl"/>
                              </w:rPr>
                              <w:t>Kalflex</w:t>
                            </w:r>
                            <w:proofErr w:type="spellEnd"/>
                            <w:r w:rsidRPr="00626465">
                              <w:rPr>
                                <w:rFonts w:cs="Calibri"/>
                                <w:b/>
                                <w:color w:val="FFFFFF"/>
                                <w:sz w:val="56"/>
                                <w:lang w:val="es-ES_tradnl"/>
                              </w:rPr>
                              <w:t>™ DUP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C4A7DD" id="Cuadro de texto 51" o:spid="_x0000_s1027" type="#_x0000_t202" style="position:absolute;left:0;text-align:left;margin-left:326.65pt;margin-top:-41.5pt;width:250.85pt;height:46.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" filled="f" stroked="f">
                <v:textbox style="mso-fit-shape-to-text:t">
                  <w:txbxContent>
                    <w:p w14:paraId="0B79E348" w14:textId="54D730DB" w:rsidR="006E57F9" w:rsidRPr="006E57F9" w:rsidRDefault="00626465" w:rsidP="00446887">
                      <w:pPr>
                        <w:spacing w:after="0"/>
                        <w:rPr>
                          <w:rFonts w:cs="Calibri"/>
                          <w:b/>
                          <w:color w:val="FFFFFF"/>
                          <w:sz w:val="56"/>
                          <w:lang w:val="es-AR"/>
                        </w:rPr>
                      </w:pPr>
                      <w:proofErr w:type="spellStart"/>
                      <w:r w:rsidRPr="00626465">
                        <w:rPr>
                          <w:rFonts w:cs="Calibri"/>
                          <w:b/>
                          <w:color w:val="FFFFFF"/>
                          <w:sz w:val="56"/>
                          <w:lang w:val="es-ES_tradnl"/>
                        </w:rPr>
                        <w:t>Kalflex</w:t>
                      </w:r>
                      <w:proofErr w:type="spellEnd"/>
                      <w:r w:rsidRPr="00626465">
                        <w:rPr>
                          <w:rFonts w:cs="Calibri"/>
                          <w:b/>
                          <w:color w:val="FFFFFF"/>
                          <w:sz w:val="56"/>
                          <w:lang w:val="es-ES_tradnl"/>
                        </w:rPr>
                        <w:t>™ DUP</w:t>
                      </w:r>
                    </w:p>
                  </w:txbxContent>
                </v:textbox>
              </v:shape>
            </w:pict>
          </mc:Fallback>
        </mc:AlternateContent>
      </w:r>
      <w:r w:rsidR="00602E8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E453E" wp14:editId="5F4B3103">
                <wp:simplePos x="0" y="0"/>
                <wp:positionH relativeFrom="column">
                  <wp:posOffset>-275590</wp:posOffset>
                </wp:positionH>
                <wp:positionV relativeFrom="paragraph">
                  <wp:posOffset>-524510</wp:posOffset>
                </wp:positionV>
                <wp:extent cx="3278505" cy="590550"/>
                <wp:effectExtent l="0" t="0" r="0" b="0"/>
                <wp:wrapNone/>
                <wp:docPr id="20" name="Cuadro de tex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850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AF19A" w14:textId="77777777" w:rsidR="006E57F9" w:rsidRPr="00E06FF1" w:rsidRDefault="006E57F9" w:rsidP="00446887">
                            <w:pPr>
                              <w:spacing w:after="0"/>
                              <w:rPr>
                                <w:rFonts w:cs="Calibri"/>
                                <w:b/>
                                <w:color w:val="FFFFFF"/>
                                <w:sz w:val="56"/>
                                <w:lang w:val="es-AR"/>
                              </w:rPr>
                            </w:pPr>
                            <w:r w:rsidRPr="00E06FF1">
                              <w:rPr>
                                <w:rFonts w:cs="Calibri"/>
                                <w:b/>
                                <w:color w:val="FFFFFF"/>
                                <w:sz w:val="56"/>
                                <w:lang w:val="es-AR"/>
                              </w:rPr>
                              <w:t>HOJA TÉCNICA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CE453E" id="Cuadro de texto 47" o:spid="_x0000_s1028" type="#_x0000_t202" style="position:absolute;left:0;text-align:left;margin-left:-21.7pt;margin-top:-41.3pt;width:258.15pt;height:4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" filled="f" stroked="f">
                <v:textbox style="mso-fit-shape-to-text:t">
                  <w:txbxContent>
                    <w:p w14:paraId="271AF19A" w14:textId="77777777" w:rsidR="006E57F9" w:rsidRPr="00E06FF1" w:rsidRDefault="006E57F9" w:rsidP="00446887">
                      <w:pPr>
                        <w:spacing w:after="0"/>
                        <w:rPr>
                          <w:rFonts w:cs="Calibri"/>
                          <w:b/>
                          <w:color w:val="FFFFFF"/>
                          <w:sz w:val="56"/>
                          <w:lang w:val="es-AR"/>
                        </w:rPr>
                      </w:pPr>
                      <w:r w:rsidRPr="00E06FF1">
                        <w:rPr>
                          <w:rFonts w:cs="Calibri"/>
                          <w:b/>
                          <w:color w:val="FFFFFF"/>
                          <w:sz w:val="56"/>
                          <w:lang w:val="es-AR"/>
                        </w:rPr>
                        <w:t>HOJA TÉCNICA</w:t>
                      </w:r>
                    </w:p>
                  </w:txbxContent>
                </v:textbox>
              </v:shape>
            </w:pict>
          </mc:Fallback>
        </mc:AlternateContent>
      </w:r>
      <w:r w:rsidR="00602E84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45BA761" wp14:editId="22D3C998">
                <wp:simplePos x="0" y="0"/>
                <wp:positionH relativeFrom="column">
                  <wp:posOffset>-406400</wp:posOffset>
                </wp:positionH>
                <wp:positionV relativeFrom="paragraph">
                  <wp:posOffset>-907415</wp:posOffset>
                </wp:positionV>
                <wp:extent cx="7602855" cy="1732915"/>
                <wp:effectExtent l="0" t="0" r="0" b="0"/>
                <wp:wrapNone/>
                <wp:docPr id="31" name="Rectángu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02855" cy="1732915"/>
                        </a:xfrm>
                        <a:prstGeom prst="rect">
                          <a:avLst/>
                        </a:prstGeom>
                        <a:gradFill>
                          <a:gsLst>
                            <a:gs pos="25000">
                              <a:srgbClr val="0B8F95"/>
                            </a:gs>
                            <a:gs pos="80000">
                              <a:srgbClr val="92B84A"/>
                            </a:gs>
                          </a:gsLst>
                          <a:lin ang="0" scaled="1"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DE8EC" id="Rectángulo 43" o:spid="_x0000_s1026" style="position:absolute;margin-left:-32pt;margin-top:-71.45pt;width:598.65pt;height:136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" fillcolor="#0b8f95" stroked="f" strokeweight="2pt">
                <v:fill color2="#92b84a" angle="90" colors="0 #0b8f95;.25 #0b8f95" focus="100%" type="gradient"/>
              </v:rect>
            </w:pict>
          </mc:Fallback>
        </mc:AlternateContent>
      </w:r>
      <w:r w:rsidR="00602E8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310563" wp14:editId="7C57F863">
                <wp:simplePos x="0" y="0"/>
                <wp:positionH relativeFrom="column">
                  <wp:posOffset>4253230</wp:posOffset>
                </wp:positionH>
                <wp:positionV relativeFrom="paragraph">
                  <wp:posOffset>-121920</wp:posOffset>
                </wp:positionV>
                <wp:extent cx="3246755" cy="71755"/>
                <wp:effectExtent l="0" t="0" r="0" b="0"/>
                <wp:wrapNone/>
                <wp:docPr id="288" name="Rectángu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6755" cy="71755"/>
                        </a:xfrm>
                        <a:prstGeom prst="rect">
                          <a:avLst/>
                        </a:prstGeom>
                        <a:gradFill>
                          <a:gsLst>
                            <a:gs pos="25000">
                              <a:srgbClr val="0B8F95"/>
                            </a:gs>
                            <a:gs pos="80000">
                              <a:srgbClr val="92B84A"/>
                            </a:gs>
                          </a:gsLst>
                          <a:lin ang="0" scaled="1"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9416B" id="Rectángulo 41" o:spid="_x0000_s1026" style="position:absolute;margin-left:334.9pt;margin-top:-9.6pt;width:255.65pt;height: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" fillcolor="#0b8f95" stroked="f" strokeweight="2pt">
                <v:fill color2="#92b84a" angle="90" colors="0 #0b8f95;.25 #0b8f95" focus="100%" type="gradient"/>
              </v:rect>
            </w:pict>
          </mc:Fallback>
        </mc:AlternateContent>
      </w:r>
    </w:p>
    <w:p w14:paraId="3147117C" w14:textId="77777777" w:rsidR="00624B44" w:rsidRDefault="00624B44" w:rsidP="00624B44">
      <w:pPr>
        <w:rPr>
          <w:rFonts w:cs="Calibri"/>
          <w:sz w:val="44"/>
          <w:szCs w:val="17"/>
        </w:rPr>
      </w:pPr>
    </w:p>
    <w:p w14:paraId="3A07EAA2" w14:textId="38894F49" w:rsidR="00A45BCC" w:rsidRDefault="00624B44" w:rsidP="00624B44">
      <w:pPr>
        <w:rPr>
          <w:rFonts w:cs="Calibri"/>
          <w:sz w:val="44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3425F8" wp14:editId="6E997E21">
                <wp:simplePos x="0" y="0"/>
                <wp:positionH relativeFrom="margin">
                  <wp:align>center</wp:align>
                </wp:positionH>
                <wp:positionV relativeFrom="paragraph">
                  <wp:posOffset>1621790</wp:posOffset>
                </wp:positionV>
                <wp:extent cx="6544310" cy="228600"/>
                <wp:effectExtent l="0" t="0" r="8890" b="0"/>
                <wp:wrapTight wrapText="bothSides">
                  <wp:wrapPolygon edited="0">
                    <wp:start x="0" y="0"/>
                    <wp:lineTo x="0" y="19800"/>
                    <wp:lineTo x="21566" y="19800"/>
                    <wp:lineTo x="21566" y="0"/>
                    <wp:lineTo x="0" y="0"/>
                  </wp:wrapPolygon>
                </wp:wrapTight>
                <wp:docPr id="295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43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4729697" w14:textId="77777777" w:rsidR="0023392C" w:rsidRPr="00972300" w:rsidRDefault="0023392C" w:rsidP="0023392C">
                            <w:pPr>
                              <w:pStyle w:val="Epgrafe"/>
                              <w:jc w:val="center"/>
                              <w:rPr>
                                <w:noProof/>
                                <w:color w:val="1F497D"/>
                                <w:sz w:val="22"/>
                                <w:lang w:val="es-AR"/>
                              </w:rPr>
                            </w:pPr>
                            <w:r>
                              <w:rPr>
                                <w:color w:val="1F497D"/>
                                <w:sz w:val="22"/>
                                <w:lang w:val="es-AR"/>
                              </w:rPr>
                              <w:t>CURVA DE ABSORCIÓN CON RESINA DE SUSPENSIÓN</w:t>
                            </w:r>
                          </w:p>
                          <w:p w14:paraId="6687378D" w14:textId="1C36FC1D" w:rsidR="006E57F9" w:rsidRPr="00972300" w:rsidRDefault="006E57F9" w:rsidP="00446887">
                            <w:pPr>
                              <w:pStyle w:val="Epgrafe"/>
                              <w:jc w:val="center"/>
                              <w:rPr>
                                <w:noProof/>
                                <w:color w:val="1F497D"/>
                                <w:sz w:val="22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425F8" id="Cuadro de texto 28" o:spid="_x0000_s1029" type="#_x0000_t202" style="position:absolute;margin-left:0;margin-top:127.7pt;width:515.3pt;height:18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" filled="f" stroked="f">
                <v:textbox inset="0,0,0,0">
                  <w:txbxContent>
                    <w:p w14:paraId="04729697" w14:textId="77777777" w:rsidR="0023392C" w:rsidRPr="00972300" w:rsidRDefault="0023392C" w:rsidP="0023392C">
                      <w:pPr>
                        <w:pStyle w:val="Epgrafe"/>
                        <w:jc w:val="center"/>
                        <w:rPr>
                          <w:noProof/>
                          <w:color w:val="1F497D"/>
                          <w:sz w:val="22"/>
                          <w:lang w:val="es-AR"/>
                        </w:rPr>
                      </w:pPr>
                      <w:r>
                        <w:rPr>
                          <w:color w:val="1F497D"/>
                          <w:sz w:val="22"/>
                          <w:lang w:val="es-AR"/>
                        </w:rPr>
                        <w:t>CURVA DE ABSORCIÓN CON RESINA DE SUSPENSIÓN</w:t>
                      </w:r>
                    </w:p>
                    <w:p w14:paraId="6687378D" w14:textId="1C36FC1D" w:rsidR="006E57F9" w:rsidRPr="00972300" w:rsidRDefault="006E57F9" w:rsidP="00446887">
                      <w:pPr>
                        <w:pStyle w:val="Epgrafe"/>
                        <w:jc w:val="center"/>
                        <w:rPr>
                          <w:noProof/>
                          <w:color w:val="1F497D"/>
                          <w:sz w:val="22"/>
                          <w:lang w:val="es-AR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B0196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09CA78" wp14:editId="7BCC1B62">
                <wp:simplePos x="0" y="0"/>
                <wp:positionH relativeFrom="column">
                  <wp:posOffset>3970655</wp:posOffset>
                </wp:positionH>
                <wp:positionV relativeFrom="paragraph">
                  <wp:posOffset>68580</wp:posOffset>
                </wp:positionV>
                <wp:extent cx="3162300" cy="1504950"/>
                <wp:effectExtent l="0" t="0" r="0" b="0"/>
                <wp:wrapNone/>
                <wp:docPr id="294" name="Proceso alternativo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150495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0B8F95"/>
                            </a:gs>
                            <a:gs pos="100000">
                              <a:srgbClr val="92B84A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96"/>
                              <w:gridCol w:w="1832"/>
                            </w:tblGrid>
                            <w:tr w:rsidR="00602E84" w14:paraId="2E5A4F77" w14:textId="77777777" w:rsidTr="003F1D8B">
                              <w:tc>
                                <w:tcPr>
                                  <w:tcW w:w="4428" w:type="dxa"/>
                                  <w:gridSpan w:val="2"/>
                                </w:tcPr>
                                <w:p w14:paraId="70CE1DCE" w14:textId="03510EA0" w:rsidR="00602E84" w:rsidRPr="00602E84" w:rsidRDefault="00602E84" w:rsidP="00602E84">
                                  <w:pPr>
                                    <w:tabs>
                                      <w:tab w:val="left" w:pos="1418"/>
                                      <w:tab w:val="right" w:pos="4395"/>
                                    </w:tabs>
                                    <w:spacing w:after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FFFFFF"/>
                                      <w:lang w:val="es-ES_tradnl"/>
                                    </w:rPr>
                                  </w:pPr>
                                  <w:r w:rsidRPr="00602E84">
                                    <w:rPr>
                                      <w:rFonts w:cs="Calibri"/>
                                      <w:b/>
                                      <w:bCs/>
                                      <w:color w:val="FFFFFF"/>
                                      <w:lang w:val="es-ES_tradnl"/>
                                    </w:rPr>
                                    <w:t>Propiedades típicas</w:t>
                                  </w:r>
                                </w:p>
                              </w:tc>
                            </w:tr>
                            <w:tr w:rsidR="00602E84" w14:paraId="4BF6BB2E" w14:textId="77777777" w:rsidTr="003F1D8B">
                              <w:tc>
                                <w:tcPr>
                                  <w:tcW w:w="2596" w:type="dxa"/>
                                </w:tcPr>
                                <w:p w14:paraId="59A743CC" w14:textId="54EA92AB" w:rsidR="00602E84" w:rsidRDefault="00602E84" w:rsidP="00602E84">
                                  <w:pPr>
                                    <w:tabs>
                                      <w:tab w:val="left" w:pos="1418"/>
                                      <w:tab w:val="right" w:pos="4395"/>
                                    </w:tabs>
                                    <w:spacing w:after="0"/>
                                    <w:rPr>
                                      <w:rFonts w:cs="Calibri"/>
                                      <w:color w:val="FFFFFF"/>
                                      <w:sz w:val="20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FFFFFF"/>
                                      <w:sz w:val="20"/>
                                      <w:szCs w:val="20"/>
                                      <w:lang w:val="es-ES_tradnl"/>
                                    </w:rPr>
                                    <w:t>Densidad relativa (25°C/25°C)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14:paraId="00E0D276" w14:textId="6698A77E" w:rsidR="00602E84" w:rsidRDefault="000559F5" w:rsidP="00602E84">
                                  <w:pPr>
                                    <w:tabs>
                                      <w:tab w:val="left" w:pos="1418"/>
                                      <w:tab w:val="right" w:pos="4395"/>
                                    </w:tabs>
                                    <w:spacing w:after="0"/>
                                    <w:rPr>
                                      <w:rFonts w:cs="Calibri"/>
                                      <w:color w:val="FFFFFF"/>
                                      <w:sz w:val="20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FFFFFF"/>
                                      <w:sz w:val="20"/>
                                      <w:szCs w:val="20"/>
                                      <w:lang w:val="es-ES_tradnl"/>
                                    </w:rPr>
                                    <w:t xml:space="preserve">0,951 </w:t>
                                  </w:r>
                                  <w:r w:rsidR="00036450" w:rsidRPr="008A0E62">
                                    <w:rPr>
                                      <w:rFonts w:cs="Calibri"/>
                                      <w:color w:val="FFFFFF"/>
                                      <w:sz w:val="20"/>
                                      <w:szCs w:val="20"/>
                                      <w:lang w:val="es-ES_tradnl"/>
                                    </w:rPr>
                                    <w:t>±</w:t>
                                  </w:r>
                                  <w:r w:rsidR="00036450">
                                    <w:rPr>
                                      <w:rFonts w:cs="Calibri"/>
                                      <w:color w:val="FFFFFF"/>
                                      <w:sz w:val="20"/>
                                      <w:szCs w:val="20"/>
                                      <w:lang w:val="es-ES_tradnl"/>
                                    </w:rPr>
                                    <w:t xml:space="preserve"> 0,005</w:t>
                                  </w:r>
                                </w:p>
                              </w:tc>
                            </w:tr>
                            <w:tr w:rsidR="00602E84" w14:paraId="54D6B2E1" w14:textId="77777777" w:rsidTr="003F1D8B">
                              <w:tc>
                                <w:tcPr>
                                  <w:tcW w:w="2596" w:type="dxa"/>
                                </w:tcPr>
                                <w:p w14:paraId="638A46DF" w14:textId="49378E8E" w:rsidR="00602E84" w:rsidRDefault="00602E84" w:rsidP="00602E84">
                                  <w:pPr>
                                    <w:tabs>
                                      <w:tab w:val="left" w:pos="1418"/>
                                      <w:tab w:val="right" w:pos="4395"/>
                                    </w:tabs>
                                    <w:spacing w:after="0"/>
                                    <w:rPr>
                                      <w:rFonts w:cs="Calibri"/>
                                      <w:color w:val="FFFFFF"/>
                                      <w:sz w:val="20"/>
                                      <w:szCs w:val="20"/>
                                      <w:lang w:val="es-ES_tradn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Calibri"/>
                                      <w:color w:val="FFFFFF"/>
                                      <w:sz w:val="20"/>
                                      <w:szCs w:val="20"/>
                                      <w:lang w:val="es-ES_tradnl"/>
                                    </w:rPr>
                                    <w:t>Indice</w:t>
                                  </w:r>
                                  <w:proofErr w:type="spellEnd"/>
                                  <w:r>
                                    <w:rPr>
                                      <w:rFonts w:cs="Calibri"/>
                                      <w:color w:val="FFFFFF"/>
                                      <w:sz w:val="20"/>
                                      <w:szCs w:val="20"/>
                                      <w:lang w:val="es-ES_tradnl"/>
                                    </w:rPr>
                                    <w:t xml:space="preserve"> de refracción (20°C)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14:paraId="4ACDD0F9" w14:textId="1281EE28" w:rsidR="00602E84" w:rsidRDefault="004E2146" w:rsidP="00602E84">
                                  <w:pPr>
                                    <w:tabs>
                                      <w:tab w:val="left" w:pos="1418"/>
                                      <w:tab w:val="right" w:pos="4395"/>
                                    </w:tabs>
                                    <w:spacing w:after="0"/>
                                    <w:rPr>
                                      <w:rFonts w:cs="Calibri"/>
                                      <w:color w:val="FFFFFF"/>
                                      <w:sz w:val="20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FFFFFF"/>
                                      <w:sz w:val="20"/>
                                      <w:szCs w:val="20"/>
                                      <w:lang w:val="es-ES_tradnl"/>
                                    </w:rPr>
                                    <w:t xml:space="preserve">1,479 </w:t>
                                  </w:r>
                                  <w:r w:rsidR="00602E84" w:rsidRPr="008A0E62">
                                    <w:rPr>
                                      <w:rFonts w:cs="Calibri"/>
                                      <w:color w:val="FFFFFF"/>
                                      <w:sz w:val="20"/>
                                      <w:szCs w:val="20"/>
                                      <w:lang w:val="es-ES_tradnl"/>
                                    </w:rPr>
                                    <w:t>±</w:t>
                                  </w:r>
                                  <w:r w:rsidR="00602E84">
                                    <w:rPr>
                                      <w:rFonts w:cs="Calibri"/>
                                      <w:color w:val="FFFFFF"/>
                                      <w:sz w:val="20"/>
                                      <w:szCs w:val="20"/>
                                      <w:lang w:val="es-ES_tradnl"/>
                                    </w:rPr>
                                    <w:t xml:space="preserve"> 0,005</w:t>
                                  </w:r>
                                </w:p>
                              </w:tc>
                            </w:tr>
                            <w:tr w:rsidR="00602E84" w14:paraId="160B3B03" w14:textId="77777777" w:rsidTr="003F1D8B">
                              <w:tc>
                                <w:tcPr>
                                  <w:tcW w:w="2596" w:type="dxa"/>
                                </w:tcPr>
                                <w:p w14:paraId="4B993416" w14:textId="3E6BFC90" w:rsidR="00602E84" w:rsidRDefault="00602E84" w:rsidP="00602E84">
                                  <w:pPr>
                                    <w:tabs>
                                      <w:tab w:val="left" w:pos="1418"/>
                                      <w:tab w:val="right" w:pos="4395"/>
                                    </w:tabs>
                                    <w:spacing w:after="0"/>
                                    <w:rPr>
                                      <w:rFonts w:cs="Calibri"/>
                                      <w:color w:val="FFFFFF"/>
                                      <w:sz w:val="20"/>
                                      <w:szCs w:val="20"/>
                                      <w:lang w:val="es-ES_tradn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Calibri"/>
                                      <w:color w:val="FFFFFF"/>
                                      <w:sz w:val="20"/>
                                      <w:szCs w:val="20"/>
                                      <w:lang w:val="es-ES_tradnl"/>
                                    </w:rPr>
                                    <w:t>Indice</w:t>
                                  </w:r>
                                  <w:proofErr w:type="spellEnd"/>
                                  <w:r>
                                    <w:rPr>
                                      <w:rFonts w:cs="Calibri"/>
                                      <w:color w:val="FFFFFF"/>
                                      <w:sz w:val="20"/>
                                      <w:szCs w:val="20"/>
                                      <w:lang w:val="es-ES_tradnl"/>
                                    </w:rPr>
                                    <w:t xml:space="preserve"> de acidez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14:paraId="4F6FFB5F" w14:textId="400C4857" w:rsidR="00602E84" w:rsidRDefault="004E2146" w:rsidP="00602E84">
                                  <w:pPr>
                                    <w:tabs>
                                      <w:tab w:val="left" w:pos="1418"/>
                                      <w:tab w:val="right" w:pos="4395"/>
                                    </w:tabs>
                                    <w:spacing w:after="0"/>
                                    <w:rPr>
                                      <w:rFonts w:cs="Calibri"/>
                                      <w:color w:val="FFFFFF"/>
                                      <w:sz w:val="20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FFFFFF"/>
                                      <w:sz w:val="20"/>
                                      <w:szCs w:val="20"/>
                                      <w:lang w:val="es-ES_tradnl"/>
                                    </w:rPr>
                                    <w:t xml:space="preserve">0,1 </w:t>
                                  </w:r>
                                  <w:r w:rsidR="00602E84">
                                    <w:rPr>
                                      <w:rFonts w:cs="Calibri"/>
                                      <w:color w:val="FFFFFF"/>
                                      <w:sz w:val="20"/>
                                      <w:szCs w:val="20"/>
                                      <w:lang w:val="es-ES_tradnl"/>
                                    </w:rPr>
                                    <w:t>Mg KOH/g</w:t>
                                  </w:r>
                                </w:p>
                              </w:tc>
                            </w:tr>
                            <w:tr w:rsidR="00602E84" w14:paraId="2C9EAA61" w14:textId="77777777" w:rsidTr="003F1D8B">
                              <w:tc>
                                <w:tcPr>
                                  <w:tcW w:w="2596" w:type="dxa"/>
                                </w:tcPr>
                                <w:p w14:paraId="47E3B137" w14:textId="377B4D3D" w:rsidR="00602E84" w:rsidRDefault="00602E84" w:rsidP="00602E84">
                                  <w:pPr>
                                    <w:tabs>
                                      <w:tab w:val="left" w:pos="1418"/>
                                      <w:tab w:val="right" w:pos="4395"/>
                                    </w:tabs>
                                    <w:spacing w:after="0"/>
                                    <w:rPr>
                                      <w:rFonts w:cs="Calibri"/>
                                      <w:color w:val="FFFFFF"/>
                                      <w:sz w:val="20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FFFFFF"/>
                                      <w:sz w:val="20"/>
                                      <w:szCs w:val="20"/>
                                      <w:lang w:val="es-ES_tradnl"/>
                                    </w:rPr>
                                    <w:t>Color (APHA)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14:paraId="05125DA1" w14:textId="37186C66" w:rsidR="00602E84" w:rsidRDefault="004E2146" w:rsidP="00602E84">
                                  <w:pPr>
                                    <w:tabs>
                                      <w:tab w:val="left" w:pos="1418"/>
                                      <w:tab w:val="right" w:pos="4395"/>
                                    </w:tabs>
                                    <w:spacing w:after="0"/>
                                    <w:rPr>
                                      <w:rFonts w:cs="Calibri"/>
                                      <w:color w:val="FFFFFF"/>
                                      <w:sz w:val="20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FFFFFF"/>
                                      <w:sz w:val="20"/>
                                      <w:szCs w:val="20"/>
                                      <w:lang w:val="es-ES_tradnl"/>
                                    </w:rPr>
                                    <w:t xml:space="preserve">75 </w:t>
                                  </w:r>
                                  <w:r w:rsidR="00602E84">
                                    <w:rPr>
                                      <w:rFonts w:cs="Calibri"/>
                                      <w:color w:val="FFFFFF"/>
                                      <w:sz w:val="20"/>
                                      <w:szCs w:val="20"/>
                                      <w:lang w:val="es-ES_tradnl"/>
                                    </w:rPr>
                                    <w:t>máx.</w:t>
                                  </w:r>
                                </w:p>
                              </w:tc>
                            </w:tr>
                            <w:tr w:rsidR="00602E84" w14:paraId="61D858B8" w14:textId="77777777" w:rsidTr="003F1D8B">
                              <w:tc>
                                <w:tcPr>
                                  <w:tcW w:w="2596" w:type="dxa"/>
                                </w:tcPr>
                                <w:p w14:paraId="5DFB0A40" w14:textId="35F6475F" w:rsidR="00602E84" w:rsidRDefault="00602E84" w:rsidP="00602E84">
                                  <w:pPr>
                                    <w:tabs>
                                      <w:tab w:val="left" w:pos="1418"/>
                                      <w:tab w:val="right" w:pos="4395"/>
                                    </w:tabs>
                                    <w:spacing w:after="0"/>
                                    <w:rPr>
                                      <w:rFonts w:cs="Calibri"/>
                                      <w:color w:val="FFFFFF"/>
                                      <w:sz w:val="20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FFFFFF"/>
                                      <w:sz w:val="20"/>
                                      <w:szCs w:val="20"/>
                                      <w:lang w:val="es-ES_tradnl"/>
                                    </w:rPr>
                                    <w:t>Punto de inflamación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14:paraId="02C5303D" w14:textId="3BECB2AC" w:rsidR="00602E84" w:rsidRDefault="004E2146" w:rsidP="00602E84">
                                  <w:pPr>
                                    <w:tabs>
                                      <w:tab w:val="left" w:pos="1418"/>
                                      <w:tab w:val="right" w:pos="4395"/>
                                    </w:tabs>
                                    <w:spacing w:after="0"/>
                                    <w:rPr>
                                      <w:rFonts w:cs="Calibri"/>
                                      <w:color w:val="FFFFFF"/>
                                      <w:sz w:val="20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FFFFFF"/>
                                      <w:sz w:val="20"/>
                                      <w:szCs w:val="20"/>
                                      <w:lang w:val="es-ES_tradnl"/>
                                    </w:rPr>
                                    <w:t xml:space="preserve">246 </w:t>
                                  </w:r>
                                  <w:r w:rsidR="00FA7C4D">
                                    <w:rPr>
                                      <w:rFonts w:cs="Calibri"/>
                                      <w:color w:val="FFFFFF"/>
                                      <w:sz w:val="20"/>
                                      <w:szCs w:val="20"/>
                                      <w:lang w:val="es-ES_tradnl"/>
                                    </w:rPr>
                                    <w:t xml:space="preserve">°C </w:t>
                                  </w:r>
                                  <w:r w:rsidR="00602E84">
                                    <w:rPr>
                                      <w:rFonts w:cs="Calibri"/>
                                      <w:color w:val="FFFFFF"/>
                                      <w:sz w:val="20"/>
                                      <w:szCs w:val="20"/>
                                      <w:lang w:val="es-ES_tradnl"/>
                                    </w:rPr>
                                    <w:t>mín.</w:t>
                                  </w:r>
                                </w:p>
                              </w:tc>
                            </w:tr>
                          </w:tbl>
                          <w:p w14:paraId="3120A594" w14:textId="6FBF1679" w:rsidR="00602E84" w:rsidRPr="008A0E62" w:rsidRDefault="00602E84" w:rsidP="00602E84">
                            <w:pPr>
                              <w:tabs>
                                <w:tab w:val="left" w:pos="1418"/>
                                <w:tab w:val="right" w:pos="4395"/>
                              </w:tabs>
                              <w:spacing w:after="0"/>
                              <w:rPr>
                                <w:rFonts w:cs="Calibri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9CA7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Proceso alternativo 294" o:spid="_x0000_s1030" type="#_x0000_t176" style="position:absolute;margin-left:312.65pt;margin-top:5.4pt;width:249pt;height:11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" fillcolor="#0b8f95" stroked="f" strokeweight="2pt">
                <v:fill color2="#92b84a" rotate="t" angle="135" focus="100%" type="gradient"/>
                <v:stroke endcap="round"/>
                <v:textbox>
                  <w:txbxContent>
                    <w:tbl>
                      <w:tblPr>
                        <w:tblStyle w:val="Tablaconcuadrcul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96"/>
                        <w:gridCol w:w="1832"/>
                      </w:tblGrid>
                      <w:tr w:rsidR="00602E84" w14:paraId="2E5A4F77" w14:textId="77777777" w:rsidTr="003F1D8B">
                        <w:tc>
                          <w:tcPr>
                            <w:tcW w:w="4428" w:type="dxa"/>
                            <w:gridSpan w:val="2"/>
                          </w:tcPr>
                          <w:p w14:paraId="70CE1DCE" w14:textId="03510EA0" w:rsidR="00602E84" w:rsidRPr="00602E84" w:rsidRDefault="00602E84" w:rsidP="00602E84">
                            <w:pPr>
                              <w:tabs>
                                <w:tab w:val="left" w:pos="1418"/>
                                <w:tab w:val="right" w:pos="4395"/>
                              </w:tabs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FFFFFF"/>
                                <w:lang w:val="es-ES_tradnl"/>
                              </w:rPr>
                            </w:pPr>
                            <w:r w:rsidRPr="00602E84">
                              <w:rPr>
                                <w:rFonts w:cs="Calibri"/>
                                <w:b/>
                                <w:bCs/>
                                <w:color w:val="FFFFFF"/>
                                <w:lang w:val="es-ES_tradnl"/>
                              </w:rPr>
                              <w:t>Propiedades típicas</w:t>
                            </w:r>
                          </w:p>
                        </w:tc>
                      </w:tr>
                      <w:tr w:rsidR="00602E84" w14:paraId="4BF6BB2E" w14:textId="77777777" w:rsidTr="003F1D8B">
                        <w:tc>
                          <w:tcPr>
                            <w:tcW w:w="2596" w:type="dxa"/>
                          </w:tcPr>
                          <w:p w14:paraId="59A743CC" w14:textId="54EA92AB" w:rsidR="00602E84" w:rsidRDefault="00602E84" w:rsidP="00602E84">
                            <w:pPr>
                              <w:tabs>
                                <w:tab w:val="left" w:pos="1418"/>
                                <w:tab w:val="right" w:pos="4395"/>
                              </w:tabs>
                              <w:spacing w:after="0"/>
                              <w:rPr>
                                <w:rFonts w:cs="Calibri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cs="Calibri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  <w:t>Densidad relativa (25°C/25°C)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 w14:paraId="00E0D276" w14:textId="6698A77E" w:rsidR="00602E84" w:rsidRDefault="000559F5" w:rsidP="00602E84">
                            <w:pPr>
                              <w:tabs>
                                <w:tab w:val="left" w:pos="1418"/>
                                <w:tab w:val="right" w:pos="4395"/>
                              </w:tabs>
                              <w:spacing w:after="0"/>
                              <w:rPr>
                                <w:rFonts w:cs="Calibri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cs="Calibri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  <w:t xml:space="preserve">0,951 </w:t>
                            </w:r>
                            <w:r w:rsidR="00036450" w:rsidRPr="008A0E62">
                              <w:rPr>
                                <w:rFonts w:cs="Calibri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  <w:t>±</w:t>
                            </w:r>
                            <w:r w:rsidR="00036450">
                              <w:rPr>
                                <w:rFonts w:cs="Calibri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  <w:t xml:space="preserve"> 0,005</w:t>
                            </w:r>
                          </w:p>
                        </w:tc>
                      </w:tr>
                      <w:tr w:rsidR="00602E84" w14:paraId="54D6B2E1" w14:textId="77777777" w:rsidTr="003F1D8B">
                        <w:tc>
                          <w:tcPr>
                            <w:tcW w:w="2596" w:type="dxa"/>
                          </w:tcPr>
                          <w:p w14:paraId="638A46DF" w14:textId="49378E8E" w:rsidR="00602E84" w:rsidRDefault="00602E84" w:rsidP="00602E84">
                            <w:pPr>
                              <w:tabs>
                                <w:tab w:val="left" w:pos="1418"/>
                                <w:tab w:val="right" w:pos="4395"/>
                              </w:tabs>
                              <w:spacing w:after="0"/>
                              <w:rPr>
                                <w:rFonts w:cs="Calibri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  <w:t>Indice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  <w:t xml:space="preserve"> de refracción (20°C)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 w14:paraId="4ACDD0F9" w14:textId="1281EE28" w:rsidR="00602E84" w:rsidRDefault="004E2146" w:rsidP="00602E84">
                            <w:pPr>
                              <w:tabs>
                                <w:tab w:val="left" w:pos="1418"/>
                                <w:tab w:val="right" w:pos="4395"/>
                              </w:tabs>
                              <w:spacing w:after="0"/>
                              <w:rPr>
                                <w:rFonts w:cs="Calibri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cs="Calibri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  <w:t xml:space="preserve">1,479 </w:t>
                            </w:r>
                            <w:r w:rsidR="00602E84" w:rsidRPr="008A0E62">
                              <w:rPr>
                                <w:rFonts w:cs="Calibri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  <w:t>±</w:t>
                            </w:r>
                            <w:r w:rsidR="00602E84">
                              <w:rPr>
                                <w:rFonts w:cs="Calibri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  <w:t xml:space="preserve"> 0,005</w:t>
                            </w:r>
                          </w:p>
                        </w:tc>
                      </w:tr>
                      <w:tr w:rsidR="00602E84" w14:paraId="160B3B03" w14:textId="77777777" w:rsidTr="003F1D8B">
                        <w:tc>
                          <w:tcPr>
                            <w:tcW w:w="2596" w:type="dxa"/>
                          </w:tcPr>
                          <w:p w14:paraId="4B993416" w14:textId="3E6BFC90" w:rsidR="00602E84" w:rsidRDefault="00602E84" w:rsidP="00602E84">
                            <w:pPr>
                              <w:tabs>
                                <w:tab w:val="left" w:pos="1418"/>
                                <w:tab w:val="right" w:pos="4395"/>
                              </w:tabs>
                              <w:spacing w:after="0"/>
                              <w:rPr>
                                <w:rFonts w:cs="Calibri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  <w:t>Indice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  <w:t xml:space="preserve"> de acidez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 w14:paraId="4F6FFB5F" w14:textId="400C4857" w:rsidR="00602E84" w:rsidRDefault="004E2146" w:rsidP="00602E84">
                            <w:pPr>
                              <w:tabs>
                                <w:tab w:val="left" w:pos="1418"/>
                                <w:tab w:val="right" w:pos="4395"/>
                              </w:tabs>
                              <w:spacing w:after="0"/>
                              <w:rPr>
                                <w:rFonts w:cs="Calibri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cs="Calibri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  <w:t xml:space="preserve">0,1 </w:t>
                            </w:r>
                            <w:r w:rsidR="00602E84">
                              <w:rPr>
                                <w:rFonts w:cs="Calibri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  <w:t>Mg KOH/g</w:t>
                            </w:r>
                          </w:p>
                        </w:tc>
                      </w:tr>
                      <w:tr w:rsidR="00602E84" w14:paraId="2C9EAA61" w14:textId="77777777" w:rsidTr="003F1D8B">
                        <w:tc>
                          <w:tcPr>
                            <w:tcW w:w="2596" w:type="dxa"/>
                          </w:tcPr>
                          <w:p w14:paraId="47E3B137" w14:textId="377B4D3D" w:rsidR="00602E84" w:rsidRDefault="00602E84" w:rsidP="00602E84">
                            <w:pPr>
                              <w:tabs>
                                <w:tab w:val="left" w:pos="1418"/>
                                <w:tab w:val="right" w:pos="4395"/>
                              </w:tabs>
                              <w:spacing w:after="0"/>
                              <w:rPr>
                                <w:rFonts w:cs="Calibri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cs="Calibri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  <w:t>Color (APHA)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 w14:paraId="05125DA1" w14:textId="37186C66" w:rsidR="00602E84" w:rsidRDefault="004E2146" w:rsidP="00602E84">
                            <w:pPr>
                              <w:tabs>
                                <w:tab w:val="left" w:pos="1418"/>
                                <w:tab w:val="right" w:pos="4395"/>
                              </w:tabs>
                              <w:spacing w:after="0"/>
                              <w:rPr>
                                <w:rFonts w:cs="Calibri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cs="Calibri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  <w:t xml:space="preserve">75 </w:t>
                            </w:r>
                            <w:r w:rsidR="00602E84">
                              <w:rPr>
                                <w:rFonts w:cs="Calibri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  <w:t>máx.</w:t>
                            </w:r>
                          </w:p>
                        </w:tc>
                      </w:tr>
                      <w:tr w:rsidR="00602E84" w14:paraId="61D858B8" w14:textId="77777777" w:rsidTr="003F1D8B">
                        <w:tc>
                          <w:tcPr>
                            <w:tcW w:w="2596" w:type="dxa"/>
                          </w:tcPr>
                          <w:p w14:paraId="5DFB0A40" w14:textId="35F6475F" w:rsidR="00602E84" w:rsidRDefault="00602E84" w:rsidP="00602E84">
                            <w:pPr>
                              <w:tabs>
                                <w:tab w:val="left" w:pos="1418"/>
                                <w:tab w:val="right" w:pos="4395"/>
                              </w:tabs>
                              <w:spacing w:after="0"/>
                              <w:rPr>
                                <w:rFonts w:cs="Calibri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cs="Calibri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  <w:t>Punto de inflamación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 w14:paraId="02C5303D" w14:textId="3BECB2AC" w:rsidR="00602E84" w:rsidRDefault="004E2146" w:rsidP="00602E84">
                            <w:pPr>
                              <w:tabs>
                                <w:tab w:val="left" w:pos="1418"/>
                                <w:tab w:val="right" w:pos="4395"/>
                              </w:tabs>
                              <w:spacing w:after="0"/>
                              <w:rPr>
                                <w:rFonts w:cs="Calibri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cs="Calibri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  <w:t xml:space="preserve">246 </w:t>
                            </w:r>
                            <w:r w:rsidR="00FA7C4D">
                              <w:rPr>
                                <w:rFonts w:cs="Calibri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  <w:t xml:space="preserve">°C </w:t>
                            </w:r>
                            <w:r w:rsidR="00602E84">
                              <w:rPr>
                                <w:rFonts w:cs="Calibri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  <w:t>mín.</w:t>
                            </w:r>
                          </w:p>
                        </w:tc>
                      </w:tr>
                    </w:tbl>
                    <w:p w14:paraId="3120A594" w14:textId="6FBF1679" w:rsidR="00602E84" w:rsidRPr="008A0E62" w:rsidRDefault="00602E84" w:rsidP="00602E84">
                      <w:pPr>
                        <w:tabs>
                          <w:tab w:val="left" w:pos="1418"/>
                          <w:tab w:val="right" w:pos="4395"/>
                        </w:tabs>
                        <w:spacing w:after="0"/>
                        <w:rPr>
                          <w:rFonts w:cs="Calibri"/>
                          <w:color w:val="FFFFFF"/>
                          <w:sz w:val="20"/>
                          <w:szCs w:val="20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825365" w14:textId="6C09ECA3" w:rsidR="00624B44" w:rsidRPr="00624B44" w:rsidRDefault="00624B44" w:rsidP="00624B44">
      <w:pPr>
        <w:rPr>
          <w:rFonts w:cs="Calibri"/>
          <w:sz w:val="44"/>
          <w:szCs w:val="17"/>
        </w:rPr>
      </w:pPr>
    </w:p>
    <w:p w14:paraId="746C4164" w14:textId="6217D851" w:rsidR="00624B44" w:rsidRPr="00624B44" w:rsidRDefault="00624B44" w:rsidP="00624B44">
      <w:pPr>
        <w:rPr>
          <w:rFonts w:cs="Calibri"/>
          <w:sz w:val="44"/>
          <w:szCs w:val="17"/>
        </w:rPr>
      </w:pPr>
    </w:p>
    <w:p w14:paraId="59CC04C7" w14:textId="04B82AE0" w:rsidR="00360438" w:rsidRPr="00360438" w:rsidRDefault="00624B44" w:rsidP="00624B44">
      <w:pPr>
        <w:tabs>
          <w:tab w:val="left" w:pos="1480"/>
        </w:tabs>
        <w:rPr>
          <w:rFonts w:cs="Calibri"/>
          <w:sz w:val="44"/>
          <w:szCs w:val="17"/>
        </w:rPr>
      </w:pPr>
      <w:r>
        <w:rPr>
          <w:rFonts w:cs="Calibri"/>
          <w:sz w:val="44"/>
          <w:szCs w:val="17"/>
        </w:rPr>
        <w:tab/>
      </w:r>
    </w:p>
    <w:p w14:paraId="71586841" w14:textId="7FD35E77" w:rsidR="003779B6" w:rsidRDefault="0063747B" w:rsidP="00B0196F">
      <w:pPr>
        <w:tabs>
          <w:tab w:val="left" w:pos="10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A5A180" wp14:editId="139BB1AA">
                <wp:simplePos x="0" y="0"/>
                <wp:positionH relativeFrom="margin">
                  <wp:align>left</wp:align>
                </wp:positionH>
                <wp:positionV relativeFrom="paragraph">
                  <wp:posOffset>3851910</wp:posOffset>
                </wp:positionV>
                <wp:extent cx="6544310" cy="228600"/>
                <wp:effectExtent l="0" t="0" r="8890" b="0"/>
                <wp:wrapTight wrapText="bothSides">
                  <wp:wrapPolygon edited="0">
                    <wp:start x="0" y="0"/>
                    <wp:lineTo x="0" y="19800"/>
                    <wp:lineTo x="21566" y="19800"/>
                    <wp:lineTo x="21566" y="0"/>
                    <wp:lineTo x="0" y="0"/>
                  </wp:wrapPolygon>
                </wp:wrapTight>
                <wp:docPr id="296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43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49534BD" w14:textId="77777777" w:rsidR="00B0196F" w:rsidRPr="00447AA7" w:rsidRDefault="00B0196F" w:rsidP="00B0196F">
                            <w:pPr>
                              <w:pStyle w:val="Epgrafe"/>
                              <w:rPr>
                                <w:noProof/>
                                <w:color w:val="1F497D"/>
                                <w:lang w:val="es-AR"/>
                              </w:rPr>
                            </w:pPr>
                            <w:r w:rsidRPr="00447AA7">
                              <w:rPr>
                                <w:color w:val="1F497D"/>
                              </w:rPr>
                              <w:t xml:space="preserve">Nota: Ensayo realizado bajo norma ASTM D2396-94 con mezcladora planetaria </w:t>
                            </w:r>
                            <w:proofErr w:type="spellStart"/>
                            <w:r w:rsidRPr="00447AA7">
                              <w:rPr>
                                <w:color w:val="1F497D"/>
                              </w:rPr>
                              <w:t>Brabender</w:t>
                            </w:r>
                            <w:proofErr w:type="spellEnd"/>
                            <w:r w:rsidRPr="00447AA7">
                              <w:rPr>
                                <w:rFonts w:cs="Calibri"/>
                                <w:color w:val="1F497D"/>
                              </w:rPr>
                              <w:t>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5A180" id="Cuadro de texto 30" o:spid="_x0000_s1031" type="#_x0000_t202" style="position:absolute;margin-left:0;margin-top:303.3pt;width:515.3pt;height:18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" filled="f" stroked="f">
                <v:textbox inset="0,0,0,0">
                  <w:txbxContent>
                    <w:p w14:paraId="249534BD" w14:textId="77777777" w:rsidR="00B0196F" w:rsidRPr="00447AA7" w:rsidRDefault="00B0196F" w:rsidP="00B0196F">
                      <w:pPr>
                        <w:pStyle w:val="Epgrafe"/>
                        <w:rPr>
                          <w:noProof/>
                          <w:color w:val="1F497D"/>
                          <w:lang w:val="es-AR"/>
                        </w:rPr>
                      </w:pPr>
                      <w:r w:rsidRPr="00447AA7">
                        <w:rPr>
                          <w:color w:val="1F497D"/>
                        </w:rPr>
                        <w:t xml:space="preserve">Nota: Ensayo realizado bajo norma ASTM D2396-94 con mezcladora planetaria </w:t>
                      </w:r>
                      <w:proofErr w:type="spellStart"/>
                      <w:r w:rsidRPr="00447AA7">
                        <w:rPr>
                          <w:color w:val="1F497D"/>
                        </w:rPr>
                        <w:t>Brabender</w:t>
                      </w:r>
                      <w:proofErr w:type="spellEnd"/>
                      <w:r w:rsidRPr="00447AA7">
                        <w:rPr>
                          <w:rFonts w:cs="Calibri"/>
                          <w:color w:val="1F497D"/>
                        </w:rPr>
                        <w:t>®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E34A6">
        <w:rPr>
          <w:noProof/>
        </w:rPr>
        <w:drawing>
          <wp:inline distT="0" distB="0" distL="0" distR="0" wp14:anchorId="0A384FE6" wp14:editId="71EF27D5">
            <wp:extent cx="6521450" cy="3816350"/>
            <wp:effectExtent l="0" t="0" r="0" b="0"/>
            <wp:docPr id="92618600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2791B8A9-D8DE-4A02-AB20-381DED9BF9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7A4842A" w14:textId="6ADBECF8" w:rsidR="003779B6" w:rsidRPr="0009528F" w:rsidRDefault="006743EF" w:rsidP="003779B6">
      <w:pPr>
        <w:spacing w:after="0" w:line="240" w:lineRule="auto"/>
        <w:ind w:left="284"/>
        <w:rPr>
          <w:rFonts w:cs="Calibri"/>
          <w:b/>
          <w:color w:val="1F497D"/>
          <w:sz w:val="28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3725B7D4" wp14:editId="44123205">
            <wp:simplePos x="0" y="0"/>
            <wp:positionH relativeFrom="column">
              <wp:posOffset>4183380</wp:posOffset>
            </wp:positionH>
            <wp:positionV relativeFrom="paragraph">
              <wp:posOffset>225425</wp:posOffset>
            </wp:positionV>
            <wp:extent cx="2865600" cy="1076400"/>
            <wp:effectExtent l="0" t="0" r="0" b="0"/>
            <wp:wrapNone/>
            <wp:docPr id="744735766" name="Imagen 18" descr="Icon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600" cy="10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ADB6FA" w14:textId="1AAF6DFA" w:rsidR="003779B6" w:rsidRPr="009B080C" w:rsidRDefault="00072EA0" w:rsidP="0063747B">
      <w:pPr>
        <w:spacing w:after="0" w:line="240" w:lineRule="auto"/>
        <w:rPr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1AC013" wp14:editId="384771D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072255" cy="485775"/>
                <wp:effectExtent l="0" t="0" r="0" b="9525"/>
                <wp:wrapNone/>
                <wp:docPr id="1057863949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61CFB" w14:textId="77777777" w:rsidR="00072EA0" w:rsidRPr="0009528F" w:rsidRDefault="00072EA0" w:rsidP="00072EA0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color w:val="1F497D"/>
                                <w:sz w:val="24"/>
                              </w:rPr>
                            </w:pPr>
                            <w:r w:rsidRPr="0009528F">
                              <w:rPr>
                                <w:rFonts w:cs="Calibri"/>
                                <w:b/>
                                <w:color w:val="1F497D"/>
                                <w:sz w:val="24"/>
                              </w:rPr>
                              <w:t>Seguridad</w:t>
                            </w:r>
                          </w:p>
                          <w:p w14:paraId="4CD2B24F" w14:textId="77777777" w:rsidR="00072EA0" w:rsidRPr="0009528F" w:rsidRDefault="00072EA0" w:rsidP="00072EA0">
                            <w:pPr>
                              <w:spacing w:after="0" w:line="240" w:lineRule="auto"/>
                              <w:jc w:val="both"/>
                              <w:rPr>
                                <w:rStyle w:val="Hipervnculo"/>
                                <w:rFonts w:cs="Calibri"/>
                                <w:color w:val="1F497D"/>
                                <w:sz w:val="20"/>
                                <w:lang w:val="es-ES_tradnl"/>
                              </w:rPr>
                            </w:pPr>
                            <w:r w:rsidRPr="0009528F">
                              <w:rPr>
                                <w:rFonts w:cs="Calibri"/>
                                <w:color w:val="1F497D"/>
                                <w:sz w:val="20"/>
                                <w:lang w:val="es-ES_tradnl"/>
                              </w:rPr>
                              <w:t xml:space="preserve">La hoja de seguridad se encuentra a su disposición en </w:t>
                            </w:r>
                            <w:hyperlink r:id="rId12" w:history="1">
                              <w:r w:rsidRPr="0009528F">
                                <w:rPr>
                                  <w:rStyle w:val="Hipervnculo"/>
                                  <w:rFonts w:cs="Calibri"/>
                                  <w:color w:val="1F497D"/>
                                  <w:sz w:val="20"/>
                                  <w:lang w:val="es-ES_tradnl"/>
                                </w:rPr>
                                <w:t>www.varteco.com</w:t>
                              </w:r>
                            </w:hyperlink>
                          </w:p>
                          <w:p w14:paraId="4A0F548B" w14:textId="77777777" w:rsidR="00072EA0" w:rsidRPr="0009528F" w:rsidRDefault="00072EA0" w:rsidP="00072EA0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  <w:b/>
                                <w:color w:val="1F497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AC013" id="Cuadro de texto 18" o:spid="_x0000_s1032" type="#_x0000_t202" style="position:absolute;margin-left:0;margin-top:0;width:320.65pt;height:38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" filled="f" stroked="f">
                <v:textbox>
                  <w:txbxContent>
                    <w:p w14:paraId="70461CFB" w14:textId="77777777" w:rsidR="00072EA0" w:rsidRPr="0009528F" w:rsidRDefault="00072EA0" w:rsidP="00072EA0">
                      <w:pPr>
                        <w:spacing w:after="0" w:line="240" w:lineRule="auto"/>
                        <w:rPr>
                          <w:rFonts w:cs="Calibri"/>
                          <w:b/>
                          <w:color w:val="1F497D"/>
                          <w:sz w:val="24"/>
                        </w:rPr>
                      </w:pPr>
                      <w:r w:rsidRPr="0009528F">
                        <w:rPr>
                          <w:rFonts w:cs="Calibri"/>
                          <w:b/>
                          <w:color w:val="1F497D"/>
                          <w:sz w:val="24"/>
                        </w:rPr>
                        <w:t>Seguridad</w:t>
                      </w:r>
                    </w:p>
                    <w:p w14:paraId="4CD2B24F" w14:textId="77777777" w:rsidR="00072EA0" w:rsidRPr="0009528F" w:rsidRDefault="00072EA0" w:rsidP="00072EA0">
                      <w:pPr>
                        <w:spacing w:after="0" w:line="240" w:lineRule="auto"/>
                        <w:jc w:val="both"/>
                        <w:rPr>
                          <w:rStyle w:val="Hipervnculo"/>
                          <w:rFonts w:cs="Calibri"/>
                          <w:color w:val="1F497D"/>
                          <w:sz w:val="20"/>
                          <w:lang w:val="es-ES_tradnl"/>
                        </w:rPr>
                      </w:pPr>
                      <w:r w:rsidRPr="0009528F">
                        <w:rPr>
                          <w:rFonts w:cs="Calibri"/>
                          <w:color w:val="1F497D"/>
                          <w:sz w:val="20"/>
                          <w:lang w:val="es-ES_tradnl"/>
                        </w:rPr>
                        <w:t xml:space="preserve">La hoja de seguridad se encuentra a su disposición en </w:t>
                      </w:r>
                      <w:hyperlink r:id="rId13" w:history="1">
                        <w:r w:rsidRPr="0009528F">
                          <w:rPr>
                            <w:rStyle w:val="Hipervnculo"/>
                            <w:rFonts w:cs="Calibri"/>
                            <w:color w:val="1F497D"/>
                            <w:sz w:val="20"/>
                            <w:lang w:val="es-ES_tradnl"/>
                          </w:rPr>
                          <w:t>www.varteco.com</w:t>
                        </w:r>
                      </w:hyperlink>
                    </w:p>
                    <w:p w14:paraId="4A0F548B" w14:textId="77777777" w:rsidR="00072EA0" w:rsidRPr="0009528F" w:rsidRDefault="00072EA0" w:rsidP="00072EA0">
                      <w:pPr>
                        <w:spacing w:after="0" w:line="240" w:lineRule="auto"/>
                        <w:jc w:val="both"/>
                        <w:rPr>
                          <w:rFonts w:cs="Calibri"/>
                          <w:b/>
                          <w:color w:val="1F497D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3747B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CE48F9D" wp14:editId="55C8D442">
                <wp:simplePos x="0" y="0"/>
                <wp:positionH relativeFrom="margin">
                  <wp:align>right</wp:align>
                </wp:positionH>
                <wp:positionV relativeFrom="paragraph">
                  <wp:posOffset>796290</wp:posOffset>
                </wp:positionV>
                <wp:extent cx="6750050" cy="495300"/>
                <wp:effectExtent l="0" t="0" r="0" b="0"/>
                <wp:wrapSquare wrapText="bothSides"/>
                <wp:docPr id="18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CD7DA" w14:textId="77777777" w:rsidR="00442809" w:rsidRPr="0009528F" w:rsidRDefault="00442809" w:rsidP="00442809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  <w:b/>
                                <w:color w:val="1F497D"/>
                                <w:sz w:val="18"/>
                              </w:rPr>
                            </w:pPr>
                            <w:r w:rsidRPr="0009528F">
                              <w:rPr>
                                <w:rFonts w:cs="Calibri"/>
                                <w:b/>
                                <w:color w:val="1F497D"/>
                                <w:sz w:val="18"/>
                              </w:rPr>
                              <w:t>Nota</w:t>
                            </w:r>
                          </w:p>
                          <w:p w14:paraId="45C1BC0F" w14:textId="77777777" w:rsidR="00442809" w:rsidRPr="0009528F" w:rsidRDefault="00442809" w:rsidP="00442809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  <w:color w:val="1F497D"/>
                                <w:sz w:val="16"/>
                                <w:lang w:val="es-ES_tradnl"/>
                              </w:rPr>
                            </w:pPr>
                            <w:r w:rsidRPr="0009528F">
                              <w:rPr>
                                <w:rFonts w:cs="Calibri"/>
                                <w:color w:val="1F497D"/>
                                <w:sz w:val="16"/>
                                <w:lang w:val="es-ES_tradnl"/>
                              </w:rPr>
                              <w:t>Los gráficos, descripciones e información son presentados de buena fe y son provistos para su guía únicamente. Recomendamos realizar sus propios exámenes para determinar las propiedades del producto. Los datos aquí presentados están basados en nuestro conocimiento y no están garantizados para ninguna entrega.</w:t>
                            </w:r>
                          </w:p>
                          <w:p w14:paraId="34585A93" w14:textId="77777777" w:rsidR="00442809" w:rsidRPr="0040394C" w:rsidRDefault="00442809" w:rsidP="0044280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48F9D" id="Cuadro de texto 16" o:spid="_x0000_s1033" type="#_x0000_t202" style="position:absolute;margin-left:480.3pt;margin-top:62.7pt;width:531.5pt;height:39pt;z-index:-251642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" filled="f" stroked="f">
                <v:textbox>
                  <w:txbxContent>
                    <w:p w14:paraId="560CD7DA" w14:textId="77777777" w:rsidR="00442809" w:rsidRPr="0009528F" w:rsidRDefault="00442809" w:rsidP="00442809">
                      <w:pPr>
                        <w:spacing w:after="0" w:line="240" w:lineRule="auto"/>
                        <w:jc w:val="both"/>
                        <w:rPr>
                          <w:rFonts w:cs="Calibri"/>
                          <w:b/>
                          <w:color w:val="1F497D"/>
                          <w:sz w:val="18"/>
                        </w:rPr>
                      </w:pPr>
                      <w:r w:rsidRPr="0009528F">
                        <w:rPr>
                          <w:rFonts w:cs="Calibri"/>
                          <w:b/>
                          <w:color w:val="1F497D"/>
                          <w:sz w:val="18"/>
                        </w:rPr>
                        <w:t>Nota</w:t>
                      </w:r>
                    </w:p>
                    <w:p w14:paraId="45C1BC0F" w14:textId="77777777" w:rsidR="00442809" w:rsidRPr="0009528F" w:rsidRDefault="00442809" w:rsidP="00442809">
                      <w:pPr>
                        <w:spacing w:after="0" w:line="240" w:lineRule="auto"/>
                        <w:jc w:val="both"/>
                        <w:rPr>
                          <w:rFonts w:cs="Calibri"/>
                          <w:color w:val="1F497D"/>
                          <w:sz w:val="16"/>
                          <w:lang w:val="es-ES_tradnl"/>
                        </w:rPr>
                      </w:pPr>
                      <w:r w:rsidRPr="0009528F">
                        <w:rPr>
                          <w:rFonts w:cs="Calibri"/>
                          <w:color w:val="1F497D"/>
                          <w:sz w:val="16"/>
                          <w:lang w:val="es-ES_tradnl"/>
                        </w:rPr>
                        <w:t>Los gráficos, descripciones e información son presentados de buena fe y son provistos para su guía únicamente. Recomendamos realizar sus propios exámenes para determinar las propiedades del producto. Los datos aquí presentados están basados en nuestro conocimiento y no están garantizados para ninguna entrega.</w:t>
                      </w:r>
                    </w:p>
                    <w:p w14:paraId="34585A93" w14:textId="77777777" w:rsidR="00442809" w:rsidRPr="0040394C" w:rsidRDefault="00442809" w:rsidP="00442809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4B4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30553C" wp14:editId="3FD38DDB">
                <wp:simplePos x="0" y="0"/>
                <wp:positionH relativeFrom="margin">
                  <wp:align>left</wp:align>
                </wp:positionH>
                <wp:positionV relativeFrom="paragraph">
                  <wp:posOffset>2796540</wp:posOffset>
                </wp:positionV>
                <wp:extent cx="4781550" cy="463550"/>
                <wp:effectExtent l="0" t="0" r="0" b="0"/>
                <wp:wrapNone/>
                <wp:docPr id="1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17D35" w14:textId="77777777" w:rsidR="00442809" w:rsidRPr="0009528F" w:rsidRDefault="00442809" w:rsidP="00442809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color w:val="1F497D"/>
                                <w:sz w:val="24"/>
                              </w:rPr>
                            </w:pPr>
                            <w:r w:rsidRPr="0009528F">
                              <w:rPr>
                                <w:rFonts w:cs="Calibri"/>
                                <w:b/>
                                <w:color w:val="1F497D"/>
                                <w:sz w:val="24"/>
                              </w:rPr>
                              <w:t>Seguridad</w:t>
                            </w:r>
                          </w:p>
                          <w:p w14:paraId="70FD0E40" w14:textId="7E38CE2D" w:rsidR="00442809" w:rsidRPr="0009528F" w:rsidRDefault="00442809" w:rsidP="00442809">
                            <w:pPr>
                              <w:spacing w:after="0" w:line="240" w:lineRule="auto"/>
                              <w:jc w:val="both"/>
                              <w:rPr>
                                <w:rStyle w:val="Hipervnculo"/>
                                <w:rFonts w:cs="Calibri"/>
                                <w:color w:val="1F497D"/>
                                <w:sz w:val="20"/>
                                <w:lang w:val="es-ES_tradnl"/>
                              </w:rPr>
                            </w:pPr>
                            <w:r w:rsidRPr="0009528F">
                              <w:rPr>
                                <w:rFonts w:cs="Calibri"/>
                                <w:color w:val="1F497D"/>
                                <w:sz w:val="20"/>
                                <w:lang w:val="es-ES_tradnl"/>
                              </w:rPr>
                              <w:t xml:space="preserve">La hoja de seguridad se encuentra a su disposición en </w:t>
                            </w:r>
                            <w:hyperlink r:id="rId14" w:history="1">
                              <w:r w:rsidRPr="0009528F">
                                <w:rPr>
                                  <w:rStyle w:val="Hipervnculo"/>
                                  <w:rFonts w:cs="Calibri"/>
                                  <w:color w:val="1F497D"/>
                                  <w:sz w:val="20"/>
                                  <w:lang w:val="es-ES_tradnl"/>
                                </w:rPr>
                                <w:t>www.varteco.com</w:t>
                              </w:r>
                            </w:hyperlink>
                            <w:r w:rsidR="00624B44">
                              <w:rPr>
                                <w:rStyle w:val="Hipervnculo"/>
                                <w:rFonts w:cs="Calibri"/>
                                <w:color w:val="1F497D"/>
                                <w:sz w:val="20"/>
                                <w:lang w:val="es-ES_tradnl"/>
                              </w:rPr>
                              <w:t>.ar</w:t>
                            </w:r>
                          </w:p>
                          <w:p w14:paraId="3718AFB3" w14:textId="77777777" w:rsidR="00442809" w:rsidRPr="0009528F" w:rsidRDefault="00442809" w:rsidP="00442809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  <w:b/>
                                <w:color w:val="1F497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0553C" id="_x0000_s1034" type="#_x0000_t202" style="position:absolute;margin-left:0;margin-top:220.2pt;width:376.5pt;height:36.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" filled="f" stroked="f">
                <v:textbox>
                  <w:txbxContent>
                    <w:p w14:paraId="23117D35" w14:textId="77777777" w:rsidR="00442809" w:rsidRPr="0009528F" w:rsidRDefault="00442809" w:rsidP="00442809">
                      <w:pPr>
                        <w:spacing w:after="0" w:line="240" w:lineRule="auto"/>
                        <w:rPr>
                          <w:rFonts w:cs="Calibri"/>
                          <w:b/>
                          <w:color w:val="1F497D"/>
                          <w:sz w:val="24"/>
                        </w:rPr>
                      </w:pPr>
                      <w:r w:rsidRPr="0009528F">
                        <w:rPr>
                          <w:rFonts w:cs="Calibri"/>
                          <w:b/>
                          <w:color w:val="1F497D"/>
                          <w:sz w:val="24"/>
                        </w:rPr>
                        <w:t>Seguridad</w:t>
                      </w:r>
                    </w:p>
                    <w:p w14:paraId="70FD0E40" w14:textId="7E38CE2D" w:rsidR="00442809" w:rsidRPr="0009528F" w:rsidRDefault="00442809" w:rsidP="00442809">
                      <w:pPr>
                        <w:spacing w:after="0" w:line="240" w:lineRule="auto"/>
                        <w:jc w:val="both"/>
                        <w:rPr>
                          <w:rStyle w:val="Hipervnculo"/>
                          <w:rFonts w:cs="Calibri"/>
                          <w:color w:val="1F497D"/>
                          <w:sz w:val="20"/>
                          <w:lang w:val="es-ES_tradnl"/>
                        </w:rPr>
                      </w:pPr>
                      <w:r w:rsidRPr="0009528F">
                        <w:rPr>
                          <w:rFonts w:cs="Calibri"/>
                          <w:color w:val="1F497D"/>
                          <w:sz w:val="20"/>
                          <w:lang w:val="es-ES_tradnl"/>
                        </w:rPr>
                        <w:t xml:space="preserve">La hoja de seguridad se encuentra a su disposición en </w:t>
                      </w:r>
                      <w:hyperlink r:id="rId15" w:history="1">
                        <w:r w:rsidRPr="0009528F">
                          <w:rPr>
                            <w:rStyle w:val="Hipervnculo"/>
                            <w:rFonts w:cs="Calibri"/>
                            <w:color w:val="1F497D"/>
                            <w:sz w:val="20"/>
                            <w:lang w:val="es-ES_tradnl"/>
                          </w:rPr>
                          <w:t>www.varteco.com</w:t>
                        </w:r>
                      </w:hyperlink>
                      <w:r w:rsidR="00624B44">
                        <w:rPr>
                          <w:rStyle w:val="Hipervnculo"/>
                          <w:rFonts w:cs="Calibri"/>
                          <w:color w:val="1F497D"/>
                          <w:sz w:val="20"/>
                          <w:lang w:val="es-ES_tradnl"/>
                        </w:rPr>
                        <w:t>.ar</w:t>
                      </w:r>
                    </w:p>
                    <w:p w14:paraId="3718AFB3" w14:textId="77777777" w:rsidR="00442809" w:rsidRPr="0009528F" w:rsidRDefault="00442809" w:rsidP="00442809">
                      <w:pPr>
                        <w:spacing w:after="0" w:line="240" w:lineRule="auto"/>
                        <w:jc w:val="both"/>
                        <w:rPr>
                          <w:rFonts w:cs="Calibri"/>
                          <w:b/>
                          <w:color w:val="1F497D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779B6" w:rsidRPr="009B080C" w:rsidSect="003779B6">
      <w:headerReference w:type="even" r:id="rId16"/>
      <w:headerReference w:type="default" r:id="rId17"/>
      <w:footerReference w:type="default" r:id="rId18"/>
      <w:headerReference w:type="first" r:id="rId19"/>
      <w:pgSz w:w="11907" w:h="16839" w:code="9"/>
      <w:pgMar w:top="1417" w:right="758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050FF" w14:textId="77777777" w:rsidR="00854C2F" w:rsidRDefault="00854C2F" w:rsidP="003779B6">
      <w:pPr>
        <w:spacing w:after="0" w:line="240" w:lineRule="auto"/>
      </w:pPr>
      <w:r>
        <w:separator/>
      </w:r>
    </w:p>
  </w:endnote>
  <w:endnote w:type="continuationSeparator" w:id="0">
    <w:p w14:paraId="1CE9861F" w14:textId="77777777" w:rsidR="00854C2F" w:rsidRDefault="00854C2F" w:rsidP="00377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33ACF" w14:textId="454EA81B" w:rsidR="0009528F" w:rsidRDefault="00602E84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E6EE161" wp14:editId="7593E6AD">
              <wp:simplePos x="0" y="0"/>
              <wp:positionH relativeFrom="column">
                <wp:posOffset>-101600</wp:posOffset>
              </wp:positionH>
              <wp:positionV relativeFrom="paragraph">
                <wp:posOffset>-41275</wp:posOffset>
              </wp:positionV>
              <wp:extent cx="1498600" cy="668020"/>
              <wp:effectExtent l="0" t="0" r="0" b="0"/>
              <wp:wrapNone/>
              <wp:docPr id="327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0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6A8255" w14:textId="77777777" w:rsidR="0009528F" w:rsidRPr="00E06FF1" w:rsidRDefault="0009528F" w:rsidP="0009528F">
                          <w:pPr>
                            <w:spacing w:after="0" w:line="240" w:lineRule="auto"/>
                            <w:rPr>
                              <w:b/>
                              <w:color w:val="FFFFFF"/>
                              <w:sz w:val="16"/>
                            </w:rPr>
                          </w:pPr>
                          <w:r w:rsidRPr="00E06FF1">
                            <w:rPr>
                              <w:b/>
                              <w:color w:val="FFFFFF"/>
                              <w:sz w:val="16"/>
                            </w:rPr>
                            <w:t>Argentina</w:t>
                          </w:r>
                        </w:p>
                        <w:p w14:paraId="3216AB8E" w14:textId="77777777" w:rsidR="0009528F" w:rsidRPr="00E06FF1" w:rsidRDefault="0009528F" w:rsidP="0009528F">
                          <w:pPr>
                            <w:spacing w:after="0" w:line="240" w:lineRule="auto"/>
                            <w:rPr>
                              <w:color w:val="FFFFFF"/>
                              <w:sz w:val="16"/>
                            </w:rPr>
                          </w:pPr>
                          <w:r w:rsidRPr="00E06FF1">
                            <w:rPr>
                              <w:color w:val="FFFFFF"/>
                              <w:sz w:val="16"/>
                            </w:rPr>
                            <w:t>República del Líbano 4319</w:t>
                          </w:r>
                        </w:p>
                        <w:p w14:paraId="2AC034AA" w14:textId="77777777" w:rsidR="0009528F" w:rsidRPr="00E06FF1" w:rsidRDefault="0009528F" w:rsidP="0009528F">
                          <w:pPr>
                            <w:spacing w:after="0" w:line="240" w:lineRule="auto"/>
                            <w:rPr>
                              <w:color w:val="FFFFFF"/>
                              <w:sz w:val="16"/>
                            </w:rPr>
                          </w:pPr>
                          <w:r w:rsidRPr="00E06FF1">
                            <w:rPr>
                              <w:color w:val="FFFFFF"/>
                              <w:sz w:val="16"/>
                            </w:rPr>
                            <w:t>Villa Lynch, Buenos Aires</w:t>
                          </w:r>
                        </w:p>
                        <w:p w14:paraId="2AB11B93" w14:textId="77777777" w:rsidR="0009528F" w:rsidRPr="00E06FF1" w:rsidRDefault="0009528F" w:rsidP="0009528F">
                          <w:pPr>
                            <w:spacing w:after="0" w:line="240" w:lineRule="auto"/>
                            <w:rPr>
                              <w:color w:val="FFFFFF"/>
                              <w:sz w:val="16"/>
                            </w:rPr>
                          </w:pPr>
                          <w:r w:rsidRPr="00E06FF1">
                            <w:rPr>
                              <w:color w:val="FFFFFF"/>
                              <w:sz w:val="16"/>
                            </w:rPr>
                            <w:t>Tel/Fax: +54 (11) 4754-3030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6EE16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35" type="#_x0000_t202" style="position:absolute;margin-left:-8pt;margin-top:-3.25pt;width:118pt;height:52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" filled="f" stroked="f">
              <v:textbox>
                <w:txbxContent>
                  <w:p w14:paraId="156A8255" w14:textId="77777777" w:rsidR="0009528F" w:rsidRPr="00E06FF1" w:rsidRDefault="0009528F" w:rsidP="0009528F">
                    <w:pPr>
                      <w:spacing w:after="0" w:line="240" w:lineRule="auto"/>
                      <w:rPr>
                        <w:b/>
                        <w:color w:val="FFFFFF"/>
                        <w:sz w:val="16"/>
                      </w:rPr>
                    </w:pPr>
                    <w:r w:rsidRPr="00E06FF1">
                      <w:rPr>
                        <w:b/>
                        <w:color w:val="FFFFFF"/>
                        <w:sz w:val="16"/>
                      </w:rPr>
                      <w:t>Argentina</w:t>
                    </w:r>
                  </w:p>
                  <w:p w14:paraId="3216AB8E" w14:textId="77777777" w:rsidR="0009528F" w:rsidRPr="00E06FF1" w:rsidRDefault="0009528F" w:rsidP="0009528F">
                    <w:pPr>
                      <w:spacing w:after="0" w:line="240" w:lineRule="auto"/>
                      <w:rPr>
                        <w:color w:val="FFFFFF"/>
                        <w:sz w:val="16"/>
                      </w:rPr>
                    </w:pPr>
                    <w:r w:rsidRPr="00E06FF1">
                      <w:rPr>
                        <w:color w:val="FFFFFF"/>
                        <w:sz w:val="16"/>
                      </w:rPr>
                      <w:t>República del Líbano 4319</w:t>
                    </w:r>
                  </w:p>
                  <w:p w14:paraId="2AC034AA" w14:textId="77777777" w:rsidR="0009528F" w:rsidRPr="00E06FF1" w:rsidRDefault="0009528F" w:rsidP="0009528F">
                    <w:pPr>
                      <w:spacing w:after="0" w:line="240" w:lineRule="auto"/>
                      <w:rPr>
                        <w:color w:val="FFFFFF"/>
                        <w:sz w:val="16"/>
                      </w:rPr>
                    </w:pPr>
                    <w:r w:rsidRPr="00E06FF1">
                      <w:rPr>
                        <w:color w:val="FFFFFF"/>
                        <w:sz w:val="16"/>
                      </w:rPr>
                      <w:t>Villa Lynch, Buenos Aires</w:t>
                    </w:r>
                  </w:p>
                  <w:p w14:paraId="2AB11B93" w14:textId="77777777" w:rsidR="0009528F" w:rsidRPr="00E06FF1" w:rsidRDefault="0009528F" w:rsidP="0009528F">
                    <w:pPr>
                      <w:spacing w:after="0" w:line="240" w:lineRule="auto"/>
                      <w:rPr>
                        <w:color w:val="FFFFFF"/>
                        <w:sz w:val="16"/>
                      </w:rPr>
                    </w:pPr>
                    <w:r w:rsidRPr="00E06FF1">
                      <w:rPr>
                        <w:color w:val="FFFFFF"/>
                        <w:sz w:val="16"/>
                      </w:rPr>
                      <w:t>Tel/Fax: +54 (11) 4754-3030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EC90A33" wp14:editId="5B1281A3">
              <wp:simplePos x="0" y="0"/>
              <wp:positionH relativeFrom="column">
                <wp:posOffset>1398905</wp:posOffset>
              </wp:positionH>
              <wp:positionV relativeFrom="paragraph">
                <wp:posOffset>-48260</wp:posOffset>
              </wp:positionV>
              <wp:extent cx="1741170" cy="910590"/>
              <wp:effectExtent l="0" t="0" r="0" b="0"/>
              <wp:wrapNone/>
              <wp:docPr id="328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1170" cy="9105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4D75E6" w14:textId="77777777" w:rsidR="0009528F" w:rsidRPr="00E06FF1" w:rsidRDefault="0009528F" w:rsidP="0009528F">
                          <w:pPr>
                            <w:spacing w:after="0" w:line="240" w:lineRule="auto"/>
                            <w:rPr>
                              <w:b/>
                              <w:color w:val="FFFFFF"/>
                              <w:sz w:val="16"/>
                            </w:rPr>
                          </w:pPr>
                          <w:r w:rsidRPr="00E06FF1">
                            <w:rPr>
                              <w:b/>
                              <w:color w:val="FFFFFF"/>
                              <w:sz w:val="16"/>
                            </w:rPr>
                            <w:t>España</w:t>
                          </w:r>
                        </w:p>
                        <w:p w14:paraId="4CB0ADC1" w14:textId="2C894F73" w:rsidR="0009528F" w:rsidRPr="00E06FF1" w:rsidRDefault="007943EB" w:rsidP="0009528F">
                          <w:pPr>
                            <w:spacing w:after="0" w:line="240" w:lineRule="auto"/>
                            <w:rPr>
                              <w:color w:val="FFFFFF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color w:val="FFFFFF"/>
                              <w:sz w:val="16"/>
                            </w:rPr>
                            <w:t>Via</w:t>
                          </w:r>
                          <w:proofErr w:type="spellEnd"/>
                          <w:r>
                            <w:rPr>
                              <w:color w:val="FFFFFF"/>
                              <w:sz w:val="16"/>
                            </w:rPr>
                            <w:t xml:space="preserve"> Augusta 123</w:t>
                          </w:r>
                        </w:p>
                        <w:p w14:paraId="31069D9B" w14:textId="77777777" w:rsidR="0009528F" w:rsidRPr="00E06FF1" w:rsidRDefault="0009528F" w:rsidP="0009528F">
                          <w:pPr>
                            <w:spacing w:after="0" w:line="240" w:lineRule="auto"/>
                            <w:rPr>
                              <w:color w:val="FFFFFF"/>
                              <w:sz w:val="16"/>
                            </w:rPr>
                          </w:pPr>
                          <w:r w:rsidRPr="00E06FF1">
                            <w:rPr>
                              <w:color w:val="FFFFFF"/>
                              <w:sz w:val="16"/>
                            </w:rPr>
                            <w:t>Barcelona</w:t>
                          </w:r>
                        </w:p>
                        <w:p w14:paraId="65D90AA3" w14:textId="2CB0AAF3" w:rsidR="0009528F" w:rsidRPr="00E06FF1" w:rsidRDefault="0009528F" w:rsidP="0009528F">
                          <w:pPr>
                            <w:spacing w:after="0" w:line="240" w:lineRule="auto"/>
                            <w:rPr>
                              <w:color w:val="FFFFFF"/>
                              <w:sz w:val="16"/>
                            </w:rPr>
                          </w:pPr>
                          <w:r w:rsidRPr="00E06FF1">
                            <w:rPr>
                              <w:color w:val="FFFFFF"/>
                              <w:sz w:val="16"/>
                            </w:rPr>
                            <w:t>Tel: +34 93</w:t>
                          </w:r>
                          <w:r w:rsidR="007943EB">
                            <w:rPr>
                              <w:color w:val="FFFFFF"/>
                              <w:sz w:val="16"/>
                            </w:rPr>
                            <w:t>1</w:t>
                          </w:r>
                          <w:r w:rsidRPr="00E06FF1">
                            <w:rPr>
                              <w:color w:val="FFFFFF"/>
                              <w:sz w:val="16"/>
                            </w:rPr>
                            <w:t xml:space="preserve"> 3</w:t>
                          </w:r>
                          <w:r w:rsidR="007943EB">
                            <w:rPr>
                              <w:color w:val="FFFFFF"/>
                              <w:sz w:val="16"/>
                            </w:rPr>
                            <w:t>74</w:t>
                          </w:r>
                          <w:r w:rsidRPr="00E06FF1">
                            <w:rPr>
                              <w:color w:val="FFFFFF"/>
                              <w:sz w:val="16"/>
                            </w:rPr>
                            <w:t xml:space="preserve"> </w:t>
                          </w:r>
                          <w:r w:rsidR="007943EB">
                            <w:rPr>
                              <w:color w:val="FFFFFF"/>
                              <w:sz w:val="16"/>
                            </w:rPr>
                            <w:t>00</w:t>
                          </w:r>
                          <w:r w:rsidRPr="00E06FF1">
                            <w:rPr>
                              <w:color w:val="FFFFFF"/>
                              <w:sz w:val="16"/>
                            </w:rPr>
                            <w:t>9</w:t>
                          </w:r>
                        </w:p>
                        <w:p w14:paraId="527A0C6B" w14:textId="77777777" w:rsidR="0009528F" w:rsidRDefault="0009528F" w:rsidP="0009528F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EC90A33" id="Cuadro de texto 6" o:spid="_x0000_s1036" type="#_x0000_t202" style="position:absolute;margin-left:110.15pt;margin-top:-3.8pt;width:137.1pt;height:71.7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" filled="f" stroked="f">
              <v:textbox style="mso-fit-shape-to-text:t">
                <w:txbxContent>
                  <w:p w14:paraId="0E4D75E6" w14:textId="77777777" w:rsidR="0009528F" w:rsidRPr="00E06FF1" w:rsidRDefault="0009528F" w:rsidP="0009528F">
                    <w:pPr>
                      <w:spacing w:after="0" w:line="240" w:lineRule="auto"/>
                      <w:rPr>
                        <w:b/>
                        <w:color w:val="FFFFFF"/>
                        <w:sz w:val="16"/>
                      </w:rPr>
                    </w:pPr>
                    <w:r w:rsidRPr="00E06FF1">
                      <w:rPr>
                        <w:b/>
                        <w:color w:val="FFFFFF"/>
                        <w:sz w:val="16"/>
                      </w:rPr>
                      <w:t>España</w:t>
                    </w:r>
                  </w:p>
                  <w:p w14:paraId="4CB0ADC1" w14:textId="2C894F73" w:rsidR="0009528F" w:rsidRPr="00E06FF1" w:rsidRDefault="007943EB" w:rsidP="0009528F">
                    <w:pPr>
                      <w:spacing w:after="0" w:line="240" w:lineRule="auto"/>
                      <w:rPr>
                        <w:color w:val="FFFFFF"/>
                        <w:sz w:val="16"/>
                      </w:rPr>
                    </w:pPr>
                    <w:proofErr w:type="spellStart"/>
                    <w:r>
                      <w:rPr>
                        <w:color w:val="FFFFFF"/>
                        <w:sz w:val="16"/>
                      </w:rPr>
                      <w:t>Via</w:t>
                    </w:r>
                    <w:proofErr w:type="spellEnd"/>
                    <w:r>
                      <w:rPr>
                        <w:color w:val="FFFFFF"/>
                        <w:sz w:val="16"/>
                      </w:rPr>
                      <w:t xml:space="preserve"> Augusta 123</w:t>
                    </w:r>
                  </w:p>
                  <w:p w14:paraId="31069D9B" w14:textId="77777777" w:rsidR="0009528F" w:rsidRPr="00E06FF1" w:rsidRDefault="0009528F" w:rsidP="0009528F">
                    <w:pPr>
                      <w:spacing w:after="0" w:line="240" w:lineRule="auto"/>
                      <w:rPr>
                        <w:color w:val="FFFFFF"/>
                        <w:sz w:val="16"/>
                      </w:rPr>
                    </w:pPr>
                    <w:r w:rsidRPr="00E06FF1">
                      <w:rPr>
                        <w:color w:val="FFFFFF"/>
                        <w:sz w:val="16"/>
                      </w:rPr>
                      <w:t>Barcelona</w:t>
                    </w:r>
                  </w:p>
                  <w:p w14:paraId="65D90AA3" w14:textId="2CB0AAF3" w:rsidR="0009528F" w:rsidRPr="00E06FF1" w:rsidRDefault="0009528F" w:rsidP="0009528F">
                    <w:pPr>
                      <w:spacing w:after="0" w:line="240" w:lineRule="auto"/>
                      <w:rPr>
                        <w:color w:val="FFFFFF"/>
                        <w:sz w:val="16"/>
                      </w:rPr>
                    </w:pPr>
                    <w:r w:rsidRPr="00E06FF1">
                      <w:rPr>
                        <w:color w:val="FFFFFF"/>
                        <w:sz w:val="16"/>
                      </w:rPr>
                      <w:t>Tel: +34 93</w:t>
                    </w:r>
                    <w:r w:rsidR="007943EB">
                      <w:rPr>
                        <w:color w:val="FFFFFF"/>
                        <w:sz w:val="16"/>
                      </w:rPr>
                      <w:t>1</w:t>
                    </w:r>
                    <w:r w:rsidRPr="00E06FF1">
                      <w:rPr>
                        <w:color w:val="FFFFFF"/>
                        <w:sz w:val="16"/>
                      </w:rPr>
                      <w:t xml:space="preserve"> 3</w:t>
                    </w:r>
                    <w:r w:rsidR="007943EB">
                      <w:rPr>
                        <w:color w:val="FFFFFF"/>
                        <w:sz w:val="16"/>
                      </w:rPr>
                      <w:t>74</w:t>
                    </w:r>
                    <w:r w:rsidRPr="00E06FF1">
                      <w:rPr>
                        <w:color w:val="FFFFFF"/>
                        <w:sz w:val="16"/>
                      </w:rPr>
                      <w:t xml:space="preserve"> </w:t>
                    </w:r>
                    <w:r w:rsidR="007943EB">
                      <w:rPr>
                        <w:color w:val="FFFFFF"/>
                        <w:sz w:val="16"/>
                      </w:rPr>
                      <w:t>00</w:t>
                    </w:r>
                    <w:r w:rsidRPr="00E06FF1">
                      <w:rPr>
                        <w:color w:val="FFFFFF"/>
                        <w:sz w:val="16"/>
                      </w:rPr>
                      <w:t>9</w:t>
                    </w:r>
                  </w:p>
                  <w:p w14:paraId="527A0C6B" w14:textId="77777777" w:rsidR="0009528F" w:rsidRDefault="0009528F" w:rsidP="0009528F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19916B4" wp14:editId="48F2AC42">
              <wp:simplePos x="0" y="0"/>
              <wp:positionH relativeFrom="column">
                <wp:posOffset>5201920</wp:posOffset>
              </wp:positionH>
              <wp:positionV relativeFrom="paragraph">
                <wp:posOffset>-186690</wp:posOffset>
              </wp:positionV>
              <wp:extent cx="1965960" cy="587375"/>
              <wp:effectExtent l="0" t="0" r="0" b="0"/>
              <wp:wrapNone/>
              <wp:docPr id="329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5960" cy="587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ED4B4B" w14:textId="486E2A04" w:rsidR="0009528F" w:rsidRPr="00E06FF1" w:rsidRDefault="0009528F" w:rsidP="0009528F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FFFFFF"/>
                              <w:sz w:val="18"/>
                              <w:lang w:val="es-AR"/>
                            </w:rPr>
                          </w:pPr>
                          <w:hyperlink r:id="rId1" w:history="1">
                            <w:r w:rsidRPr="00447AA7">
                              <w:rPr>
                                <w:rStyle w:val="Hipervnculo"/>
                                <w:b/>
                                <w:color w:val="FFFFFF"/>
                                <w:sz w:val="28"/>
                                <w:u w:val="none"/>
                                <w:lang w:val="es-AR"/>
                              </w:rPr>
                              <w:t>www.varteco.com</w:t>
                            </w:r>
                          </w:hyperlink>
                          <w:r w:rsidR="007943EB">
                            <w:rPr>
                              <w:rStyle w:val="Hipervnculo"/>
                              <w:b/>
                              <w:color w:val="FFFFFF"/>
                              <w:sz w:val="28"/>
                              <w:u w:val="none"/>
                              <w:lang w:val="es-AR"/>
                            </w:rPr>
                            <w:t>.ar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19916B4" id="Cuadro de texto 4" o:spid="_x0000_s1037" type="#_x0000_t202" style="position:absolute;margin-left:409.6pt;margin-top:-14.7pt;width:154.8pt;height:46.25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" filled="f" stroked="f">
              <v:textbox style="mso-fit-shape-to-text:t">
                <w:txbxContent>
                  <w:p w14:paraId="33ED4B4B" w14:textId="486E2A04" w:rsidR="0009528F" w:rsidRPr="00E06FF1" w:rsidRDefault="0009528F" w:rsidP="0009528F">
                    <w:pPr>
                      <w:spacing w:after="0" w:line="240" w:lineRule="auto"/>
                      <w:jc w:val="right"/>
                      <w:rPr>
                        <w:b/>
                        <w:color w:val="FFFFFF"/>
                        <w:sz w:val="18"/>
                        <w:lang w:val="es-AR"/>
                      </w:rPr>
                    </w:pPr>
                    <w:hyperlink r:id="rId2" w:history="1">
                      <w:r w:rsidRPr="00447AA7">
                        <w:rPr>
                          <w:rStyle w:val="Hipervnculo"/>
                          <w:b/>
                          <w:color w:val="FFFFFF"/>
                          <w:sz w:val="28"/>
                          <w:u w:val="none"/>
                          <w:lang w:val="es-AR"/>
                        </w:rPr>
                        <w:t>www.varteco.com</w:t>
                      </w:r>
                    </w:hyperlink>
                    <w:r w:rsidR="007943EB">
                      <w:rPr>
                        <w:rStyle w:val="Hipervnculo"/>
                        <w:b/>
                        <w:color w:val="FFFFFF"/>
                        <w:sz w:val="28"/>
                        <w:u w:val="none"/>
                        <w:lang w:val="es-AR"/>
                      </w:rPr>
                      <w:t>.ar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908B882" wp14:editId="0726AA41">
              <wp:simplePos x="0" y="0"/>
              <wp:positionH relativeFrom="column">
                <wp:posOffset>-380365</wp:posOffset>
              </wp:positionH>
              <wp:positionV relativeFrom="paragraph">
                <wp:posOffset>-140970</wp:posOffset>
              </wp:positionV>
              <wp:extent cx="7602855" cy="786130"/>
              <wp:effectExtent l="0" t="0" r="0" b="0"/>
              <wp:wrapNone/>
              <wp:docPr id="330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02855" cy="786130"/>
                      </a:xfrm>
                      <a:prstGeom prst="rect">
                        <a:avLst/>
                      </a:prstGeom>
                      <a:gradFill>
                        <a:gsLst>
                          <a:gs pos="25000">
                            <a:srgbClr val="0B8F95"/>
                          </a:gs>
                          <a:gs pos="80000">
                            <a:srgbClr val="92B84A"/>
                          </a:gs>
                        </a:gsLst>
                        <a:lin ang="0" scaled="1"/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719E7384" w14:textId="77777777" w:rsidR="0009528F" w:rsidRPr="00E23EAA" w:rsidRDefault="0009528F" w:rsidP="0009528F">
                          <w:pPr>
                            <w:rPr>
                              <w:lang w:val="es-A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08B882" id="Rectángulo 2" o:spid="_x0000_s1038" style="position:absolute;margin-left:-29.95pt;margin-top:-11.1pt;width:598.65pt;height:61.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" fillcolor="#0b8f95" stroked="f" strokeweight="2pt">
              <v:fill color2="#92b84a" angle="90" colors="0 #0b8f95;.25 #0b8f95" focus="100%" type="gradient"/>
              <v:textbox>
                <w:txbxContent>
                  <w:p w14:paraId="719E7384" w14:textId="77777777" w:rsidR="0009528F" w:rsidRPr="00E23EAA" w:rsidRDefault="0009528F" w:rsidP="0009528F">
                    <w:pPr>
                      <w:rPr>
                        <w:lang w:val="es-AR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14EE4" w14:textId="77777777" w:rsidR="00854C2F" w:rsidRDefault="00854C2F" w:rsidP="003779B6">
      <w:pPr>
        <w:spacing w:after="0" w:line="240" w:lineRule="auto"/>
      </w:pPr>
      <w:r>
        <w:separator/>
      </w:r>
    </w:p>
  </w:footnote>
  <w:footnote w:type="continuationSeparator" w:id="0">
    <w:p w14:paraId="34AE45FE" w14:textId="77777777" w:rsidR="00854C2F" w:rsidRDefault="00854C2F" w:rsidP="00377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BCCBF" w14:textId="77777777" w:rsidR="00BD1336" w:rsidRDefault="006743EF">
    <w:pPr>
      <w:pStyle w:val="Encabezado"/>
    </w:pPr>
    <w:r>
      <w:rPr>
        <w:noProof/>
      </w:rPr>
      <w:pict w14:anchorId="58485D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27422" o:spid="_x0000_s1028" type="#_x0000_t75" style="position:absolute;margin-left:0;margin-top:0;width:529pt;height:607.05pt;z-index:-251661824;mso-position-horizontal:center;mso-position-horizontal-relative:margin;mso-position-vertical:center;mso-position-vertical-relative:margin" o:allowincell="f">
          <v:imagedata r:id="rId1" o:title="marca de 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9E1FC" w14:textId="4F6C6A4D" w:rsidR="00446887" w:rsidRDefault="00602E84" w:rsidP="00446887">
    <w:pPr>
      <w:pStyle w:val="Encabezado"/>
      <w:tabs>
        <w:tab w:val="clear" w:pos="4419"/>
        <w:tab w:val="clear" w:pos="8838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6B257A55" wp14:editId="6F1C836D">
          <wp:simplePos x="0" y="0"/>
          <wp:positionH relativeFrom="column">
            <wp:posOffset>5798820</wp:posOffset>
          </wp:positionH>
          <wp:positionV relativeFrom="paragraph">
            <wp:posOffset>-369570</wp:posOffset>
          </wp:positionV>
          <wp:extent cx="1108710" cy="208280"/>
          <wp:effectExtent l="0" t="0" r="0" b="0"/>
          <wp:wrapNone/>
          <wp:docPr id="36" name="Imagen 319" descr="Descripción: Descripción: G:\00-CLIENTES\Varteco\PPT\material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9" descr="Descripción: Descripción: G:\00-CLIENTES\Varteco\PPT\material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20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247C062" wp14:editId="0D36E5BD">
              <wp:simplePos x="0" y="0"/>
              <wp:positionH relativeFrom="column">
                <wp:posOffset>-381635</wp:posOffset>
              </wp:positionH>
              <wp:positionV relativeFrom="paragraph">
                <wp:posOffset>-467995</wp:posOffset>
              </wp:positionV>
              <wp:extent cx="7709535" cy="360045"/>
              <wp:effectExtent l="0" t="0" r="0" b="0"/>
              <wp:wrapNone/>
              <wp:docPr id="318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09535" cy="360045"/>
                      </a:xfrm>
                      <a:prstGeom prst="rect">
                        <a:avLst/>
                      </a:prstGeom>
                      <a:gradFill>
                        <a:gsLst>
                          <a:gs pos="25000">
                            <a:srgbClr val="0B8F95"/>
                          </a:gs>
                          <a:gs pos="80000">
                            <a:srgbClr val="92B84A"/>
                          </a:gs>
                        </a:gsLst>
                        <a:lin ang="0" scaled="1"/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7531B4" id="Rectángulo 12" o:spid="_x0000_s1026" style="position:absolute;margin-left:-30.05pt;margin-top:-36.85pt;width:607.05pt;height:28.3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" fillcolor="#0b8f95" stroked="f" strokeweight="2pt">
              <v:fill color2="#92b84a" angle="90" colors="0 #0b8f95;.25 #0b8f95" focus="100%" type="gradient"/>
            </v:rect>
          </w:pict>
        </mc:Fallback>
      </mc:AlternateContent>
    </w:r>
    <w:r w:rsidR="006743EF">
      <w:rPr>
        <w:noProof/>
      </w:rPr>
      <w:pict w14:anchorId="65AC2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27423" o:spid="_x0000_s1029" type="#_x0000_t75" style="position:absolute;margin-left:0;margin-top:0;width:529pt;height:607.05pt;z-index:-251660800;mso-position-horizontal:center;mso-position-horizontal-relative:margin;mso-position-vertical:center;mso-position-vertical-relative:margin" o:allowincell="f">
          <v:imagedata r:id="rId2" o:title="marca de agu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9BE10" w14:textId="77777777" w:rsidR="00BD1336" w:rsidRDefault="006743EF">
    <w:pPr>
      <w:pStyle w:val="Encabezado"/>
    </w:pPr>
    <w:r>
      <w:rPr>
        <w:noProof/>
      </w:rPr>
      <w:pict w14:anchorId="2E9B00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27421" o:spid="_x0000_s1027" type="#_x0000_t75" style="position:absolute;margin-left:0;margin-top:0;width:529pt;height:607.05pt;z-index:-251662848;mso-position-horizontal:center;mso-position-horizontal-relative:margin;mso-position-vertical:center;mso-position-vertical-relative:margin" o:allowincell="f">
          <v:imagedata r:id="rId1" o:title="marca de agu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84"/>
    <w:rsid w:val="00036450"/>
    <w:rsid w:val="000559F5"/>
    <w:rsid w:val="00067012"/>
    <w:rsid w:val="00072EA0"/>
    <w:rsid w:val="0009528F"/>
    <w:rsid w:val="000D5F74"/>
    <w:rsid w:val="000E34A6"/>
    <w:rsid w:val="001B599D"/>
    <w:rsid w:val="001F511C"/>
    <w:rsid w:val="00211611"/>
    <w:rsid w:val="0023392C"/>
    <w:rsid w:val="0028250F"/>
    <w:rsid w:val="002F3B17"/>
    <w:rsid w:val="00360438"/>
    <w:rsid w:val="003779B6"/>
    <w:rsid w:val="003A5E03"/>
    <w:rsid w:val="003F1D8B"/>
    <w:rsid w:val="00442809"/>
    <w:rsid w:val="00446887"/>
    <w:rsid w:val="00473166"/>
    <w:rsid w:val="004E2146"/>
    <w:rsid w:val="004E2460"/>
    <w:rsid w:val="005A1CC8"/>
    <w:rsid w:val="00602E84"/>
    <w:rsid w:val="00605550"/>
    <w:rsid w:val="006118BA"/>
    <w:rsid w:val="00624B44"/>
    <w:rsid w:val="00626465"/>
    <w:rsid w:val="0063747B"/>
    <w:rsid w:val="00670DC9"/>
    <w:rsid w:val="006743EF"/>
    <w:rsid w:val="006E57F9"/>
    <w:rsid w:val="006F504D"/>
    <w:rsid w:val="0076657E"/>
    <w:rsid w:val="0077243D"/>
    <w:rsid w:val="007943EB"/>
    <w:rsid w:val="007E4709"/>
    <w:rsid w:val="007F2891"/>
    <w:rsid w:val="00854C2F"/>
    <w:rsid w:val="0087683E"/>
    <w:rsid w:val="009215C9"/>
    <w:rsid w:val="009C1115"/>
    <w:rsid w:val="009F20CB"/>
    <w:rsid w:val="00A45BCC"/>
    <w:rsid w:val="00A64558"/>
    <w:rsid w:val="00AB68AB"/>
    <w:rsid w:val="00B0196F"/>
    <w:rsid w:val="00B52FAD"/>
    <w:rsid w:val="00B677D1"/>
    <w:rsid w:val="00B7125E"/>
    <w:rsid w:val="00BA6DCE"/>
    <w:rsid w:val="00BD1336"/>
    <w:rsid w:val="00C624A9"/>
    <w:rsid w:val="00C96E25"/>
    <w:rsid w:val="00CB448C"/>
    <w:rsid w:val="00CC16AF"/>
    <w:rsid w:val="00D05582"/>
    <w:rsid w:val="00D3346B"/>
    <w:rsid w:val="00E1752B"/>
    <w:rsid w:val="00E17AB7"/>
    <w:rsid w:val="00EF24D8"/>
    <w:rsid w:val="00EF35A7"/>
    <w:rsid w:val="00F33052"/>
    <w:rsid w:val="00F56046"/>
    <w:rsid w:val="00F70D5F"/>
    <w:rsid w:val="00F84FB7"/>
    <w:rsid w:val="00F851FC"/>
    <w:rsid w:val="00FA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8467B"/>
  <w15:chartTrackingRefBased/>
  <w15:docId w15:val="{D7F7F6AA-F91B-4D3A-BD84-9F3B7142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9B6"/>
    <w:pPr>
      <w:spacing w:after="200" w:line="276" w:lineRule="auto"/>
    </w:pPr>
    <w:rPr>
      <w:rFonts w:eastAsia="Times New Roman"/>
      <w:sz w:val="22"/>
      <w:szCs w:val="2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79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779B6"/>
    <w:rPr>
      <w:rFonts w:eastAsia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3779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779B6"/>
    <w:rPr>
      <w:rFonts w:eastAsia="Times New Roman"/>
      <w:lang w:eastAsia="es-MX"/>
    </w:rPr>
  </w:style>
  <w:style w:type="character" w:styleId="Hipervnculo">
    <w:name w:val="Hyperlink"/>
    <w:uiPriority w:val="99"/>
    <w:unhideWhenUsed/>
    <w:rsid w:val="003779B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84FB7"/>
    <w:rPr>
      <w:rFonts w:ascii="Tahoma" w:eastAsia="Times New Roman" w:hAnsi="Tahoma" w:cs="Tahoma"/>
      <w:sz w:val="16"/>
      <w:szCs w:val="16"/>
      <w:lang w:eastAsia="es-MX"/>
    </w:rPr>
  </w:style>
  <w:style w:type="paragraph" w:customStyle="1" w:styleId="Epgrafe">
    <w:name w:val="Epígrafe"/>
    <w:basedOn w:val="Normal"/>
    <w:next w:val="Normal"/>
    <w:uiPriority w:val="35"/>
    <w:unhideWhenUsed/>
    <w:qFormat/>
    <w:rsid w:val="006E57F9"/>
    <w:pPr>
      <w:spacing w:line="240" w:lineRule="auto"/>
    </w:pPr>
    <w:rPr>
      <w:b/>
      <w:bCs/>
      <w:color w:val="4F81BD"/>
      <w:sz w:val="18"/>
      <w:szCs w:val="18"/>
    </w:rPr>
  </w:style>
  <w:style w:type="table" w:styleId="Tablaconcuadrcula">
    <w:name w:val="Table Grid"/>
    <w:basedOn w:val="Tablanormal"/>
    <w:uiPriority w:val="59"/>
    <w:rsid w:val="0060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05582"/>
    <w:pPr>
      <w:ind w:left="720"/>
      <w:contextualSpacing/>
    </w:pPr>
    <w:rPr>
      <w:rFonts w:eastAsia="Calibri"/>
      <w:lang w:val="es-AR" w:eastAsia="en-US"/>
    </w:rPr>
  </w:style>
  <w:style w:type="table" w:styleId="Tabladelista4-nfasis1">
    <w:name w:val="List Table 4 Accent 1"/>
    <w:basedOn w:val="Tablanormal"/>
    <w:uiPriority w:val="49"/>
    <w:rsid w:val="006118BA"/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Tablaconcuadrcula5oscura-nfasis6">
    <w:name w:val="Grid Table 5 Dark Accent 6"/>
    <w:basedOn w:val="Tablanormal"/>
    <w:uiPriority w:val="50"/>
    <w:rsid w:val="006118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table" w:styleId="Tabladelista3-nfasis6">
    <w:name w:val="List Table 3 Accent 6"/>
    <w:basedOn w:val="Tablanormal"/>
    <w:uiPriority w:val="48"/>
    <w:rsid w:val="006118BA"/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A72E" w:themeColor="accent6"/>
          <w:right w:val="single" w:sz="4" w:space="0" w:color="4EA72E" w:themeColor="accent6"/>
        </w:tcBorders>
      </w:tcPr>
    </w:tblStylePr>
    <w:tblStylePr w:type="band1Horz">
      <w:tblPr/>
      <w:tcPr>
        <w:tcBorders>
          <w:top w:val="single" w:sz="4" w:space="0" w:color="4EA72E" w:themeColor="accent6"/>
          <w:bottom w:val="single" w:sz="4" w:space="0" w:color="4EA7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A72E" w:themeColor="accent6"/>
          <w:left w:val="nil"/>
        </w:tcBorders>
      </w:tcPr>
    </w:tblStylePr>
    <w:tblStylePr w:type="swCell">
      <w:tblPr/>
      <w:tcPr>
        <w:tcBorders>
          <w:top w:val="double" w:sz="4" w:space="0" w:color="4EA72E" w:themeColor="accent6"/>
          <w:right w:val="nil"/>
        </w:tcBorders>
      </w:tcPr>
    </w:tblStylePr>
  </w:style>
  <w:style w:type="table" w:styleId="Tablaconcuadrcula5oscura-nfasis2">
    <w:name w:val="Grid Table 5 Dark Accent 2"/>
    <w:basedOn w:val="Tablanormal"/>
    <w:uiPriority w:val="50"/>
    <w:rsid w:val="006118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6C5AC" w:themeFill="accent2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44280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varteco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varteco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http://www.varteco.com" TargetMode="External"/><Relationship Id="rId10" Type="http://schemas.openxmlformats.org/officeDocument/2006/relationships/chart" Target="charts/chart1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varteco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rteco.com.ar" TargetMode="External"/><Relationship Id="rId1" Type="http://schemas.openxmlformats.org/officeDocument/2006/relationships/hyperlink" Target="http://www.varteco.com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vqp.sharepoint.com/sites/VQP-AdministracindeProductos/Documentos%20compartidos/General/DUP/Curva%20absorci&#243;n%20DUP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tx>
            <c:v>Kalflex DUP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420"/>
              <c:layout>
                <c:manualLayout>
                  <c:x val="-6.7911714770797965E-2"/>
                  <c:y val="8.749406921406902E-2"/>
                </c:manualLayout>
              </c:layout>
              <c:dLblPos val="r"/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5FC-44BF-8114-8EEADDD29DB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'[Curva absorción DUP.xlsx]DUP'!$A$2:$A$452</c:f>
              <c:numCache>
                <c:formatCode>General</c:formatCode>
                <c:ptCount val="451"/>
                <c:pt idx="0">
                  <c:v>0</c:v>
                </c:pt>
                <c:pt idx="1">
                  <c:v>0.03</c:v>
                </c:pt>
                <c:pt idx="2">
                  <c:v>7.0000000000000007E-2</c:v>
                </c:pt>
                <c:pt idx="3">
                  <c:v>0.1</c:v>
                </c:pt>
                <c:pt idx="4">
                  <c:v>0.13</c:v>
                </c:pt>
                <c:pt idx="5">
                  <c:v>0.17</c:v>
                </c:pt>
                <c:pt idx="6">
                  <c:v>0.2</c:v>
                </c:pt>
                <c:pt idx="7">
                  <c:v>0.23</c:v>
                </c:pt>
                <c:pt idx="8">
                  <c:v>0.27</c:v>
                </c:pt>
                <c:pt idx="9">
                  <c:v>0.3</c:v>
                </c:pt>
                <c:pt idx="10">
                  <c:v>0.33</c:v>
                </c:pt>
                <c:pt idx="11">
                  <c:v>0.37</c:v>
                </c:pt>
                <c:pt idx="12">
                  <c:v>0.4</c:v>
                </c:pt>
                <c:pt idx="13">
                  <c:v>0.43</c:v>
                </c:pt>
                <c:pt idx="14">
                  <c:v>0.47</c:v>
                </c:pt>
                <c:pt idx="15">
                  <c:v>0.5</c:v>
                </c:pt>
                <c:pt idx="16">
                  <c:v>0.53</c:v>
                </c:pt>
                <c:pt idx="17">
                  <c:v>0.56999999999999995</c:v>
                </c:pt>
                <c:pt idx="18">
                  <c:v>0.6</c:v>
                </c:pt>
                <c:pt idx="19">
                  <c:v>0.63</c:v>
                </c:pt>
                <c:pt idx="20">
                  <c:v>0.67</c:v>
                </c:pt>
                <c:pt idx="21">
                  <c:v>0.7</c:v>
                </c:pt>
                <c:pt idx="22">
                  <c:v>0.73</c:v>
                </c:pt>
                <c:pt idx="23">
                  <c:v>0.77</c:v>
                </c:pt>
                <c:pt idx="24">
                  <c:v>0.8</c:v>
                </c:pt>
                <c:pt idx="25">
                  <c:v>0.83</c:v>
                </c:pt>
                <c:pt idx="26">
                  <c:v>0.87</c:v>
                </c:pt>
                <c:pt idx="27">
                  <c:v>0.9</c:v>
                </c:pt>
                <c:pt idx="28">
                  <c:v>0.93</c:v>
                </c:pt>
                <c:pt idx="29">
                  <c:v>0.97</c:v>
                </c:pt>
                <c:pt idx="30">
                  <c:v>1</c:v>
                </c:pt>
                <c:pt idx="31">
                  <c:v>1.03</c:v>
                </c:pt>
                <c:pt idx="32">
                  <c:v>1.07</c:v>
                </c:pt>
                <c:pt idx="33">
                  <c:v>1.1000000000000001</c:v>
                </c:pt>
                <c:pt idx="34">
                  <c:v>1.1299999999999999</c:v>
                </c:pt>
                <c:pt idx="35">
                  <c:v>1.17</c:v>
                </c:pt>
                <c:pt idx="36">
                  <c:v>1.2</c:v>
                </c:pt>
                <c:pt idx="37">
                  <c:v>1.23</c:v>
                </c:pt>
                <c:pt idx="38">
                  <c:v>1.27</c:v>
                </c:pt>
                <c:pt idx="39">
                  <c:v>1.3</c:v>
                </c:pt>
                <c:pt idx="40">
                  <c:v>1.33</c:v>
                </c:pt>
                <c:pt idx="41">
                  <c:v>1.37</c:v>
                </c:pt>
                <c:pt idx="42">
                  <c:v>1.4</c:v>
                </c:pt>
                <c:pt idx="43">
                  <c:v>1.43</c:v>
                </c:pt>
                <c:pt idx="44">
                  <c:v>1.47</c:v>
                </c:pt>
                <c:pt idx="45">
                  <c:v>1.5</c:v>
                </c:pt>
                <c:pt idx="46">
                  <c:v>1.53</c:v>
                </c:pt>
                <c:pt idx="47">
                  <c:v>1.57</c:v>
                </c:pt>
                <c:pt idx="48">
                  <c:v>1.6</c:v>
                </c:pt>
                <c:pt idx="49">
                  <c:v>1.63</c:v>
                </c:pt>
                <c:pt idx="50">
                  <c:v>1.67</c:v>
                </c:pt>
                <c:pt idx="51">
                  <c:v>1.7</c:v>
                </c:pt>
                <c:pt idx="52">
                  <c:v>1.73</c:v>
                </c:pt>
                <c:pt idx="53">
                  <c:v>1.77</c:v>
                </c:pt>
                <c:pt idx="54">
                  <c:v>1.8</c:v>
                </c:pt>
                <c:pt idx="55">
                  <c:v>1.83</c:v>
                </c:pt>
                <c:pt idx="56">
                  <c:v>1.87</c:v>
                </c:pt>
                <c:pt idx="57">
                  <c:v>1.9</c:v>
                </c:pt>
                <c:pt idx="58">
                  <c:v>1.93</c:v>
                </c:pt>
                <c:pt idx="59">
                  <c:v>1.97</c:v>
                </c:pt>
                <c:pt idx="60">
                  <c:v>2</c:v>
                </c:pt>
                <c:pt idx="61">
                  <c:v>2.0299999999999998</c:v>
                </c:pt>
                <c:pt idx="62">
                  <c:v>2.0699999999999998</c:v>
                </c:pt>
                <c:pt idx="63">
                  <c:v>2.1</c:v>
                </c:pt>
                <c:pt idx="64">
                  <c:v>2.13</c:v>
                </c:pt>
                <c:pt idx="65">
                  <c:v>2.17</c:v>
                </c:pt>
                <c:pt idx="66">
                  <c:v>2.2000000000000002</c:v>
                </c:pt>
                <c:pt idx="67">
                  <c:v>2.23</c:v>
                </c:pt>
                <c:pt idx="68">
                  <c:v>2.27</c:v>
                </c:pt>
                <c:pt idx="69">
                  <c:v>2.2999999999999998</c:v>
                </c:pt>
                <c:pt idx="70">
                  <c:v>2.33</c:v>
                </c:pt>
                <c:pt idx="71">
                  <c:v>2.37</c:v>
                </c:pt>
                <c:pt idx="72">
                  <c:v>2.4</c:v>
                </c:pt>
                <c:pt idx="73">
                  <c:v>2.4300000000000002</c:v>
                </c:pt>
                <c:pt idx="74">
                  <c:v>2.4700000000000002</c:v>
                </c:pt>
                <c:pt idx="75">
                  <c:v>2.5</c:v>
                </c:pt>
                <c:pt idx="76">
                  <c:v>2.5299999999999998</c:v>
                </c:pt>
                <c:pt idx="77">
                  <c:v>2.57</c:v>
                </c:pt>
                <c:pt idx="78">
                  <c:v>2.6</c:v>
                </c:pt>
                <c:pt idx="79">
                  <c:v>2.63</c:v>
                </c:pt>
                <c:pt idx="80">
                  <c:v>2.67</c:v>
                </c:pt>
                <c:pt idx="81">
                  <c:v>2.7</c:v>
                </c:pt>
                <c:pt idx="82">
                  <c:v>2.73</c:v>
                </c:pt>
                <c:pt idx="83">
                  <c:v>2.77</c:v>
                </c:pt>
                <c:pt idx="84">
                  <c:v>2.8</c:v>
                </c:pt>
                <c:pt idx="85">
                  <c:v>2.83</c:v>
                </c:pt>
                <c:pt idx="86">
                  <c:v>2.87</c:v>
                </c:pt>
                <c:pt idx="87">
                  <c:v>2.9</c:v>
                </c:pt>
                <c:pt idx="88">
                  <c:v>2.93</c:v>
                </c:pt>
                <c:pt idx="89">
                  <c:v>2.97</c:v>
                </c:pt>
                <c:pt idx="90">
                  <c:v>3</c:v>
                </c:pt>
                <c:pt idx="91">
                  <c:v>3.03</c:v>
                </c:pt>
                <c:pt idx="92">
                  <c:v>3.07</c:v>
                </c:pt>
                <c:pt idx="93">
                  <c:v>3.1</c:v>
                </c:pt>
                <c:pt idx="94">
                  <c:v>3.13</c:v>
                </c:pt>
                <c:pt idx="95">
                  <c:v>3.17</c:v>
                </c:pt>
                <c:pt idx="96">
                  <c:v>3.2</c:v>
                </c:pt>
                <c:pt idx="97">
                  <c:v>3.23</c:v>
                </c:pt>
                <c:pt idx="98">
                  <c:v>3.27</c:v>
                </c:pt>
                <c:pt idx="99">
                  <c:v>3.3</c:v>
                </c:pt>
                <c:pt idx="100">
                  <c:v>3.33</c:v>
                </c:pt>
                <c:pt idx="101">
                  <c:v>3.37</c:v>
                </c:pt>
                <c:pt idx="102">
                  <c:v>3.4</c:v>
                </c:pt>
                <c:pt idx="103">
                  <c:v>3.43</c:v>
                </c:pt>
                <c:pt idx="104">
                  <c:v>3.47</c:v>
                </c:pt>
                <c:pt idx="105">
                  <c:v>3.5</c:v>
                </c:pt>
                <c:pt idx="106">
                  <c:v>3.53</c:v>
                </c:pt>
                <c:pt idx="107">
                  <c:v>3.57</c:v>
                </c:pt>
                <c:pt idx="108">
                  <c:v>3.6</c:v>
                </c:pt>
                <c:pt idx="109">
                  <c:v>3.63</c:v>
                </c:pt>
                <c:pt idx="110">
                  <c:v>3.67</c:v>
                </c:pt>
                <c:pt idx="111">
                  <c:v>3.7</c:v>
                </c:pt>
                <c:pt idx="112">
                  <c:v>3.73</c:v>
                </c:pt>
                <c:pt idx="113">
                  <c:v>3.77</c:v>
                </c:pt>
                <c:pt idx="114">
                  <c:v>3.8</c:v>
                </c:pt>
                <c:pt idx="115">
                  <c:v>3.83</c:v>
                </c:pt>
                <c:pt idx="116">
                  <c:v>3.87</c:v>
                </c:pt>
                <c:pt idx="117">
                  <c:v>3.9</c:v>
                </c:pt>
                <c:pt idx="118">
                  <c:v>3.93</c:v>
                </c:pt>
                <c:pt idx="119">
                  <c:v>3.97</c:v>
                </c:pt>
                <c:pt idx="120">
                  <c:v>4</c:v>
                </c:pt>
                <c:pt idx="121">
                  <c:v>4.03</c:v>
                </c:pt>
                <c:pt idx="122">
                  <c:v>4.07</c:v>
                </c:pt>
                <c:pt idx="123">
                  <c:v>4.0999999999999996</c:v>
                </c:pt>
                <c:pt idx="124">
                  <c:v>4.13</c:v>
                </c:pt>
                <c:pt idx="125">
                  <c:v>4.17</c:v>
                </c:pt>
                <c:pt idx="126">
                  <c:v>4.2</c:v>
                </c:pt>
                <c:pt idx="127">
                  <c:v>4.2300000000000004</c:v>
                </c:pt>
                <c:pt idx="128">
                  <c:v>4.2699999999999996</c:v>
                </c:pt>
                <c:pt idx="129">
                  <c:v>4.3</c:v>
                </c:pt>
                <c:pt idx="130">
                  <c:v>4.33</c:v>
                </c:pt>
                <c:pt idx="131">
                  <c:v>4.37</c:v>
                </c:pt>
                <c:pt idx="132">
                  <c:v>4.4000000000000004</c:v>
                </c:pt>
                <c:pt idx="133">
                  <c:v>4.43</c:v>
                </c:pt>
                <c:pt idx="134">
                  <c:v>4.47</c:v>
                </c:pt>
                <c:pt idx="135">
                  <c:v>4.5</c:v>
                </c:pt>
                <c:pt idx="136">
                  <c:v>4.53</c:v>
                </c:pt>
                <c:pt idx="137">
                  <c:v>4.57</c:v>
                </c:pt>
                <c:pt idx="138">
                  <c:v>4.5999999999999996</c:v>
                </c:pt>
                <c:pt idx="139">
                  <c:v>4.63</c:v>
                </c:pt>
                <c:pt idx="140">
                  <c:v>4.67</c:v>
                </c:pt>
                <c:pt idx="141">
                  <c:v>4.7</c:v>
                </c:pt>
                <c:pt idx="142">
                  <c:v>4.7300000000000004</c:v>
                </c:pt>
                <c:pt idx="143">
                  <c:v>4.7699999999999996</c:v>
                </c:pt>
                <c:pt idx="144">
                  <c:v>4.8</c:v>
                </c:pt>
                <c:pt idx="145">
                  <c:v>4.83</c:v>
                </c:pt>
                <c:pt idx="146">
                  <c:v>4.87</c:v>
                </c:pt>
                <c:pt idx="147">
                  <c:v>4.9000000000000004</c:v>
                </c:pt>
                <c:pt idx="148">
                  <c:v>4.93</c:v>
                </c:pt>
                <c:pt idx="149">
                  <c:v>4.97</c:v>
                </c:pt>
                <c:pt idx="150">
                  <c:v>5</c:v>
                </c:pt>
                <c:pt idx="151">
                  <c:v>5.03</c:v>
                </c:pt>
                <c:pt idx="152">
                  <c:v>5.07</c:v>
                </c:pt>
                <c:pt idx="153">
                  <c:v>5.0999999999999996</c:v>
                </c:pt>
                <c:pt idx="154">
                  <c:v>5.13</c:v>
                </c:pt>
                <c:pt idx="155">
                  <c:v>5.17</c:v>
                </c:pt>
                <c:pt idx="156">
                  <c:v>5.2</c:v>
                </c:pt>
                <c:pt idx="157">
                  <c:v>5.23</c:v>
                </c:pt>
                <c:pt idx="158">
                  <c:v>5.27</c:v>
                </c:pt>
                <c:pt idx="159">
                  <c:v>5.3</c:v>
                </c:pt>
                <c:pt idx="160">
                  <c:v>5.33</c:v>
                </c:pt>
                <c:pt idx="161">
                  <c:v>5.37</c:v>
                </c:pt>
                <c:pt idx="162">
                  <c:v>5.4</c:v>
                </c:pt>
                <c:pt idx="163">
                  <c:v>5.43</c:v>
                </c:pt>
                <c:pt idx="164">
                  <c:v>5.47</c:v>
                </c:pt>
                <c:pt idx="165">
                  <c:v>5.5</c:v>
                </c:pt>
                <c:pt idx="166">
                  <c:v>5.53</c:v>
                </c:pt>
                <c:pt idx="167">
                  <c:v>5.57</c:v>
                </c:pt>
                <c:pt idx="168">
                  <c:v>5.6</c:v>
                </c:pt>
                <c:pt idx="169">
                  <c:v>5.63</c:v>
                </c:pt>
                <c:pt idx="170">
                  <c:v>5.67</c:v>
                </c:pt>
                <c:pt idx="171">
                  <c:v>5.7</c:v>
                </c:pt>
                <c:pt idx="172">
                  <c:v>5.73</c:v>
                </c:pt>
                <c:pt idx="173">
                  <c:v>5.77</c:v>
                </c:pt>
                <c:pt idx="174">
                  <c:v>5.8</c:v>
                </c:pt>
                <c:pt idx="175">
                  <c:v>5.83</c:v>
                </c:pt>
                <c:pt idx="176">
                  <c:v>5.87</c:v>
                </c:pt>
                <c:pt idx="177">
                  <c:v>5.9</c:v>
                </c:pt>
                <c:pt idx="178">
                  <c:v>5.93</c:v>
                </c:pt>
                <c:pt idx="179">
                  <c:v>5.97</c:v>
                </c:pt>
                <c:pt idx="180">
                  <c:v>6</c:v>
                </c:pt>
                <c:pt idx="181">
                  <c:v>6.03</c:v>
                </c:pt>
                <c:pt idx="182">
                  <c:v>6.07</c:v>
                </c:pt>
                <c:pt idx="183">
                  <c:v>6.1</c:v>
                </c:pt>
                <c:pt idx="184">
                  <c:v>6.13</c:v>
                </c:pt>
                <c:pt idx="185">
                  <c:v>6.17</c:v>
                </c:pt>
                <c:pt idx="186">
                  <c:v>6.2</c:v>
                </c:pt>
                <c:pt idx="187">
                  <c:v>6.23</c:v>
                </c:pt>
                <c:pt idx="188">
                  <c:v>6.27</c:v>
                </c:pt>
                <c:pt idx="189">
                  <c:v>6.3</c:v>
                </c:pt>
                <c:pt idx="190">
                  <c:v>6.33</c:v>
                </c:pt>
                <c:pt idx="191">
                  <c:v>6.37</c:v>
                </c:pt>
                <c:pt idx="192">
                  <c:v>6.4</c:v>
                </c:pt>
                <c:pt idx="193">
                  <c:v>6.43</c:v>
                </c:pt>
                <c:pt idx="194">
                  <c:v>6.47</c:v>
                </c:pt>
                <c:pt idx="195">
                  <c:v>6.5</c:v>
                </c:pt>
                <c:pt idx="196">
                  <c:v>6.53</c:v>
                </c:pt>
                <c:pt idx="197">
                  <c:v>6.57</c:v>
                </c:pt>
                <c:pt idx="198">
                  <c:v>6.6</c:v>
                </c:pt>
                <c:pt idx="199">
                  <c:v>6.63</c:v>
                </c:pt>
                <c:pt idx="200">
                  <c:v>6.67</c:v>
                </c:pt>
                <c:pt idx="201">
                  <c:v>6.7</c:v>
                </c:pt>
                <c:pt idx="202">
                  <c:v>6.73</c:v>
                </c:pt>
                <c:pt idx="203">
                  <c:v>6.77</c:v>
                </c:pt>
                <c:pt idx="204">
                  <c:v>6.8</c:v>
                </c:pt>
                <c:pt idx="205">
                  <c:v>6.83</c:v>
                </c:pt>
                <c:pt idx="206">
                  <c:v>6.87</c:v>
                </c:pt>
                <c:pt idx="207">
                  <c:v>6.9</c:v>
                </c:pt>
                <c:pt idx="208">
                  <c:v>6.93</c:v>
                </c:pt>
                <c:pt idx="209">
                  <c:v>6.97</c:v>
                </c:pt>
                <c:pt idx="210">
                  <c:v>7</c:v>
                </c:pt>
                <c:pt idx="211">
                  <c:v>7.03</c:v>
                </c:pt>
                <c:pt idx="212">
                  <c:v>7.07</c:v>
                </c:pt>
                <c:pt idx="213">
                  <c:v>7.1</c:v>
                </c:pt>
                <c:pt idx="214">
                  <c:v>7.13</c:v>
                </c:pt>
                <c:pt idx="215">
                  <c:v>7.17</c:v>
                </c:pt>
                <c:pt idx="216">
                  <c:v>7.2</c:v>
                </c:pt>
                <c:pt idx="217">
                  <c:v>7.23</c:v>
                </c:pt>
                <c:pt idx="218">
                  <c:v>7.27</c:v>
                </c:pt>
                <c:pt idx="219">
                  <c:v>7.3</c:v>
                </c:pt>
                <c:pt idx="220">
                  <c:v>7.33</c:v>
                </c:pt>
                <c:pt idx="221">
                  <c:v>7.37</c:v>
                </c:pt>
                <c:pt idx="222">
                  <c:v>7.4</c:v>
                </c:pt>
                <c:pt idx="223">
                  <c:v>7.43</c:v>
                </c:pt>
                <c:pt idx="224">
                  <c:v>7.47</c:v>
                </c:pt>
                <c:pt idx="225">
                  <c:v>7.5</c:v>
                </c:pt>
                <c:pt idx="226">
                  <c:v>7.53</c:v>
                </c:pt>
                <c:pt idx="227">
                  <c:v>7.57</c:v>
                </c:pt>
                <c:pt idx="228">
                  <c:v>7.6</c:v>
                </c:pt>
                <c:pt idx="229">
                  <c:v>7.63</c:v>
                </c:pt>
                <c:pt idx="230">
                  <c:v>7.67</c:v>
                </c:pt>
                <c:pt idx="231">
                  <c:v>7.7</c:v>
                </c:pt>
                <c:pt idx="232">
                  <c:v>7.73</c:v>
                </c:pt>
                <c:pt idx="233">
                  <c:v>7.77</c:v>
                </c:pt>
                <c:pt idx="234">
                  <c:v>7.8</c:v>
                </c:pt>
                <c:pt idx="235">
                  <c:v>7.83</c:v>
                </c:pt>
                <c:pt idx="236">
                  <c:v>7.87</c:v>
                </c:pt>
                <c:pt idx="237">
                  <c:v>7.9</c:v>
                </c:pt>
                <c:pt idx="238">
                  <c:v>7.93</c:v>
                </c:pt>
                <c:pt idx="239">
                  <c:v>7.97</c:v>
                </c:pt>
                <c:pt idx="240">
                  <c:v>8</c:v>
                </c:pt>
                <c:pt idx="241">
                  <c:v>8.0299999999999994</c:v>
                </c:pt>
                <c:pt idx="242">
                  <c:v>8.07</c:v>
                </c:pt>
                <c:pt idx="243">
                  <c:v>8.1</c:v>
                </c:pt>
                <c:pt idx="244">
                  <c:v>8.1300000000000008</c:v>
                </c:pt>
                <c:pt idx="245">
                  <c:v>8.17</c:v>
                </c:pt>
                <c:pt idx="246">
                  <c:v>8.1999999999999993</c:v>
                </c:pt>
                <c:pt idx="247">
                  <c:v>8.23</c:v>
                </c:pt>
                <c:pt idx="248">
                  <c:v>8.27</c:v>
                </c:pt>
                <c:pt idx="249">
                  <c:v>8.3000000000000007</c:v>
                </c:pt>
                <c:pt idx="250">
                  <c:v>8.33</c:v>
                </c:pt>
                <c:pt idx="251">
                  <c:v>8.3699999999999992</c:v>
                </c:pt>
                <c:pt idx="252">
                  <c:v>8.4</c:v>
                </c:pt>
                <c:pt idx="253">
                  <c:v>8.43</c:v>
                </c:pt>
                <c:pt idx="254">
                  <c:v>8.4700000000000006</c:v>
                </c:pt>
                <c:pt idx="255">
                  <c:v>8.5</c:v>
                </c:pt>
                <c:pt idx="256">
                  <c:v>8.5299999999999994</c:v>
                </c:pt>
                <c:pt idx="257">
                  <c:v>8.57</c:v>
                </c:pt>
                <c:pt idx="258">
                  <c:v>8.6</c:v>
                </c:pt>
                <c:pt idx="259">
                  <c:v>8.6300000000000008</c:v>
                </c:pt>
                <c:pt idx="260">
                  <c:v>8.67</c:v>
                </c:pt>
                <c:pt idx="261">
                  <c:v>8.6999999999999993</c:v>
                </c:pt>
                <c:pt idx="262">
                  <c:v>8.73</c:v>
                </c:pt>
                <c:pt idx="263">
                  <c:v>8.77</c:v>
                </c:pt>
                <c:pt idx="264">
                  <c:v>8.8000000000000007</c:v>
                </c:pt>
                <c:pt idx="265">
                  <c:v>8.83</c:v>
                </c:pt>
                <c:pt idx="266">
                  <c:v>8.8699999999999992</c:v>
                </c:pt>
                <c:pt idx="267">
                  <c:v>8.9</c:v>
                </c:pt>
                <c:pt idx="268">
                  <c:v>8.93</c:v>
                </c:pt>
                <c:pt idx="269">
                  <c:v>8.9700000000000006</c:v>
                </c:pt>
                <c:pt idx="270">
                  <c:v>9</c:v>
                </c:pt>
                <c:pt idx="271">
                  <c:v>9.0299999999999994</c:v>
                </c:pt>
                <c:pt idx="272">
                  <c:v>9.07</c:v>
                </c:pt>
                <c:pt idx="273">
                  <c:v>9.1</c:v>
                </c:pt>
                <c:pt idx="274">
                  <c:v>9.1300000000000008</c:v>
                </c:pt>
                <c:pt idx="275">
                  <c:v>9.17</c:v>
                </c:pt>
                <c:pt idx="276">
                  <c:v>9.1999999999999993</c:v>
                </c:pt>
                <c:pt idx="277">
                  <c:v>9.23</c:v>
                </c:pt>
                <c:pt idx="278">
                  <c:v>9.27</c:v>
                </c:pt>
                <c:pt idx="279">
                  <c:v>9.3000000000000007</c:v>
                </c:pt>
                <c:pt idx="280">
                  <c:v>9.33</c:v>
                </c:pt>
                <c:pt idx="281">
                  <c:v>9.3699999999999992</c:v>
                </c:pt>
                <c:pt idx="282">
                  <c:v>9.4</c:v>
                </c:pt>
                <c:pt idx="283">
                  <c:v>9.43</c:v>
                </c:pt>
                <c:pt idx="284">
                  <c:v>9.4700000000000006</c:v>
                </c:pt>
                <c:pt idx="285">
                  <c:v>9.5</c:v>
                </c:pt>
                <c:pt idx="286">
                  <c:v>9.5299999999999994</c:v>
                </c:pt>
                <c:pt idx="287">
                  <c:v>9.57</c:v>
                </c:pt>
                <c:pt idx="288">
                  <c:v>9.6</c:v>
                </c:pt>
                <c:pt idx="289">
                  <c:v>9.6300000000000008</c:v>
                </c:pt>
                <c:pt idx="290">
                  <c:v>9.67</c:v>
                </c:pt>
                <c:pt idx="291">
                  <c:v>9.6999999999999993</c:v>
                </c:pt>
                <c:pt idx="292">
                  <c:v>9.73</c:v>
                </c:pt>
                <c:pt idx="293">
                  <c:v>9.77</c:v>
                </c:pt>
                <c:pt idx="294">
                  <c:v>9.8000000000000007</c:v>
                </c:pt>
                <c:pt idx="295">
                  <c:v>9.83</c:v>
                </c:pt>
                <c:pt idx="296">
                  <c:v>9.8699999999999992</c:v>
                </c:pt>
                <c:pt idx="297">
                  <c:v>9.9</c:v>
                </c:pt>
                <c:pt idx="298">
                  <c:v>9.93</c:v>
                </c:pt>
                <c:pt idx="299">
                  <c:v>9.9700000000000006</c:v>
                </c:pt>
                <c:pt idx="300">
                  <c:v>10</c:v>
                </c:pt>
                <c:pt idx="301">
                  <c:v>10.029999999999999</c:v>
                </c:pt>
                <c:pt idx="302">
                  <c:v>10.07</c:v>
                </c:pt>
                <c:pt idx="303">
                  <c:v>10.1</c:v>
                </c:pt>
                <c:pt idx="304">
                  <c:v>10.130000000000001</c:v>
                </c:pt>
                <c:pt idx="305">
                  <c:v>10.17</c:v>
                </c:pt>
                <c:pt idx="306">
                  <c:v>10.199999999999999</c:v>
                </c:pt>
                <c:pt idx="307">
                  <c:v>10.23</c:v>
                </c:pt>
                <c:pt idx="308">
                  <c:v>10.27</c:v>
                </c:pt>
                <c:pt idx="309">
                  <c:v>10.3</c:v>
                </c:pt>
                <c:pt idx="310">
                  <c:v>10.33</c:v>
                </c:pt>
                <c:pt idx="311">
                  <c:v>10.37</c:v>
                </c:pt>
                <c:pt idx="312">
                  <c:v>10.4</c:v>
                </c:pt>
                <c:pt idx="313">
                  <c:v>10.43</c:v>
                </c:pt>
                <c:pt idx="314">
                  <c:v>10.47</c:v>
                </c:pt>
                <c:pt idx="315">
                  <c:v>10.5</c:v>
                </c:pt>
                <c:pt idx="316">
                  <c:v>10.53</c:v>
                </c:pt>
                <c:pt idx="317">
                  <c:v>10.57</c:v>
                </c:pt>
                <c:pt idx="318">
                  <c:v>10.6</c:v>
                </c:pt>
                <c:pt idx="319">
                  <c:v>10.63</c:v>
                </c:pt>
                <c:pt idx="320">
                  <c:v>10.67</c:v>
                </c:pt>
                <c:pt idx="321">
                  <c:v>10.7</c:v>
                </c:pt>
                <c:pt idx="322">
                  <c:v>10.73</c:v>
                </c:pt>
                <c:pt idx="323">
                  <c:v>10.77</c:v>
                </c:pt>
                <c:pt idx="324">
                  <c:v>10.8</c:v>
                </c:pt>
                <c:pt idx="325">
                  <c:v>10.83</c:v>
                </c:pt>
                <c:pt idx="326">
                  <c:v>10.87</c:v>
                </c:pt>
                <c:pt idx="327">
                  <c:v>10.9</c:v>
                </c:pt>
                <c:pt idx="328">
                  <c:v>10.93</c:v>
                </c:pt>
                <c:pt idx="329">
                  <c:v>10.97</c:v>
                </c:pt>
                <c:pt idx="330">
                  <c:v>11</c:v>
                </c:pt>
                <c:pt idx="331">
                  <c:v>11.03</c:v>
                </c:pt>
                <c:pt idx="332">
                  <c:v>11.07</c:v>
                </c:pt>
                <c:pt idx="333">
                  <c:v>11.1</c:v>
                </c:pt>
                <c:pt idx="334">
                  <c:v>11.13</c:v>
                </c:pt>
                <c:pt idx="335">
                  <c:v>11.17</c:v>
                </c:pt>
                <c:pt idx="336">
                  <c:v>11.2</c:v>
                </c:pt>
                <c:pt idx="337">
                  <c:v>11.23</c:v>
                </c:pt>
                <c:pt idx="338">
                  <c:v>11.27</c:v>
                </c:pt>
                <c:pt idx="339">
                  <c:v>11.3</c:v>
                </c:pt>
                <c:pt idx="340">
                  <c:v>11.33</c:v>
                </c:pt>
                <c:pt idx="341">
                  <c:v>11.37</c:v>
                </c:pt>
                <c:pt idx="342">
                  <c:v>11.4</c:v>
                </c:pt>
                <c:pt idx="343">
                  <c:v>11.43</c:v>
                </c:pt>
                <c:pt idx="344">
                  <c:v>11.47</c:v>
                </c:pt>
                <c:pt idx="345">
                  <c:v>11.5</c:v>
                </c:pt>
                <c:pt idx="346">
                  <c:v>11.53</c:v>
                </c:pt>
                <c:pt idx="347">
                  <c:v>11.57</c:v>
                </c:pt>
                <c:pt idx="348">
                  <c:v>11.6</c:v>
                </c:pt>
                <c:pt idx="349">
                  <c:v>11.63</c:v>
                </c:pt>
                <c:pt idx="350">
                  <c:v>11.67</c:v>
                </c:pt>
                <c:pt idx="351">
                  <c:v>11.7</c:v>
                </c:pt>
                <c:pt idx="352">
                  <c:v>11.73</c:v>
                </c:pt>
                <c:pt idx="353">
                  <c:v>11.77</c:v>
                </c:pt>
                <c:pt idx="354">
                  <c:v>11.8</c:v>
                </c:pt>
                <c:pt idx="355">
                  <c:v>11.83</c:v>
                </c:pt>
                <c:pt idx="356">
                  <c:v>11.87</c:v>
                </c:pt>
                <c:pt idx="357">
                  <c:v>11.9</c:v>
                </c:pt>
                <c:pt idx="358">
                  <c:v>11.93</c:v>
                </c:pt>
                <c:pt idx="359">
                  <c:v>11.97</c:v>
                </c:pt>
                <c:pt idx="360">
                  <c:v>12</c:v>
                </c:pt>
                <c:pt idx="361">
                  <c:v>12.03</c:v>
                </c:pt>
                <c:pt idx="362">
                  <c:v>12.07</c:v>
                </c:pt>
                <c:pt idx="363">
                  <c:v>12.1</c:v>
                </c:pt>
                <c:pt idx="364">
                  <c:v>12.13</c:v>
                </c:pt>
                <c:pt idx="365">
                  <c:v>12.17</c:v>
                </c:pt>
                <c:pt idx="366">
                  <c:v>12.2</c:v>
                </c:pt>
                <c:pt idx="367">
                  <c:v>12.23</c:v>
                </c:pt>
                <c:pt idx="368">
                  <c:v>12.27</c:v>
                </c:pt>
                <c:pt idx="369">
                  <c:v>12.3</c:v>
                </c:pt>
                <c:pt idx="370">
                  <c:v>12.33</c:v>
                </c:pt>
                <c:pt idx="371">
                  <c:v>12.37</c:v>
                </c:pt>
                <c:pt idx="372">
                  <c:v>12.4</c:v>
                </c:pt>
                <c:pt idx="373">
                  <c:v>12.43</c:v>
                </c:pt>
                <c:pt idx="374">
                  <c:v>12.47</c:v>
                </c:pt>
                <c:pt idx="375">
                  <c:v>12.5</c:v>
                </c:pt>
                <c:pt idx="376">
                  <c:v>12.53</c:v>
                </c:pt>
                <c:pt idx="377">
                  <c:v>12.57</c:v>
                </c:pt>
                <c:pt idx="378">
                  <c:v>12.6</c:v>
                </c:pt>
                <c:pt idx="379">
                  <c:v>12.63</c:v>
                </c:pt>
                <c:pt idx="380">
                  <c:v>12.67</c:v>
                </c:pt>
                <c:pt idx="381">
                  <c:v>12.7</c:v>
                </c:pt>
                <c:pt idx="382">
                  <c:v>12.73</c:v>
                </c:pt>
                <c:pt idx="383">
                  <c:v>12.77</c:v>
                </c:pt>
                <c:pt idx="384">
                  <c:v>12.8</c:v>
                </c:pt>
                <c:pt idx="385">
                  <c:v>12.83</c:v>
                </c:pt>
                <c:pt idx="386">
                  <c:v>12.87</c:v>
                </c:pt>
                <c:pt idx="387">
                  <c:v>12.9</c:v>
                </c:pt>
                <c:pt idx="388">
                  <c:v>12.93</c:v>
                </c:pt>
                <c:pt idx="389">
                  <c:v>12.97</c:v>
                </c:pt>
                <c:pt idx="390">
                  <c:v>13</c:v>
                </c:pt>
                <c:pt idx="391">
                  <c:v>13.03</c:v>
                </c:pt>
                <c:pt idx="392">
                  <c:v>13.07</c:v>
                </c:pt>
                <c:pt idx="393">
                  <c:v>13.1</c:v>
                </c:pt>
                <c:pt idx="394">
                  <c:v>13.13</c:v>
                </c:pt>
                <c:pt idx="395">
                  <c:v>13.17</c:v>
                </c:pt>
                <c:pt idx="396">
                  <c:v>13.2</c:v>
                </c:pt>
                <c:pt idx="397">
                  <c:v>13.23</c:v>
                </c:pt>
                <c:pt idx="398">
                  <c:v>13.27</c:v>
                </c:pt>
                <c:pt idx="399">
                  <c:v>13.3</c:v>
                </c:pt>
                <c:pt idx="400">
                  <c:v>13.33</c:v>
                </c:pt>
                <c:pt idx="401">
                  <c:v>13.37</c:v>
                </c:pt>
                <c:pt idx="402">
                  <c:v>13.4</c:v>
                </c:pt>
                <c:pt idx="403">
                  <c:v>13.43</c:v>
                </c:pt>
                <c:pt idx="404">
                  <c:v>13.47</c:v>
                </c:pt>
                <c:pt idx="405">
                  <c:v>13.5</c:v>
                </c:pt>
                <c:pt idx="406">
                  <c:v>13.53</c:v>
                </c:pt>
                <c:pt idx="407">
                  <c:v>13.57</c:v>
                </c:pt>
                <c:pt idx="408">
                  <c:v>13.6</c:v>
                </c:pt>
                <c:pt idx="409">
                  <c:v>13.63</c:v>
                </c:pt>
                <c:pt idx="410">
                  <c:v>13.67</c:v>
                </c:pt>
                <c:pt idx="411">
                  <c:v>13.7</c:v>
                </c:pt>
                <c:pt idx="412">
                  <c:v>13.73</c:v>
                </c:pt>
                <c:pt idx="413">
                  <c:v>13.77</c:v>
                </c:pt>
                <c:pt idx="414">
                  <c:v>13.8</c:v>
                </c:pt>
                <c:pt idx="415">
                  <c:v>13.83</c:v>
                </c:pt>
                <c:pt idx="416">
                  <c:v>13.87</c:v>
                </c:pt>
                <c:pt idx="417">
                  <c:v>13.9</c:v>
                </c:pt>
                <c:pt idx="418">
                  <c:v>13.93</c:v>
                </c:pt>
                <c:pt idx="419">
                  <c:v>13.97</c:v>
                </c:pt>
                <c:pt idx="420">
                  <c:v>14</c:v>
                </c:pt>
                <c:pt idx="421">
                  <c:v>14.03</c:v>
                </c:pt>
                <c:pt idx="422">
                  <c:v>14.07</c:v>
                </c:pt>
                <c:pt idx="423">
                  <c:v>14.1</c:v>
                </c:pt>
                <c:pt idx="424">
                  <c:v>14.13</c:v>
                </c:pt>
                <c:pt idx="425">
                  <c:v>14.17</c:v>
                </c:pt>
                <c:pt idx="426">
                  <c:v>14.2</c:v>
                </c:pt>
                <c:pt idx="427">
                  <c:v>14.23</c:v>
                </c:pt>
                <c:pt idx="428">
                  <c:v>14.27</c:v>
                </c:pt>
                <c:pt idx="429">
                  <c:v>14.3</c:v>
                </c:pt>
                <c:pt idx="430">
                  <c:v>14.33</c:v>
                </c:pt>
                <c:pt idx="431">
                  <c:v>14.37</c:v>
                </c:pt>
                <c:pt idx="432">
                  <c:v>14.4</c:v>
                </c:pt>
                <c:pt idx="433">
                  <c:v>14.43</c:v>
                </c:pt>
                <c:pt idx="434">
                  <c:v>14.47</c:v>
                </c:pt>
                <c:pt idx="435">
                  <c:v>14.5</c:v>
                </c:pt>
                <c:pt idx="436">
                  <c:v>14.53</c:v>
                </c:pt>
                <c:pt idx="437">
                  <c:v>14.57</c:v>
                </c:pt>
                <c:pt idx="438">
                  <c:v>14.6</c:v>
                </c:pt>
                <c:pt idx="439">
                  <c:v>14.63</c:v>
                </c:pt>
                <c:pt idx="440">
                  <c:v>14.67</c:v>
                </c:pt>
                <c:pt idx="441">
                  <c:v>14.7</c:v>
                </c:pt>
                <c:pt idx="442">
                  <c:v>14.73</c:v>
                </c:pt>
                <c:pt idx="443">
                  <c:v>14.77</c:v>
                </c:pt>
                <c:pt idx="444">
                  <c:v>14.8</c:v>
                </c:pt>
                <c:pt idx="445">
                  <c:v>14.83</c:v>
                </c:pt>
                <c:pt idx="446">
                  <c:v>14.87</c:v>
                </c:pt>
                <c:pt idx="447">
                  <c:v>14.9</c:v>
                </c:pt>
                <c:pt idx="448">
                  <c:v>14.93</c:v>
                </c:pt>
                <c:pt idx="449">
                  <c:v>14.97</c:v>
                </c:pt>
                <c:pt idx="450">
                  <c:v>15</c:v>
                </c:pt>
              </c:numCache>
            </c:numRef>
          </c:xVal>
          <c:yVal>
            <c:numRef>
              <c:f>'[Curva absorción DUP.xlsx]DUP'!$F$8:$F$452</c:f>
              <c:numCache>
                <c:formatCode>General</c:formatCode>
                <c:ptCount val="445"/>
                <c:pt idx="0">
                  <c:v>0.15214285714285716</c:v>
                </c:pt>
                <c:pt idx="1">
                  <c:v>0.17785714285714288</c:v>
                </c:pt>
                <c:pt idx="2">
                  <c:v>0.19214285714285714</c:v>
                </c:pt>
                <c:pt idx="3">
                  <c:v>0.18285714285714286</c:v>
                </c:pt>
                <c:pt idx="4">
                  <c:v>0.1842857142857143</c:v>
                </c:pt>
                <c:pt idx="5">
                  <c:v>0.18500000000000003</c:v>
                </c:pt>
                <c:pt idx="6">
                  <c:v>0.18857142857142858</c:v>
                </c:pt>
                <c:pt idx="7">
                  <c:v>0.18642857142857144</c:v>
                </c:pt>
                <c:pt idx="8">
                  <c:v>0.18785714285714289</c:v>
                </c:pt>
                <c:pt idx="9">
                  <c:v>0.18500000000000003</c:v>
                </c:pt>
                <c:pt idx="10">
                  <c:v>0.18642857142857144</c:v>
                </c:pt>
                <c:pt idx="11">
                  <c:v>0.18214285714285713</c:v>
                </c:pt>
                <c:pt idx="12">
                  <c:v>0.18500000000000003</c:v>
                </c:pt>
                <c:pt idx="13">
                  <c:v>0.18285714285714286</c:v>
                </c:pt>
                <c:pt idx="14">
                  <c:v>0.18357142857142855</c:v>
                </c:pt>
                <c:pt idx="15">
                  <c:v>0.18214285714285713</c:v>
                </c:pt>
                <c:pt idx="16">
                  <c:v>0.18571428571428569</c:v>
                </c:pt>
                <c:pt idx="17">
                  <c:v>0.18285714285714283</c:v>
                </c:pt>
                <c:pt idx="18">
                  <c:v>0.185</c:v>
                </c:pt>
                <c:pt idx="19">
                  <c:v>0.18357142857142858</c:v>
                </c:pt>
                <c:pt idx="20">
                  <c:v>0.18500000000000003</c:v>
                </c:pt>
                <c:pt idx="21">
                  <c:v>0.18214285714285713</c:v>
                </c:pt>
                <c:pt idx="22">
                  <c:v>0.18285714285714286</c:v>
                </c:pt>
                <c:pt idx="23">
                  <c:v>0.17928571428571427</c:v>
                </c:pt>
                <c:pt idx="24">
                  <c:v>0.18</c:v>
                </c:pt>
                <c:pt idx="25">
                  <c:v>0.17785714285714285</c:v>
                </c:pt>
                <c:pt idx="26">
                  <c:v>0.17785714285714285</c:v>
                </c:pt>
                <c:pt idx="27">
                  <c:v>0.17571428571428571</c:v>
                </c:pt>
                <c:pt idx="28">
                  <c:v>0.17714285714285713</c:v>
                </c:pt>
                <c:pt idx="29">
                  <c:v>0.17357142857142854</c:v>
                </c:pt>
                <c:pt idx="30">
                  <c:v>0.17428571428571424</c:v>
                </c:pt>
                <c:pt idx="31">
                  <c:v>0.17214285714285715</c:v>
                </c:pt>
                <c:pt idx="32">
                  <c:v>0.17357142857142857</c:v>
                </c:pt>
                <c:pt idx="33">
                  <c:v>0.17285714285714285</c:v>
                </c:pt>
                <c:pt idx="34">
                  <c:v>0.17214285714285713</c:v>
                </c:pt>
                <c:pt idx="35">
                  <c:v>0.16999999999999998</c:v>
                </c:pt>
                <c:pt idx="36">
                  <c:v>0.17214285714285715</c:v>
                </c:pt>
                <c:pt idx="37">
                  <c:v>0.17071428571428568</c:v>
                </c:pt>
                <c:pt idx="38">
                  <c:v>0.17214285714285715</c:v>
                </c:pt>
                <c:pt idx="39">
                  <c:v>0.16999999999999998</c:v>
                </c:pt>
                <c:pt idx="40">
                  <c:v>0.16857142857142857</c:v>
                </c:pt>
                <c:pt idx="41">
                  <c:v>0.16857142857142857</c:v>
                </c:pt>
                <c:pt idx="42">
                  <c:v>0.16928571428571429</c:v>
                </c:pt>
                <c:pt idx="43">
                  <c:v>0.16714285714285712</c:v>
                </c:pt>
                <c:pt idx="44">
                  <c:v>0.16785714285714287</c:v>
                </c:pt>
                <c:pt idx="45">
                  <c:v>0.16785714285714287</c:v>
                </c:pt>
                <c:pt idx="46">
                  <c:v>0.16928571428571429</c:v>
                </c:pt>
                <c:pt idx="47">
                  <c:v>0.16928571428571429</c:v>
                </c:pt>
                <c:pt idx="48">
                  <c:v>0.16928571428571426</c:v>
                </c:pt>
                <c:pt idx="49">
                  <c:v>0.16928571428571429</c:v>
                </c:pt>
                <c:pt idx="50">
                  <c:v>0.16999999999999998</c:v>
                </c:pt>
                <c:pt idx="51">
                  <c:v>0.17071428571428574</c:v>
                </c:pt>
                <c:pt idx="52">
                  <c:v>0.17071428571428574</c:v>
                </c:pt>
                <c:pt idx="53">
                  <c:v>0.16999999999999998</c:v>
                </c:pt>
                <c:pt idx="54">
                  <c:v>0.16928571428571429</c:v>
                </c:pt>
                <c:pt idx="55">
                  <c:v>0.16785714285714284</c:v>
                </c:pt>
                <c:pt idx="56">
                  <c:v>0.16785714285714287</c:v>
                </c:pt>
                <c:pt idx="57">
                  <c:v>0.16857142857142857</c:v>
                </c:pt>
                <c:pt idx="58">
                  <c:v>0.16928571428571429</c:v>
                </c:pt>
                <c:pt idx="59">
                  <c:v>0.16857142857142857</c:v>
                </c:pt>
                <c:pt idx="60">
                  <c:v>0.16857142857142857</c:v>
                </c:pt>
                <c:pt idx="61">
                  <c:v>0.16714285714285718</c:v>
                </c:pt>
                <c:pt idx="62">
                  <c:v>0.16928571428571429</c:v>
                </c:pt>
                <c:pt idx="63">
                  <c:v>0.17</c:v>
                </c:pt>
                <c:pt idx="64">
                  <c:v>0.16999999999999998</c:v>
                </c:pt>
                <c:pt idx="65">
                  <c:v>0.16999999999999998</c:v>
                </c:pt>
                <c:pt idx="66">
                  <c:v>0.16999999999999998</c:v>
                </c:pt>
                <c:pt idx="67">
                  <c:v>0.16857142857142854</c:v>
                </c:pt>
                <c:pt idx="68">
                  <c:v>0.17071428571428574</c:v>
                </c:pt>
                <c:pt idx="69">
                  <c:v>0.16999999999999998</c:v>
                </c:pt>
                <c:pt idx="70">
                  <c:v>0.16928571428571429</c:v>
                </c:pt>
                <c:pt idx="71">
                  <c:v>0.16928571428571429</c:v>
                </c:pt>
                <c:pt idx="72">
                  <c:v>0.16928571428571429</c:v>
                </c:pt>
                <c:pt idx="73">
                  <c:v>0.16857142857142859</c:v>
                </c:pt>
                <c:pt idx="74">
                  <c:v>0.16999999999999998</c:v>
                </c:pt>
                <c:pt idx="75">
                  <c:v>0.16928571428571429</c:v>
                </c:pt>
                <c:pt idx="76">
                  <c:v>0.16928571428571429</c:v>
                </c:pt>
                <c:pt idx="77">
                  <c:v>0.17071428571428574</c:v>
                </c:pt>
                <c:pt idx="78">
                  <c:v>0.17142857142857146</c:v>
                </c:pt>
                <c:pt idx="79">
                  <c:v>0.17</c:v>
                </c:pt>
                <c:pt idx="80">
                  <c:v>0.16928571428571429</c:v>
                </c:pt>
                <c:pt idx="81">
                  <c:v>0.16928571428571426</c:v>
                </c:pt>
                <c:pt idx="82">
                  <c:v>0.16999999999999998</c:v>
                </c:pt>
                <c:pt idx="83">
                  <c:v>0.17142857142857143</c:v>
                </c:pt>
                <c:pt idx="84">
                  <c:v>0.17071428571428574</c:v>
                </c:pt>
                <c:pt idx="85">
                  <c:v>0.16999999999999998</c:v>
                </c:pt>
                <c:pt idx="86">
                  <c:v>0.17071428571428568</c:v>
                </c:pt>
                <c:pt idx="87">
                  <c:v>0.17214285714285715</c:v>
                </c:pt>
                <c:pt idx="88">
                  <c:v>0.17357142857142854</c:v>
                </c:pt>
                <c:pt idx="89">
                  <c:v>0.17357142857142857</c:v>
                </c:pt>
                <c:pt idx="90">
                  <c:v>0.16999999999999998</c:v>
                </c:pt>
                <c:pt idx="91">
                  <c:v>0.16928571428571426</c:v>
                </c:pt>
                <c:pt idx="92">
                  <c:v>0.16928571428571429</c:v>
                </c:pt>
                <c:pt idx="93">
                  <c:v>0.16857142857142859</c:v>
                </c:pt>
                <c:pt idx="94">
                  <c:v>0.16857142857142857</c:v>
                </c:pt>
                <c:pt idx="95">
                  <c:v>0.16857142857142857</c:v>
                </c:pt>
                <c:pt idx="96">
                  <c:v>0.16857142857142857</c:v>
                </c:pt>
                <c:pt idx="97">
                  <c:v>0.16928571428571426</c:v>
                </c:pt>
                <c:pt idx="98">
                  <c:v>0.16928571428571429</c:v>
                </c:pt>
                <c:pt idx="99">
                  <c:v>0.16785714285714287</c:v>
                </c:pt>
                <c:pt idx="100">
                  <c:v>0.16857142857142857</c:v>
                </c:pt>
                <c:pt idx="101">
                  <c:v>0.16928571428571429</c:v>
                </c:pt>
                <c:pt idx="102">
                  <c:v>0.16857142857142859</c:v>
                </c:pt>
                <c:pt idx="103">
                  <c:v>0.16857142857142857</c:v>
                </c:pt>
                <c:pt idx="104">
                  <c:v>0.17071428571428574</c:v>
                </c:pt>
                <c:pt idx="105">
                  <c:v>0.16999999999999998</c:v>
                </c:pt>
                <c:pt idx="106">
                  <c:v>0.17142857142857143</c:v>
                </c:pt>
                <c:pt idx="107">
                  <c:v>0.17285714285714285</c:v>
                </c:pt>
                <c:pt idx="108">
                  <c:v>0.17428571428571432</c:v>
                </c:pt>
                <c:pt idx="109">
                  <c:v>0.17571428571428574</c:v>
                </c:pt>
                <c:pt idx="110">
                  <c:v>0.17714285714285713</c:v>
                </c:pt>
                <c:pt idx="111">
                  <c:v>0.17642857142857141</c:v>
                </c:pt>
                <c:pt idx="112">
                  <c:v>0.17785714285714285</c:v>
                </c:pt>
                <c:pt idx="113">
                  <c:v>0.17857142857142858</c:v>
                </c:pt>
                <c:pt idx="114">
                  <c:v>0.17857142857142858</c:v>
                </c:pt>
                <c:pt idx="115">
                  <c:v>0.17857142857142858</c:v>
                </c:pt>
                <c:pt idx="116">
                  <c:v>0.17785714285714285</c:v>
                </c:pt>
                <c:pt idx="117">
                  <c:v>0.17642857142857141</c:v>
                </c:pt>
                <c:pt idx="118">
                  <c:v>0.17642857142857141</c:v>
                </c:pt>
                <c:pt idx="119">
                  <c:v>0.17571428571428571</c:v>
                </c:pt>
                <c:pt idx="120">
                  <c:v>0.17714285714285713</c:v>
                </c:pt>
                <c:pt idx="121">
                  <c:v>0.17714285714285713</c:v>
                </c:pt>
                <c:pt idx="122">
                  <c:v>0.17571428571428571</c:v>
                </c:pt>
                <c:pt idx="123">
                  <c:v>0.17500000000000002</c:v>
                </c:pt>
                <c:pt idx="124">
                  <c:v>0.17428571428571432</c:v>
                </c:pt>
                <c:pt idx="125">
                  <c:v>0.17571428571428571</c:v>
                </c:pt>
                <c:pt idx="126">
                  <c:v>0.17642857142857143</c:v>
                </c:pt>
                <c:pt idx="127">
                  <c:v>0.17571428571428571</c:v>
                </c:pt>
                <c:pt idx="128">
                  <c:v>0.17428571428571429</c:v>
                </c:pt>
                <c:pt idx="129">
                  <c:v>0.17357142857142854</c:v>
                </c:pt>
                <c:pt idx="130">
                  <c:v>0.17428571428571429</c:v>
                </c:pt>
                <c:pt idx="131">
                  <c:v>0.17571428571428571</c:v>
                </c:pt>
                <c:pt idx="132">
                  <c:v>0.17428571428571429</c:v>
                </c:pt>
                <c:pt idx="133">
                  <c:v>0.17571428571428571</c:v>
                </c:pt>
                <c:pt idx="134">
                  <c:v>0.17500000000000002</c:v>
                </c:pt>
                <c:pt idx="135">
                  <c:v>0.17714285714285713</c:v>
                </c:pt>
                <c:pt idx="136">
                  <c:v>0.17785714285714288</c:v>
                </c:pt>
                <c:pt idx="137">
                  <c:v>0.1792857142857143</c:v>
                </c:pt>
                <c:pt idx="138">
                  <c:v>0.18</c:v>
                </c:pt>
                <c:pt idx="139">
                  <c:v>0.18214285714285713</c:v>
                </c:pt>
                <c:pt idx="140">
                  <c:v>0.18071428571428569</c:v>
                </c:pt>
                <c:pt idx="141">
                  <c:v>0.18285714285714286</c:v>
                </c:pt>
                <c:pt idx="142">
                  <c:v>0.18142857142857144</c:v>
                </c:pt>
                <c:pt idx="143">
                  <c:v>0.18</c:v>
                </c:pt>
                <c:pt idx="144">
                  <c:v>0.17785714285714288</c:v>
                </c:pt>
                <c:pt idx="145">
                  <c:v>0.17785714285714288</c:v>
                </c:pt>
                <c:pt idx="146">
                  <c:v>0.17714285714285713</c:v>
                </c:pt>
                <c:pt idx="147">
                  <c:v>0.17857142857142858</c:v>
                </c:pt>
                <c:pt idx="148">
                  <c:v>0.18285714285714283</c:v>
                </c:pt>
                <c:pt idx="149">
                  <c:v>0.19</c:v>
                </c:pt>
                <c:pt idx="150">
                  <c:v>0.20214285714285715</c:v>
                </c:pt>
                <c:pt idx="151">
                  <c:v>0.21571428571428569</c:v>
                </c:pt>
                <c:pt idx="152">
                  <c:v>0.2392857142857143</c:v>
                </c:pt>
                <c:pt idx="153">
                  <c:v>0.2664285714285714</c:v>
                </c:pt>
                <c:pt idx="154">
                  <c:v>0.30071428571428571</c:v>
                </c:pt>
                <c:pt idx="155">
                  <c:v>0.34857142857142859</c:v>
                </c:pt>
                <c:pt idx="156">
                  <c:v>0.41857142857142854</c:v>
                </c:pt>
                <c:pt idx="157">
                  <c:v>0.49642857142857139</c:v>
                </c:pt>
                <c:pt idx="158">
                  <c:v>0.58285714285714285</c:v>
                </c:pt>
                <c:pt idx="159">
                  <c:v>0.65857142857142847</c:v>
                </c:pt>
                <c:pt idx="160">
                  <c:v>0.73142857142857143</c:v>
                </c:pt>
                <c:pt idx="161">
                  <c:v>0.79785714285714282</c:v>
                </c:pt>
                <c:pt idx="162">
                  <c:v>0.85214285714285709</c:v>
                </c:pt>
                <c:pt idx="163">
                  <c:v>0.88071428571428567</c:v>
                </c:pt>
                <c:pt idx="164">
                  <c:v>0.9</c:v>
                </c:pt>
                <c:pt idx="165">
                  <c:v>0.90857142857142847</c:v>
                </c:pt>
                <c:pt idx="166">
                  <c:v>0.91714285714285715</c:v>
                </c:pt>
                <c:pt idx="167">
                  <c:v>0.92500000000000016</c:v>
                </c:pt>
                <c:pt idx="168">
                  <c:v>0.93500000000000016</c:v>
                </c:pt>
                <c:pt idx="169">
                  <c:v>0.93571428571428583</c:v>
                </c:pt>
                <c:pt idx="170">
                  <c:v>0.94285714285714284</c:v>
                </c:pt>
                <c:pt idx="171">
                  <c:v>0.94428571428571417</c:v>
                </c:pt>
                <c:pt idx="172">
                  <c:v>0.9492857142857144</c:v>
                </c:pt>
                <c:pt idx="173">
                  <c:v>0.94928571428571418</c:v>
                </c:pt>
                <c:pt idx="174">
                  <c:v>0.95499999999999985</c:v>
                </c:pt>
                <c:pt idx="175">
                  <c:v>0.95785714285714285</c:v>
                </c:pt>
                <c:pt idx="176">
                  <c:v>0.96500000000000008</c:v>
                </c:pt>
                <c:pt idx="177">
                  <c:v>0.96214285714285719</c:v>
                </c:pt>
                <c:pt idx="178">
                  <c:v>0.97071428571428575</c:v>
                </c:pt>
                <c:pt idx="179">
                  <c:v>0.96785714285714286</c:v>
                </c:pt>
                <c:pt idx="180">
                  <c:v>0.97571428571428587</c:v>
                </c:pt>
                <c:pt idx="181">
                  <c:v>0.97642857142857153</c:v>
                </c:pt>
                <c:pt idx="182">
                  <c:v>0.97857142857142865</c:v>
                </c:pt>
                <c:pt idx="183">
                  <c:v>0.97928571428571431</c:v>
                </c:pt>
                <c:pt idx="184">
                  <c:v>0.98642857142857143</c:v>
                </c:pt>
                <c:pt idx="185">
                  <c:v>0.98428571428571432</c:v>
                </c:pt>
                <c:pt idx="186">
                  <c:v>0.98785714285714288</c:v>
                </c:pt>
                <c:pt idx="187">
                  <c:v>0.98714285714285721</c:v>
                </c:pt>
                <c:pt idx="188">
                  <c:v>0.99071428571428566</c:v>
                </c:pt>
                <c:pt idx="189">
                  <c:v>0.98785714285714288</c:v>
                </c:pt>
                <c:pt idx="190">
                  <c:v>0.98428571428571421</c:v>
                </c:pt>
                <c:pt idx="191">
                  <c:v>0.97642857142857131</c:v>
                </c:pt>
                <c:pt idx="192">
                  <c:v>0.97857142857142854</c:v>
                </c:pt>
                <c:pt idx="193">
                  <c:v>0.97714285714285709</c:v>
                </c:pt>
                <c:pt idx="194">
                  <c:v>0.97785714285714298</c:v>
                </c:pt>
                <c:pt idx="195">
                  <c:v>0.97214285714285709</c:v>
                </c:pt>
                <c:pt idx="196">
                  <c:v>0.97357142857142864</c:v>
                </c:pt>
                <c:pt idx="197">
                  <c:v>0.97499999999999987</c:v>
                </c:pt>
                <c:pt idx="198">
                  <c:v>0.98499999999999999</c:v>
                </c:pt>
                <c:pt idx="199">
                  <c:v>0.97642857142857131</c:v>
                </c:pt>
                <c:pt idx="200">
                  <c:v>0.98071428571428565</c:v>
                </c:pt>
                <c:pt idx="201">
                  <c:v>0.98142857142857132</c:v>
                </c:pt>
                <c:pt idx="202">
                  <c:v>0.98071428571428565</c:v>
                </c:pt>
                <c:pt idx="203">
                  <c:v>0.97714285714285709</c:v>
                </c:pt>
                <c:pt idx="204">
                  <c:v>0.97785714285714298</c:v>
                </c:pt>
                <c:pt idx="205">
                  <c:v>0.96928571428571431</c:v>
                </c:pt>
                <c:pt idx="206">
                  <c:v>0.9771428571428572</c:v>
                </c:pt>
                <c:pt idx="207">
                  <c:v>0.97142857142857142</c:v>
                </c:pt>
                <c:pt idx="208">
                  <c:v>0.96785714285714275</c:v>
                </c:pt>
                <c:pt idx="209">
                  <c:v>0.96928571428571419</c:v>
                </c:pt>
                <c:pt idx="210">
                  <c:v>0.97</c:v>
                </c:pt>
                <c:pt idx="211">
                  <c:v>0.96499999999999997</c:v>
                </c:pt>
                <c:pt idx="212">
                  <c:v>0.96714285714285708</c:v>
                </c:pt>
                <c:pt idx="213">
                  <c:v>0.96285714285714274</c:v>
                </c:pt>
                <c:pt idx="214">
                  <c:v>0.96571428571428553</c:v>
                </c:pt>
                <c:pt idx="215">
                  <c:v>0.96357142857142841</c:v>
                </c:pt>
                <c:pt idx="216">
                  <c:v>0.96571428571428564</c:v>
                </c:pt>
                <c:pt idx="217">
                  <c:v>0.96214285714285708</c:v>
                </c:pt>
                <c:pt idx="218">
                  <c:v>0.96857142857142864</c:v>
                </c:pt>
                <c:pt idx="219">
                  <c:v>0.96642857142857153</c:v>
                </c:pt>
                <c:pt idx="220">
                  <c:v>0.96642857142857141</c:v>
                </c:pt>
                <c:pt idx="221">
                  <c:v>0.96071428571428563</c:v>
                </c:pt>
                <c:pt idx="222">
                  <c:v>0.96071428571428563</c:v>
                </c:pt>
                <c:pt idx="223">
                  <c:v>0.95285714285714285</c:v>
                </c:pt>
                <c:pt idx="224">
                  <c:v>0.95785714285714274</c:v>
                </c:pt>
                <c:pt idx="225">
                  <c:v>0.95214285714285718</c:v>
                </c:pt>
                <c:pt idx="226">
                  <c:v>0.95428571428571429</c:v>
                </c:pt>
                <c:pt idx="227">
                  <c:v>0.94928571428571418</c:v>
                </c:pt>
                <c:pt idx="228">
                  <c:v>0.95571428571428563</c:v>
                </c:pt>
                <c:pt idx="229">
                  <c:v>0.9535714285714284</c:v>
                </c:pt>
                <c:pt idx="230">
                  <c:v>0.95857142857142841</c:v>
                </c:pt>
                <c:pt idx="231">
                  <c:v>0.95499999999999996</c:v>
                </c:pt>
                <c:pt idx="232">
                  <c:v>0.95785714285714285</c:v>
                </c:pt>
                <c:pt idx="233">
                  <c:v>0.95428571428571429</c:v>
                </c:pt>
                <c:pt idx="234">
                  <c:v>0.95857142857142852</c:v>
                </c:pt>
                <c:pt idx="235">
                  <c:v>0.95142857142857129</c:v>
                </c:pt>
                <c:pt idx="236">
                  <c:v>0.95571428571428563</c:v>
                </c:pt>
                <c:pt idx="237">
                  <c:v>0.95285714285714285</c:v>
                </c:pt>
                <c:pt idx="238">
                  <c:v>0.95285714285714296</c:v>
                </c:pt>
                <c:pt idx="239">
                  <c:v>0.9464285714285714</c:v>
                </c:pt>
                <c:pt idx="240">
                  <c:v>0.94785714285714284</c:v>
                </c:pt>
                <c:pt idx="241">
                  <c:v>0.94071428571428573</c:v>
                </c:pt>
                <c:pt idx="242">
                  <c:v>0.94357142857142862</c:v>
                </c:pt>
                <c:pt idx="243">
                  <c:v>0.9364285714285715</c:v>
                </c:pt>
                <c:pt idx="244">
                  <c:v>0.9364285714285715</c:v>
                </c:pt>
                <c:pt idx="245">
                  <c:v>0.93285714285714294</c:v>
                </c:pt>
                <c:pt idx="246">
                  <c:v>0.93642857142857139</c:v>
                </c:pt>
                <c:pt idx="247">
                  <c:v>0.93214285714285705</c:v>
                </c:pt>
                <c:pt idx="248">
                  <c:v>0.93785714285714294</c:v>
                </c:pt>
                <c:pt idx="249">
                  <c:v>0.93142857142857149</c:v>
                </c:pt>
                <c:pt idx="250">
                  <c:v>0.93428571428571439</c:v>
                </c:pt>
                <c:pt idx="251">
                  <c:v>0.92857142857142871</c:v>
                </c:pt>
                <c:pt idx="252">
                  <c:v>0.92714285714285716</c:v>
                </c:pt>
                <c:pt idx="253">
                  <c:v>0.91857142857142848</c:v>
                </c:pt>
                <c:pt idx="254">
                  <c:v>0.91642857142857148</c:v>
                </c:pt>
                <c:pt idx="255">
                  <c:v>0.90142857142857147</c:v>
                </c:pt>
                <c:pt idx="256">
                  <c:v>0.89571428571428569</c:v>
                </c:pt>
                <c:pt idx="257">
                  <c:v>0.87857142857142867</c:v>
                </c:pt>
                <c:pt idx="258">
                  <c:v>0.86714285714285722</c:v>
                </c:pt>
                <c:pt idx="259">
                  <c:v>0.84357142857142864</c:v>
                </c:pt>
                <c:pt idx="260">
                  <c:v>0.8214285714285714</c:v>
                </c:pt>
                <c:pt idx="261">
                  <c:v>0.78857142857142848</c:v>
                </c:pt>
                <c:pt idx="262">
                  <c:v>0.76</c:v>
                </c:pt>
                <c:pt idx="263">
                  <c:v>0.72285714285714298</c:v>
                </c:pt>
                <c:pt idx="264">
                  <c:v>0.68785714285714294</c:v>
                </c:pt>
                <c:pt idx="265">
                  <c:v>0.64928571428571424</c:v>
                </c:pt>
                <c:pt idx="266">
                  <c:v>0.62071428571428577</c:v>
                </c:pt>
                <c:pt idx="267">
                  <c:v>0.59071428571428586</c:v>
                </c:pt>
                <c:pt idx="268">
                  <c:v>0.56928571428571428</c:v>
                </c:pt>
                <c:pt idx="269">
                  <c:v>0.55285714285714282</c:v>
                </c:pt>
                <c:pt idx="270">
                  <c:v>0.54214285714285715</c:v>
                </c:pt>
                <c:pt idx="271">
                  <c:v>0.53428571428571436</c:v>
                </c:pt>
                <c:pt idx="272">
                  <c:v>0.53071428571428569</c:v>
                </c:pt>
                <c:pt idx="273">
                  <c:v>0.52500000000000002</c:v>
                </c:pt>
                <c:pt idx="274">
                  <c:v>0.52285714285714291</c:v>
                </c:pt>
                <c:pt idx="275">
                  <c:v>0.52214285714285713</c:v>
                </c:pt>
                <c:pt idx="276">
                  <c:v>0.52</c:v>
                </c:pt>
                <c:pt idx="277">
                  <c:v>0.51500000000000001</c:v>
                </c:pt>
                <c:pt idx="278">
                  <c:v>0.5128571428571429</c:v>
                </c:pt>
                <c:pt idx="279">
                  <c:v>0.50928571428571423</c:v>
                </c:pt>
                <c:pt idx="280">
                  <c:v>0.51</c:v>
                </c:pt>
                <c:pt idx="281">
                  <c:v>0.50642857142857145</c:v>
                </c:pt>
                <c:pt idx="282">
                  <c:v>0.505</c:v>
                </c:pt>
                <c:pt idx="283">
                  <c:v>0.50142857142857145</c:v>
                </c:pt>
                <c:pt idx="284">
                  <c:v>0.50285714285714278</c:v>
                </c:pt>
                <c:pt idx="285">
                  <c:v>0.50071428571428567</c:v>
                </c:pt>
                <c:pt idx="286">
                  <c:v>0.5</c:v>
                </c:pt>
                <c:pt idx="287">
                  <c:v>0.49571428571428572</c:v>
                </c:pt>
                <c:pt idx="288">
                  <c:v>0.49785714285714283</c:v>
                </c:pt>
                <c:pt idx="289">
                  <c:v>0.49285714285714283</c:v>
                </c:pt>
                <c:pt idx="290">
                  <c:v>0.49285714285714288</c:v>
                </c:pt>
                <c:pt idx="291">
                  <c:v>0.49000000000000005</c:v>
                </c:pt>
                <c:pt idx="292">
                  <c:v>0.49071428571428571</c:v>
                </c:pt>
                <c:pt idx="293">
                  <c:v>0.48857142857142855</c:v>
                </c:pt>
                <c:pt idx="294">
                  <c:v>0.49071428571428571</c:v>
                </c:pt>
                <c:pt idx="295">
                  <c:v>0.4871428571428571</c:v>
                </c:pt>
                <c:pt idx="296">
                  <c:v>0.48928571428571427</c:v>
                </c:pt>
                <c:pt idx="297">
                  <c:v>0.48928571428571427</c:v>
                </c:pt>
                <c:pt idx="298">
                  <c:v>0.49071428571428577</c:v>
                </c:pt>
                <c:pt idx="299">
                  <c:v>0.48857142857142855</c:v>
                </c:pt>
                <c:pt idx="300">
                  <c:v>0.49000000000000005</c:v>
                </c:pt>
                <c:pt idx="301">
                  <c:v>0.48928571428571432</c:v>
                </c:pt>
                <c:pt idx="302">
                  <c:v>0.49142857142857149</c:v>
                </c:pt>
                <c:pt idx="303">
                  <c:v>0.49071428571428571</c:v>
                </c:pt>
                <c:pt idx="304">
                  <c:v>0.49142857142857144</c:v>
                </c:pt>
                <c:pt idx="305">
                  <c:v>0.48999999999999994</c:v>
                </c:pt>
                <c:pt idx="306">
                  <c:v>0.49071428571428566</c:v>
                </c:pt>
                <c:pt idx="307">
                  <c:v>0.48857142857142855</c:v>
                </c:pt>
                <c:pt idx="308">
                  <c:v>0.48857142857142855</c:v>
                </c:pt>
                <c:pt idx="309">
                  <c:v>0.4871428571428571</c:v>
                </c:pt>
                <c:pt idx="310">
                  <c:v>0.4871428571428571</c:v>
                </c:pt>
                <c:pt idx="311">
                  <c:v>0.48428571428571426</c:v>
                </c:pt>
                <c:pt idx="312">
                  <c:v>0.48428571428571426</c:v>
                </c:pt>
                <c:pt idx="313">
                  <c:v>0.48285714285714282</c:v>
                </c:pt>
                <c:pt idx="314">
                  <c:v>0.48428571428571426</c:v>
                </c:pt>
                <c:pt idx="315">
                  <c:v>0.48285714285714276</c:v>
                </c:pt>
                <c:pt idx="316">
                  <c:v>0.48357142857142854</c:v>
                </c:pt>
                <c:pt idx="317">
                  <c:v>0.48214285714285721</c:v>
                </c:pt>
                <c:pt idx="318">
                  <c:v>0.48499999999999999</c:v>
                </c:pt>
                <c:pt idx="319">
                  <c:v>0.48285714285714282</c:v>
                </c:pt>
                <c:pt idx="320">
                  <c:v>0.48571428571428577</c:v>
                </c:pt>
                <c:pt idx="321">
                  <c:v>0.48428571428571432</c:v>
                </c:pt>
                <c:pt idx="322">
                  <c:v>0.48357142857142854</c:v>
                </c:pt>
                <c:pt idx="323">
                  <c:v>0.48071428571428576</c:v>
                </c:pt>
                <c:pt idx="324">
                  <c:v>0.48142857142857137</c:v>
                </c:pt>
                <c:pt idx="325">
                  <c:v>0.47857142857142854</c:v>
                </c:pt>
                <c:pt idx="326">
                  <c:v>0.48071428571428576</c:v>
                </c:pt>
                <c:pt idx="327">
                  <c:v>0.47785714285714281</c:v>
                </c:pt>
                <c:pt idx="328">
                  <c:v>0.47785714285714281</c:v>
                </c:pt>
                <c:pt idx="329">
                  <c:v>0.47642857142857142</c:v>
                </c:pt>
                <c:pt idx="330">
                  <c:v>0.47857142857142859</c:v>
                </c:pt>
                <c:pt idx="331">
                  <c:v>0.47642857142857137</c:v>
                </c:pt>
                <c:pt idx="332">
                  <c:v>0.47785714285714281</c:v>
                </c:pt>
                <c:pt idx="333">
                  <c:v>0.47642857142857137</c:v>
                </c:pt>
                <c:pt idx="334">
                  <c:v>0.47785714285714287</c:v>
                </c:pt>
                <c:pt idx="335">
                  <c:v>0.47714285714285715</c:v>
                </c:pt>
                <c:pt idx="336">
                  <c:v>0.47785714285714287</c:v>
                </c:pt>
                <c:pt idx="337">
                  <c:v>0.47714285714285715</c:v>
                </c:pt>
                <c:pt idx="338">
                  <c:v>0.47714285714285715</c:v>
                </c:pt>
                <c:pt idx="339">
                  <c:v>0.47500000000000003</c:v>
                </c:pt>
                <c:pt idx="340">
                  <c:v>0.47499999999999998</c:v>
                </c:pt>
                <c:pt idx="341">
                  <c:v>0.47214285714285714</c:v>
                </c:pt>
                <c:pt idx="342">
                  <c:v>0.47214285714285709</c:v>
                </c:pt>
                <c:pt idx="343">
                  <c:v>0.47285714285714286</c:v>
                </c:pt>
                <c:pt idx="344">
                  <c:v>0.47142857142857142</c:v>
                </c:pt>
                <c:pt idx="345">
                  <c:v>0.4707142857142857</c:v>
                </c:pt>
                <c:pt idx="346">
                  <c:v>0.47142857142857147</c:v>
                </c:pt>
                <c:pt idx="347">
                  <c:v>0.47142857142857147</c:v>
                </c:pt>
                <c:pt idx="348">
                  <c:v>0.47357142857142859</c:v>
                </c:pt>
                <c:pt idx="349">
                  <c:v>0.47357142857142859</c:v>
                </c:pt>
                <c:pt idx="350">
                  <c:v>0.47142857142857142</c:v>
                </c:pt>
                <c:pt idx="351">
                  <c:v>0.47214285714285714</c:v>
                </c:pt>
                <c:pt idx="352">
                  <c:v>0.47499999999999998</c:v>
                </c:pt>
                <c:pt idx="353">
                  <c:v>0.47500000000000003</c:v>
                </c:pt>
                <c:pt idx="354">
                  <c:v>0.4757142857142857</c:v>
                </c:pt>
                <c:pt idx="355">
                  <c:v>0.47428571428571431</c:v>
                </c:pt>
                <c:pt idx="356">
                  <c:v>0.47571428571428565</c:v>
                </c:pt>
                <c:pt idx="357">
                  <c:v>0.47642857142857142</c:v>
                </c:pt>
                <c:pt idx="358">
                  <c:v>0.47642857142857148</c:v>
                </c:pt>
                <c:pt idx="359">
                  <c:v>0.4757142857142857</c:v>
                </c:pt>
                <c:pt idx="360">
                  <c:v>0.47357142857142859</c:v>
                </c:pt>
                <c:pt idx="361">
                  <c:v>0.4707142857142857</c:v>
                </c:pt>
                <c:pt idx="362">
                  <c:v>0.47357142857142848</c:v>
                </c:pt>
                <c:pt idx="363">
                  <c:v>0.47214285714285714</c:v>
                </c:pt>
                <c:pt idx="364">
                  <c:v>0.4707142857142857</c:v>
                </c:pt>
                <c:pt idx="365">
                  <c:v>0.47142857142857142</c:v>
                </c:pt>
                <c:pt idx="366">
                  <c:v>0.46928571428571431</c:v>
                </c:pt>
                <c:pt idx="367">
                  <c:v>0.46999999999999992</c:v>
                </c:pt>
                <c:pt idx="368">
                  <c:v>0.47428571428571431</c:v>
                </c:pt>
                <c:pt idx="369">
                  <c:v>0.47214285714285714</c:v>
                </c:pt>
                <c:pt idx="370">
                  <c:v>0.4707142857142857</c:v>
                </c:pt>
                <c:pt idx="371">
                  <c:v>0.47357142857142859</c:v>
                </c:pt>
                <c:pt idx="372">
                  <c:v>0.47357142857142859</c:v>
                </c:pt>
                <c:pt idx="373">
                  <c:v>0.47428571428571425</c:v>
                </c:pt>
                <c:pt idx="374">
                  <c:v>0.47642857142857137</c:v>
                </c:pt>
                <c:pt idx="375">
                  <c:v>0.47214285714285709</c:v>
                </c:pt>
                <c:pt idx="376">
                  <c:v>0.47214285714285714</c:v>
                </c:pt>
                <c:pt idx="377">
                  <c:v>0.47285714285714292</c:v>
                </c:pt>
                <c:pt idx="378">
                  <c:v>0.47142857142857142</c:v>
                </c:pt>
                <c:pt idx="379">
                  <c:v>0.47071428571428564</c:v>
                </c:pt>
                <c:pt idx="380">
                  <c:v>0.47357142857142859</c:v>
                </c:pt>
                <c:pt idx="381">
                  <c:v>0.47142857142857142</c:v>
                </c:pt>
                <c:pt idx="382">
                  <c:v>0.47214285714285709</c:v>
                </c:pt>
                <c:pt idx="383">
                  <c:v>0.47285714285714281</c:v>
                </c:pt>
                <c:pt idx="384">
                  <c:v>0.47285714285714281</c:v>
                </c:pt>
                <c:pt idx="385">
                  <c:v>0.47357142857142859</c:v>
                </c:pt>
                <c:pt idx="386">
                  <c:v>0.47642857142857148</c:v>
                </c:pt>
                <c:pt idx="387">
                  <c:v>0.47500000000000003</c:v>
                </c:pt>
                <c:pt idx="388">
                  <c:v>0.47357142857142864</c:v>
                </c:pt>
                <c:pt idx="389">
                  <c:v>0.47714285714285715</c:v>
                </c:pt>
                <c:pt idx="390">
                  <c:v>0.4771428571428572</c:v>
                </c:pt>
                <c:pt idx="391">
                  <c:v>0.47857142857142854</c:v>
                </c:pt>
                <c:pt idx="392">
                  <c:v>0.48142857142857143</c:v>
                </c:pt>
                <c:pt idx="393">
                  <c:v>0.48071428571428576</c:v>
                </c:pt>
                <c:pt idx="394">
                  <c:v>0.47999999999999993</c:v>
                </c:pt>
                <c:pt idx="395">
                  <c:v>0.48428571428571415</c:v>
                </c:pt>
                <c:pt idx="396">
                  <c:v>0.48357142857142854</c:v>
                </c:pt>
                <c:pt idx="397">
                  <c:v>0.48571428571428571</c:v>
                </c:pt>
                <c:pt idx="398">
                  <c:v>0.48785714285714288</c:v>
                </c:pt>
                <c:pt idx="399">
                  <c:v>0.48857142857142855</c:v>
                </c:pt>
                <c:pt idx="400">
                  <c:v>0.48857142857142855</c:v>
                </c:pt>
                <c:pt idx="401">
                  <c:v>0.49071428571428571</c:v>
                </c:pt>
                <c:pt idx="402">
                  <c:v>0.49071428571428566</c:v>
                </c:pt>
                <c:pt idx="403">
                  <c:v>0.4921428571428571</c:v>
                </c:pt>
                <c:pt idx="404">
                  <c:v>0.49357142857142849</c:v>
                </c:pt>
                <c:pt idx="405">
                  <c:v>0.49428571428571427</c:v>
                </c:pt>
                <c:pt idx="406">
                  <c:v>0.4921428571428571</c:v>
                </c:pt>
                <c:pt idx="407">
                  <c:v>0.49214285714285705</c:v>
                </c:pt>
                <c:pt idx="408">
                  <c:v>0.49142857142857144</c:v>
                </c:pt>
                <c:pt idx="409">
                  <c:v>0.495</c:v>
                </c:pt>
                <c:pt idx="410">
                  <c:v>0.49357142857142849</c:v>
                </c:pt>
                <c:pt idx="411">
                  <c:v>0.49285714285714283</c:v>
                </c:pt>
                <c:pt idx="412">
                  <c:v>0.49071428571428571</c:v>
                </c:pt>
                <c:pt idx="413">
                  <c:v>0.49142857142857138</c:v>
                </c:pt>
                <c:pt idx="414">
                  <c:v>0.49071428571428571</c:v>
                </c:pt>
                <c:pt idx="415">
                  <c:v>0.49357142857142849</c:v>
                </c:pt>
                <c:pt idx="416">
                  <c:v>0.48928571428571427</c:v>
                </c:pt>
                <c:pt idx="417">
                  <c:v>0.49142857142857144</c:v>
                </c:pt>
                <c:pt idx="418">
                  <c:v>0.48857142857142855</c:v>
                </c:pt>
                <c:pt idx="419">
                  <c:v>0.49000000000000005</c:v>
                </c:pt>
                <c:pt idx="420">
                  <c:v>0.48857142857142855</c:v>
                </c:pt>
                <c:pt idx="421">
                  <c:v>0.49071428571428571</c:v>
                </c:pt>
                <c:pt idx="422">
                  <c:v>0.48857142857142855</c:v>
                </c:pt>
                <c:pt idx="423">
                  <c:v>0.49142857142857144</c:v>
                </c:pt>
                <c:pt idx="424">
                  <c:v>0.48928571428571427</c:v>
                </c:pt>
                <c:pt idx="425">
                  <c:v>0.4921428571428571</c:v>
                </c:pt>
                <c:pt idx="426">
                  <c:v>0.48928571428571427</c:v>
                </c:pt>
                <c:pt idx="427">
                  <c:v>0.4921428571428571</c:v>
                </c:pt>
                <c:pt idx="428">
                  <c:v>0.49071428571428566</c:v>
                </c:pt>
                <c:pt idx="429">
                  <c:v>0.49142857142857149</c:v>
                </c:pt>
                <c:pt idx="430">
                  <c:v>0.49142857142857149</c:v>
                </c:pt>
                <c:pt idx="431">
                  <c:v>0.49357142857142861</c:v>
                </c:pt>
                <c:pt idx="432">
                  <c:v>0.49071428571428571</c:v>
                </c:pt>
                <c:pt idx="433">
                  <c:v>0.49357142857142861</c:v>
                </c:pt>
                <c:pt idx="434">
                  <c:v>0.49071428571428571</c:v>
                </c:pt>
                <c:pt idx="435">
                  <c:v>0.49285714285714283</c:v>
                </c:pt>
                <c:pt idx="436">
                  <c:v>0.49142857142857144</c:v>
                </c:pt>
                <c:pt idx="437">
                  <c:v>0.4921428571428571</c:v>
                </c:pt>
                <c:pt idx="438">
                  <c:v>0.48999999999999994</c:v>
                </c:pt>
                <c:pt idx="439">
                  <c:v>0.49071428571428566</c:v>
                </c:pt>
                <c:pt idx="440">
                  <c:v>0.48928571428571421</c:v>
                </c:pt>
                <c:pt idx="441">
                  <c:v>0.49357142857142861</c:v>
                </c:pt>
                <c:pt idx="442">
                  <c:v>0.49142857142857149</c:v>
                </c:pt>
                <c:pt idx="443">
                  <c:v>0.49285714285714288</c:v>
                </c:pt>
                <c:pt idx="444">
                  <c:v>0.49000000000000005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F5FC-44BF-8114-8EEADDD29DBA}"/>
            </c:ext>
          </c:extLst>
        </c:ser>
        <c:ser>
          <c:idx val="1"/>
          <c:order val="1"/>
          <c:tx>
            <c:v>Kalflex 16 (DINP)</c:v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421"/>
              <c:layout>
                <c:manualLayout>
                  <c:x val="-0.16072439162422192"/>
                  <c:y val="-5.068006345341880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ES"/>
                </a:p>
              </c:txPr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130738963232312"/>
                      <c:h val="4.939625797361219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F5FC-44BF-8114-8EEADDD29DB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'[Curva absorción DUP.xlsx]DINP'!$A$2:$A$452</c:f>
              <c:numCache>
                <c:formatCode>General</c:formatCode>
                <c:ptCount val="451"/>
                <c:pt idx="0">
                  <c:v>0</c:v>
                </c:pt>
                <c:pt idx="1">
                  <c:v>0.03</c:v>
                </c:pt>
                <c:pt idx="2">
                  <c:v>7.0000000000000007E-2</c:v>
                </c:pt>
                <c:pt idx="3">
                  <c:v>0.1</c:v>
                </c:pt>
                <c:pt idx="4">
                  <c:v>0.13</c:v>
                </c:pt>
                <c:pt idx="5">
                  <c:v>0.17</c:v>
                </c:pt>
                <c:pt idx="6">
                  <c:v>0.2</c:v>
                </c:pt>
                <c:pt idx="7">
                  <c:v>0.23</c:v>
                </c:pt>
                <c:pt idx="8">
                  <c:v>0.27</c:v>
                </c:pt>
                <c:pt idx="9">
                  <c:v>0.3</c:v>
                </c:pt>
                <c:pt idx="10">
                  <c:v>0.33</c:v>
                </c:pt>
                <c:pt idx="11">
                  <c:v>0.37</c:v>
                </c:pt>
                <c:pt idx="12">
                  <c:v>0.4</c:v>
                </c:pt>
                <c:pt idx="13">
                  <c:v>0.43</c:v>
                </c:pt>
                <c:pt idx="14">
                  <c:v>0.47</c:v>
                </c:pt>
                <c:pt idx="15">
                  <c:v>0.5</c:v>
                </c:pt>
                <c:pt idx="16">
                  <c:v>0.53</c:v>
                </c:pt>
                <c:pt idx="17">
                  <c:v>0.56999999999999995</c:v>
                </c:pt>
                <c:pt idx="18">
                  <c:v>0.6</c:v>
                </c:pt>
                <c:pt idx="19">
                  <c:v>0.63</c:v>
                </c:pt>
                <c:pt idx="20">
                  <c:v>0.67</c:v>
                </c:pt>
                <c:pt idx="21">
                  <c:v>0.7</c:v>
                </c:pt>
                <c:pt idx="22">
                  <c:v>0.73</c:v>
                </c:pt>
                <c:pt idx="23">
                  <c:v>0.77</c:v>
                </c:pt>
                <c:pt idx="24">
                  <c:v>0.8</c:v>
                </c:pt>
                <c:pt idx="25">
                  <c:v>0.83</c:v>
                </c:pt>
                <c:pt idx="26">
                  <c:v>0.87</c:v>
                </c:pt>
                <c:pt idx="27">
                  <c:v>0.9</c:v>
                </c:pt>
                <c:pt idx="28">
                  <c:v>0.93</c:v>
                </c:pt>
                <c:pt idx="29">
                  <c:v>0.97</c:v>
                </c:pt>
                <c:pt idx="30">
                  <c:v>1</c:v>
                </c:pt>
                <c:pt idx="31">
                  <c:v>1.03</c:v>
                </c:pt>
                <c:pt idx="32">
                  <c:v>1.07</c:v>
                </c:pt>
                <c:pt idx="33">
                  <c:v>1.1000000000000001</c:v>
                </c:pt>
                <c:pt idx="34">
                  <c:v>1.1299999999999999</c:v>
                </c:pt>
                <c:pt idx="35">
                  <c:v>1.17</c:v>
                </c:pt>
                <c:pt idx="36">
                  <c:v>1.2</c:v>
                </c:pt>
                <c:pt idx="37">
                  <c:v>1.23</c:v>
                </c:pt>
                <c:pt idx="38">
                  <c:v>1.27</c:v>
                </c:pt>
                <c:pt idx="39">
                  <c:v>1.3</c:v>
                </c:pt>
                <c:pt idx="40">
                  <c:v>1.33</c:v>
                </c:pt>
                <c:pt idx="41">
                  <c:v>1.37</c:v>
                </c:pt>
                <c:pt idx="42">
                  <c:v>1.4</c:v>
                </c:pt>
                <c:pt idx="43">
                  <c:v>1.43</c:v>
                </c:pt>
                <c:pt idx="44">
                  <c:v>1.47</c:v>
                </c:pt>
                <c:pt idx="45">
                  <c:v>1.5</c:v>
                </c:pt>
                <c:pt idx="46">
                  <c:v>1.53</c:v>
                </c:pt>
                <c:pt idx="47">
                  <c:v>1.57</c:v>
                </c:pt>
                <c:pt idx="48">
                  <c:v>1.6</c:v>
                </c:pt>
                <c:pt idx="49">
                  <c:v>1.63</c:v>
                </c:pt>
                <c:pt idx="50">
                  <c:v>1.67</c:v>
                </c:pt>
                <c:pt idx="51">
                  <c:v>1.7</c:v>
                </c:pt>
                <c:pt idx="52">
                  <c:v>1.73</c:v>
                </c:pt>
                <c:pt idx="53">
                  <c:v>1.77</c:v>
                </c:pt>
                <c:pt idx="54">
                  <c:v>1.8</c:v>
                </c:pt>
                <c:pt idx="55">
                  <c:v>1.83</c:v>
                </c:pt>
                <c:pt idx="56">
                  <c:v>1.87</c:v>
                </c:pt>
                <c:pt idx="57">
                  <c:v>1.9</c:v>
                </c:pt>
                <c:pt idx="58">
                  <c:v>1.93</c:v>
                </c:pt>
                <c:pt idx="59">
                  <c:v>1.97</c:v>
                </c:pt>
                <c:pt idx="60">
                  <c:v>2</c:v>
                </c:pt>
                <c:pt idx="61">
                  <c:v>2.0299999999999998</c:v>
                </c:pt>
                <c:pt idx="62">
                  <c:v>2.0699999999999998</c:v>
                </c:pt>
                <c:pt idx="63">
                  <c:v>2.1</c:v>
                </c:pt>
                <c:pt idx="64">
                  <c:v>2.13</c:v>
                </c:pt>
                <c:pt idx="65">
                  <c:v>2.17</c:v>
                </c:pt>
                <c:pt idx="66">
                  <c:v>2.2000000000000002</c:v>
                </c:pt>
                <c:pt idx="67">
                  <c:v>2.23</c:v>
                </c:pt>
                <c:pt idx="68">
                  <c:v>2.27</c:v>
                </c:pt>
                <c:pt idx="69">
                  <c:v>2.2999999999999998</c:v>
                </c:pt>
                <c:pt idx="70">
                  <c:v>2.33</c:v>
                </c:pt>
                <c:pt idx="71">
                  <c:v>2.37</c:v>
                </c:pt>
                <c:pt idx="72">
                  <c:v>2.4</c:v>
                </c:pt>
                <c:pt idx="73">
                  <c:v>2.4300000000000002</c:v>
                </c:pt>
                <c:pt idx="74">
                  <c:v>2.4700000000000002</c:v>
                </c:pt>
                <c:pt idx="75">
                  <c:v>2.5</c:v>
                </c:pt>
                <c:pt idx="76">
                  <c:v>2.5299999999999998</c:v>
                </c:pt>
                <c:pt idx="77">
                  <c:v>2.57</c:v>
                </c:pt>
                <c:pt idx="78">
                  <c:v>2.6</c:v>
                </c:pt>
                <c:pt idx="79">
                  <c:v>2.63</c:v>
                </c:pt>
                <c:pt idx="80">
                  <c:v>2.67</c:v>
                </c:pt>
                <c:pt idx="81">
                  <c:v>2.7</c:v>
                </c:pt>
                <c:pt idx="82">
                  <c:v>2.73</c:v>
                </c:pt>
                <c:pt idx="83">
                  <c:v>2.77</c:v>
                </c:pt>
                <c:pt idx="84">
                  <c:v>2.8</c:v>
                </c:pt>
                <c:pt idx="85">
                  <c:v>2.83</c:v>
                </c:pt>
                <c:pt idx="86">
                  <c:v>2.87</c:v>
                </c:pt>
                <c:pt idx="87">
                  <c:v>2.9</c:v>
                </c:pt>
                <c:pt idx="88">
                  <c:v>2.93</c:v>
                </c:pt>
                <c:pt idx="89">
                  <c:v>2.97</c:v>
                </c:pt>
                <c:pt idx="90">
                  <c:v>3</c:v>
                </c:pt>
                <c:pt idx="91">
                  <c:v>3.03</c:v>
                </c:pt>
                <c:pt idx="92">
                  <c:v>3.07</c:v>
                </c:pt>
                <c:pt idx="93">
                  <c:v>3.1</c:v>
                </c:pt>
                <c:pt idx="94">
                  <c:v>3.13</c:v>
                </c:pt>
                <c:pt idx="95">
                  <c:v>3.17</c:v>
                </c:pt>
                <c:pt idx="96">
                  <c:v>3.2</c:v>
                </c:pt>
                <c:pt idx="97">
                  <c:v>3.23</c:v>
                </c:pt>
                <c:pt idx="98">
                  <c:v>3.27</c:v>
                </c:pt>
                <c:pt idx="99">
                  <c:v>3.3</c:v>
                </c:pt>
                <c:pt idx="100">
                  <c:v>3.33</c:v>
                </c:pt>
                <c:pt idx="101">
                  <c:v>3.37</c:v>
                </c:pt>
                <c:pt idx="102">
                  <c:v>3.4</c:v>
                </c:pt>
                <c:pt idx="103">
                  <c:v>3.43</c:v>
                </c:pt>
                <c:pt idx="104">
                  <c:v>3.47</c:v>
                </c:pt>
                <c:pt idx="105">
                  <c:v>3.5</c:v>
                </c:pt>
                <c:pt idx="106">
                  <c:v>3.53</c:v>
                </c:pt>
                <c:pt idx="107">
                  <c:v>3.57</c:v>
                </c:pt>
                <c:pt idx="108">
                  <c:v>3.6</c:v>
                </c:pt>
                <c:pt idx="109">
                  <c:v>3.63</c:v>
                </c:pt>
                <c:pt idx="110">
                  <c:v>3.67</c:v>
                </c:pt>
                <c:pt idx="111">
                  <c:v>3.7</c:v>
                </c:pt>
                <c:pt idx="112">
                  <c:v>3.73</c:v>
                </c:pt>
                <c:pt idx="113">
                  <c:v>3.77</c:v>
                </c:pt>
                <c:pt idx="114">
                  <c:v>3.8</c:v>
                </c:pt>
                <c:pt idx="115">
                  <c:v>3.83</c:v>
                </c:pt>
                <c:pt idx="116">
                  <c:v>3.87</c:v>
                </c:pt>
                <c:pt idx="117">
                  <c:v>3.9</c:v>
                </c:pt>
                <c:pt idx="118">
                  <c:v>3.93</c:v>
                </c:pt>
                <c:pt idx="119">
                  <c:v>3.97</c:v>
                </c:pt>
                <c:pt idx="120">
                  <c:v>4</c:v>
                </c:pt>
                <c:pt idx="121">
                  <c:v>4.03</c:v>
                </c:pt>
                <c:pt idx="122">
                  <c:v>4.07</c:v>
                </c:pt>
                <c:pt idx="123">
                  <c:v>4.0999999999999996</c:v>
                </c:pt>
                <c:pt idx="124">
                  <c:v>4.13</c:v>
                </c:pt>
                <c:pt idx="125">
                  <c:v>4.17</c:v>
                </c:pt>
                <c:pt idx="126">
                  <c:v>4.2</c:v>
                </c:pt>
                <c:pt idx="127">
                  <c:v>4.2300000000000004</c:v>
                </c:pt>
                <c:pt idx="128">
                  <c:v>4.2699999999999996</c:v>
                </c:pt>
                <c:pt idx="129">
                  <c:v>4.3</c:v>
                </c:pt>
                <c:pt idx="130">
                  <c:v>4.33</c:v>
                </c:pt>
                <c:pt idx="131">
                  <c:v>4.37</c:v>
                </c:pt>
                <c:pt idx="132">
                  <c:v>4.4000000000000004</c:v>
                </c:pt>
                <c:pt idx="133">
                  <c:v>4.43</c:v>
                </c:pt>
                <c:pt idx="134">
                  <c:v>4.47</c:v>
                </c:pt>
                <c:pt idx="135">
                  <c:v>4.5</c:v>
                </c:pt>
                <c:pt idx="136">
                  <c:v>4.53</c:v>
                </c:pt>
                <c:pt idx="137">
                  <c:v>4.57</c:v>
                </c:pt>
                <c:pt idx="138">
                  <c:v>4.5999999999999996</c:v>
                </c:pt>
                <c:pt idx="139">
                  <c:v>4.63</c:v>
                </c:pt>
                <c:pt idx="140">
                  <c:v>4.67</c:v>
                </c:pt>
                <c:pt idx="141">
                  <c:v>4.7</c:v>
                </c:pt>
                <c:pt idx="142">
                  <c:v>4.7300000000000004</c:v>
                </c:pt>
                <c:pt idx="143">
                  <c:v>4.7699999999999996</c:v>
                </c:pt>
                <c:pt idx="144">
                  <c:v>4.8</c:v>
                </c:pt>
                <c:pt idx="145">
                  <c:v>4.83</c:v>
                </c:pt>
                <c:pt idx="146">
                  <c:v>4.87</c:v>
                </c:pt>
                <c:pt idx="147">
                  <c:v>4.9000000000000004</c:v>
                </c:pt>
                <c:pt idx="148">
                  <c:v>4.93</c:v>
                </c:pt>
                <c:pt idx="149">
                  <c:v>4.97</c:v>
                </c:pt>
                <c:pt idx="150">
                  <c:v>5</c:v>
                </c:pt>
                <c:pt idx="151">
                  <c:v>5.03</c:v>
                </c:pt>
                <c:pt idx="152">
                  <c:v>5.07</c:v>
                </c:pt>
                <c:pt idx="153">
                  <c:v>5.0999999999999996</c:v>
                </c:pt>
                <c:pt idx="154">
                  <c:v>5.13</c:v>
                </c:pt>
                <c:pt idx="155">
                  <c:v>5.17</c:v>
                </c:pt>
                <c:pt idx="156">
                  <c:v>5.2</c:v>
                </c:pt>
                <c:pt idx="157">
                  <c:v>5.23</c:v>
                </c:pt>
                <c:pt idx="158">
                  <c:v>5.27</c:v>
                </c:pt>
                <c:pt idx="159">
                  <c:v>5.3</c:v>
                </c:pt>
                <c:pt idx="160">
                  <c:v>5.33</c:v>
                </c:pt>
                <c:pt idx="161">
                  <c:v>5.37</c:v>
                </c:pt>
                <c:pt idx="162">
                  <c:v>5.4</c:v>
                </c:pt>
                <c:pt idx="163">
                  <c:v>5.43</c:v>
                </c:pt>
                <c:pt idx="164">
                  <c:v>5.47</c:v>
                </c:pt>
                <c:pt idx="165">
                  <c:v>5.5</c:v>
                </c:pt>
                <c:pt idx="166">
                  <c:v>5.53</c:v>
                </c:pt>
                <c:pt idx="167">
                  <c:v>5.57</c:v>
                </c:pt>
                <c:pt idx="168">
                  <c:v>5.6</c:v>
                </c:pt>
                <c:pt idx="169">
                  <c:v>5.63</c:v>
                </c:pt>
                <c:pt idx="170">
                  <c:v>5.67</c:v>
                </c:pt>
                <c:pt idx="171">
                  <c:v>5.7</c:v>
                </c:pt>
                <c:pt idx="172">
                  <c:v>5.73</c:v>
                </c:pt>
                <c:pt idx="173">
                  <c:v>5.77</c:v>
                </c:pt>
                <c:pt idx="174">
                  <c:v>5.8</c:v>
                </c:pt>
                <c:pt idx="175">
                  <c:v>5.83</c:v>
                </c:pt>
                <c:pt idx="176">
                  <c:v>5.87</c:v>
                </c:pt>
                <c:pt idx="177">
                  <c:v>5.9</c:v>
                </c:pt>
                <c:pt idx="178">
                  <c:v>5.93</c:v>
                </c:pt>
                <c:pt idx="179">
                  <c:v>5.97</c:v>
                </c:pt>
                <c:pt idx="180">
                  <c:v>6</c:v>
                </c:pt>
                <c:pt idx="181">
                  <c:v>6.03</c:v>
                </c:pt>
                <c:pt idx="182">
                  <c:v>6.07</c:v>
                </c:pt>
                <c:pt idx="183">
                  <c:v>6.1</c:v>
                </c:pt>
                <c:pt idx="184">
                  <c:v>6.13</c:v>
                </c:pt>
                <c:pt idx="185">
                  <c:v>6.17</c:v>
                </c:pt>
                <c:pt idx="186">
                  <c:v>6.2</c:v>
                </c:pt>
                <c:pt idx="187">
                  <c:v>6.23</c:v>
                </c:pt>
                <c:pt idx="188">
                  <c:v>6.27</c:v>
                </c:pt>
                <c:pt idx="189">
                  <c:v>6.3</c:v>
                </c:pt>
                <c:pt idx="190">
                  <c:v>6.33</c:v>
                </c:pt>
                <c:pt idx="191">
                  <c:v>6.37</c:v>
                </c:pt>
                <c:pt idx="192">
                  <c:v>6.4</c:v>
                </c:pt>
                <c:pt idx="193">
                  <c:v>6.43</c:v>
                </c:pt>
                <c:pt idx="194">
                  <c:v>6.47</c:v>
                </c:pt>
                <c:pt idx="195">
                  <c:v>6.5</c:v>
                </c:pt>
                <c:pt idx="196">
                  <c:v>6.53</c:v>
                </c:pt>
                <c:pt idx="197">
                  <c:v>6.57</c:v>
                </c:pt>
                <c:pt idx="198">
                  <c:v>6.6</c:v>
                </c:pt>
                <c:pt idx="199">
                  <c:v>6.63</c:v>
                </c:pt>
                <c:pt idx="200">
                  <c:v>6.67</c:v>
                </c:pt>
                <c:pt idx="201">
                  <c:v>6.7</c:v>
                </c:pt>
                <c:pt idx="202">
                  <c:v>6.73</c:v>
                </c:pt>
                <c:pt idx="203">
                  <c:v>6.77</c:v>
                </c:pt>
                <c:pt idx="204">
                  <c:v>6.8</c:v>
                </c:pt>
                <c:pt idx="205">
                  <c:v>6.83</c:v>
                </c:pt>
                <c:pt idx="206">
                  <c:v>6.87</c:v>
                </c:pt>
                <c:pt idx="207">
                  <c:v>6.9</c:v>
                </c:pt>
                <c:pt idx="208">
                  <c:v>6.93</c:v>
                </c:pt>
                <c:pt idx="209">
                  <c:v>6.97</c:v>
                </c:pt>
                <c:pt idx="210">
                  <c:v>7</c:v>
                </c:pt>
                <c:pt idx="211">
                  <c:v>7.03</c:v>
                </c:pt>
                <c:pt idx="212">
                  <c:v>7.07</c:v>
                </c:pt>
                <c:pt idx="213">
                  <c:v>7.1</c:v>
                </c:pt>
                <c:pt idx="214">
                  <c:v>7.13</c:v>
                </c:pt>
                <c:pt idx="215">
                  <c:v>7.17</c:v>
                </c:pt>
                <c:pt idx="216">
                  <c:v>7.2</c:v>
                </c:pt>
                <c:pt idx="217">
                  <c:v>7.23</c:v>
                </c:pt>
                <c:pt idx="218">
                  <c:v>7.27</c:v>
                </c:pt>
                <c:pt idx="219">
                  <c:v>7.3</c:v>
                </c:pt>
                <c:pt idx="220">
                  <c:v>7.33</c:v>
                </c:pt>
                <c:pt idx="221">
                  <c:v>7.37</c:v>
                </c:pt>
                <c:pt idx="222">
                  <c:v>7.4</c:v>
                </c:pt>
                <c:pt idx="223">
                  <c:v>7.43</c:v>
                </c:pt>
                <c:pt idx="224">
                  <c:v>7.47</c:v>
                </c:pt>
                <c:pt idx="225">
                  <c:v>7.5</c:v>
                </c:pt>
                <c:pt idx="226">
                  <c:v>7.53</c:v>
                </c:pt>
                <c:pt idx="227">
                  <c:v>7.57</c:v>
                </c:pt>
                <c:pt idx="228">
                  <c:v>7.6</c:v>
                </c:pt>
                <c:pt idx="229">
                  <c:v>7.63</c:v>
                </c:pt>
                <c:pt idx="230">
                  <c:v>7.67</c:v>
                </c:pt>
                <c:pt idx="231">
                  <c:v>7.7</c:v>
                </c:pt>
                <c:pt idx="232">
                  <c:v>7.73</c:v>
                </c:pt>
                <c:pt idx="233">
                  <c:v>7.77</c:v>
                </c:pt>
                <c:pt idx="234">
                  <c:v>7.8</c:v>
                </c:pt>
                <c:pt idx="235">
                  <c:v>7.83</c:v>
                </c:pt>
                <c:pt idx="236">
                  <c:v>7.87</c:v>
                </c:pt>
                <c:pt idx="237">
                  <c:v>7.9</c:v>
                </c:pt>
                <c:pt idx="238">
                  <c:v>7.93</c:v>
                </c:pt>
                <c:pt idx="239">
                  <c:v>7.97</c:v>
                </c:pt>
                <c:pt idx="240">
                  <c:v>8</c:v>
                </c:pt>
                <c:pt idx="241">
                  <c:v>8.0299999999999994</c:v>
                </c:pt>
                <c:pt idx="242">
                  <c:v>8.07</c:v>
                </c:pt>
                <c:pt idx="243">
                  <c:v>8.1</c:v>
                </c:pt>
                <c:pt idx="244">
                  <c:v>8.1300000000000008</c:v>
                </c:pt>
                <c:pt idx="245">
                  <c:v>8.17</c:v>
                </c:pt>
                <c:pt idx="246">
                  <c:v>8.1999999999999993</c:v>
                </c:pt>
                <c:pt idx="247">
                  <c:v>8.23</c:v>
                </c:pt>
                <c:pt idx="248">
                  <c:v>8.27</c:v>
                </c:pt>
                <c:pt idx="249">
                  <c:v>8.3000000000000007</c:v>
                </c:pt>
                <c:pt idx="250">
                  <c:v>8.33</c:v>
                </c:pt>
                <c:pt idx="251">
                  <c:v>8.3699999999999992</c:v>
                </c:pt>
                <c:pt idx="252">
                  <c:v>8.4</c:v>
                </c:pt>
                <c:pt idx="253">
                  <c:v>8.43</c:v>
                </c:pt>
                <c:pt idx="254">
                  <c:v>8.4700000000000006</c:v>
                </c:pt>
                <c:pt idx="255">
                  <c:v>8.5</c:v>
                </c:pt>
                <c:pt idx="256">
                  <c:v>8.5299999999999994</c:v>
                </c:pt>
                <c:pt idx="257">
                  <c:v>8.57</c:v>
                </c:pt>
                <c:pt idx="258">
                  <c:v>8.6</c:v>
                </c:pt>
                <c:pt idx="259">
                  <c:v>8.6300000000000008</c:v>
                </c:pt>
                <c:pt idx="260">
                  <c:v>8.67</c:v>
                </c:pt>
                <c:pt idx="261">
                  <c:v>8.6999999999999993</c:v>
                </c:pt>
                <c:pt idx="262">
                  <c:v>8.73</c:v>
                </c:pt>
                <c:pt idx="263">
                  <c:v>8.77</c:v>
                </c:pt>
                <c:pt idx="264">
                  <c:v>8.8000000000000007</c:v>
                </c:pt>
                <c:pt idx="265">
                  <c:v>8.83</c:v>
                </c:pt>
                <c:pt idx="266">
                  <c:v>8.8699999999999992</c:v>
                </c:pt>
                <c:pt idx="267">
                  <c:v>8.9</c:v>
                </c:pt>
                <c:pt idx="268">
                  <c:v>8.93</c:v>
                </c:pt>
                <c:pt idx="269">
                  <c:v>8.9700000000000006</c:v>
                </c:pt>
                <c:pt idx="270">
                  <c:v>9</c:v>
                </c:pt>
                <c:pt idx="271">
                  <c:v>9.0299999999999994</c:v>
                </c:pt>
                <c:pt idx="272">
                  <c:v>9.07</c:v>
                </c:pt>
                <c:pt idx="273">
                  <c:v>9.1</c:v>
                </c:pt>
                <c:pt idx="274">
                  <c:v>9.1300000000000008</c:v>
                </c:pt>
                <c:pt idx="275">
                  <c:v>9.17</c:v>
                </c:pt>
                <c:pt idx="276">
                  <c:v>9.1999999999999993</c:v>
                </c:pt>
                <c:pt idx="277">
                  <c:v>9.23</c:v>
                </c:pt>
                <c:pt idx="278">
                  <c:v>9.27</c:v>
                </c:pt>
                <c:pt idx="279">
                  <c:v>9.3000000000000007</c:v>
                </c:pt>
                <c:pt idx="280">
                  <c:v>9.33</c:v>
                </c:pt>
                <c:pt idx="281">
                  <c:v>9.3699999999999992</c:v>
                </c:pt>
                <c:pt idx="282">
                  <c:v>9.4</c:v>
                </c:pt>
                <c:pt idx="283">
                  <c:v>9.43</c:v>
                </c:pt>
                <c:pt idx="284">
                  <c:v>9.4700000000000006</c:v>
                </c:pt>
                <c:pt idx="285">
                  <c:v>9.5</c:v>
                </c:pt>
                <c:pt idx="286">
                  <c:v>9.5299999999999994</c:v>
                </c:pt>
                <c:pt idx="287">
                  <c:v>9.57</c:v>
                </c:pt>
                <c:pt idx="288">
                  <c:v>9.6</c:v>
                </c:pt>
                <c:pt idx="289">
                  <c:v>9.6300000000000008</c:v>
                </c:pt>
                <c:pt idx="290">
                  <c:v>9.67</c:v>
                </c:pt>
                <c:pt idx="291">
                  <c:v>9.6999999999999993</c:v>
                </c:pt>
                <c:pt idx="292">
                  <c:v>9.73</c:v>
                </c:pt>
                <c:pt idx="293">
                  <c:v>9.77</c:v>
                </c:pt>
                <c:pt idx="294">
                  <c:v>9.8000000000000007</c:v>
                </c:pt>
                <c:pt idx="295">
                  <c:v>9.83</c:v>
                </c:pt>
                <c:pt idx="296">
                  <c:v>9.8699999999999992</c:v>
                </c:pt>
                <c:pt idx="297">
                  <c:v>9.9</c:v>
                </c:pt>
                <c:pt idx="298">
                  <c:v>9.93</c:v>
                </c:pt>
                <c:pt idx="299">
                  <c:v>9.9700000000000006</c:v>
                </c:pt>
                <c:pt idx="300">
                  <c:v>10</c:v>
                </c:pt>
                <c:pt idx="301">
                  <c:v>10.029999999999999</c:v>
                </c:pt>
                <c:pt idx="302">
                  <c:v>10.07</c:v>
                </c:pt>
                <c:pt idx="303">
                  <c:v>10.1</c:v>
                </c:pt>
                <c:pt idx="304">
                  <c:v>10.130000000000001</c:v>
                </c:pt>
                <c:pt idx="305">
                  <c:v>10.17</c:v>
                </c:pt>
                <c:pt idx="306">
                  <c:v>10.199999999999999</c:v>
                </c:pt>
                <c:pt idx="307">
                  <c:v>10.23</c:v>
                </c:pt>
                <c:pt idx="308">
                  <c:v>10.27</c:v>
                </c:pt>
                <c:pt idx="309">
                  <c:v>10.3</c:v>
                </c:pt>
                <c:pt idx="310">
                  <c:v>10.33</c:v>
                </c:pt>
                <c:pt idx="311">
                  <c:v>10.37</c:v>
                </c:pt>
                <c:pt idx="312">
                  <c:v>10.4</c:v>
                </c:pt>
                <c:pt idx="313">
                  <c:v>10.43</c:v>
                </c:pt>
                <c:pt idx="314">
                  <c:v>10.47</c:v>
                </c:pt>
                <c:pt idx="315">
                  <c:v>10.5</c:v>
                </c:pt>
                <c:pt idx="316">
                  <c:v>10.53</c:v>
                </c:pt>
                <c:pt idx="317">
                  <c:v>10.57</c:v>
                </c:pt>
                <c:pt idx="318">
                  <c:v>10.6</c:v>
                </c:pt>
                <c:pt idx="319">
                  <c:v>10.63</c:v>
                </c:pt>
                <c:pt idx="320">
                  <c:v>10.67</c:v>
                </c:pt>
                <c:pt idx="321">
                  <c:v>10.7</c:v>
                </c:pt>
                <c:pt idx="322">
                  <c:v>10.73</c:v>
                </c:pt>
                <c:pt idx="323">
                  <c:v>10.77</c:v>
                </c:pt>
                <c:pt idx="324">
                  <c:v>10.8</c:v>
                </c:pt>
                <c:pt idx="325">
                  <c:v>10.83</c:v>
                </c:pt>
                <c:pt idx="326">
                  <c:v>10.87</c:v>
                </c:pt>
                <c:pt idx="327">
                  <c:v>10.9</c:v>
                </c:pt>
                <c:pt idx="328">
                  <c:v>10.93</c:v>
                </c:pt>
                <c:pt idx="329">
                  <c:v>10.97</c:v>
                </c:pt>
                <c:pt idx="330">
                  <c:v>11</c:v>
                </c:pt>
                <c:pt idx="331">
                  <c:v>11.03</c:v>
                </c:pt>
                <c:pt idx="332">
                  <c:v>11.07</c:v>
                </c:pt>
                <c:pt idx="333">
                  <c:v>11.1</c:v>
                </c:pt>
                <c:pt idx="334">
                  <c:v>11.13</c:v>
                </c:pt>
                <c:pt idx="335">
                  <c:v>11.17</c:v>
                </c:pt>
                <c:pt idx="336">
                  <c:v>11.2</c:v>
                </c:pt>
                <c:pt idx="337">
                  <c:v>11.23</c:v>
                </c:pt>
                <c:pt idx="338">
                  <c:v>11.27</c:v>
                </c:pt>
                <c:pt idx="339">
                  <c:v>11.3</c:v>
                </c:pt>
                <c:pt idx="340">
                  <c:v>11.33</c:v>
                </c:pt>
                <c:pt idx="341">
                  <c:v>11.37</c:v>
                </c:pt>
                <c:pt idx="342">
                  <c:v>11.4</c:v>
                </c:pt>
                <c:pt idx="343">
                  <c:v>11.43</c:v>
                </c:pt>
                <c:pt idx="344">
                  <c:v>11.47</c:v>
                </c:pt>
                <c:pt idx="345">
                  <c:v>11.5</c:v>
                </c:pt>
                <c:pt idx="346">
                  <c:v>11.53</c:v>
                </c:pt>
                <c:pt idx="347">
                  <c:v>11.57</c:v>
                </c:pt>
                <c:pt idx="348">
                  <c:v>11.6</c:v>
                </c:pt>
                <c:pt idx="349">
                  <c:v>11.63</c:v>
                </c:pt>
                <c:pt idx="350">
                  <c:v>11.67</c:v>
                </c:pt>
                <c:pt idx="351">
                  <c:v>11.7</c:v>
                </c:pt>
                <c:pt idx="352">
                  <c:v>11.73</c:v>
                </c:pt>
                <c:pt idx="353">
                  <c:v>11.77</c:v>
                </c:pt>
                <c:pt idx="354">
                  <c:v>11.8</c:v>
                </c:pt>
                <c:pt idx="355">
                  <c:v>11.83</c:v>
                </c:pt>
                <c:pt idx="356">
                  <c:v>11.87</c:v>
                </c:pt>
                <c:pt idx="357">
                  <c:v>11.9</c:v>
                </c:pt>
                <c:pt idx="358">
                  <c:v>11.93</c:v>
                </c:pt>
                <c:pt idx="359">
                  <c:v>11.97</c:v>
                </c:pt>
                <c:pt idx="360">
                  <c:v>12</c:v>
                </c:pt>
                <c:pt idx="361">
                  <c:v>12.03</c:v>
                </c:pt>
                <c:pt idx="362">
                  <c:v>12.07</c:v>
                </c:pt>
                <c:pt idx="363">
                  <c:v>12.1</c:v>
                </c:pt>
                <c:pt idx="364">
                  <c:v>12.13</c:v>
                </c:pt>
                <c:pt idx="365">
                  <c:v>12.17</c:v>
                </c:pt>
                <c:pt idx="366">
                  <c:v>12.2</c:v>
                </c:pt>
                <c:pt idx="367">
                  <c:v>12.23</c:v>
                </c:pt>
                <c:pt idx="368">
                  <c:v>12.27</c:v>
                </c:pt>
                <c:pt idx="369">
                  <c:v>12.3</c:v>
                </c:pt>
                <c:pt idx="370">
                  <c:v>12.33</c:v>
                </c:pt>
                <c:pt idx="371">
                  <c:v>12.37</c:v>
                </c:pt>
                <c:pt idx="372">
                  <c:v>12.4</c:v>
                </c:pt>
                <c:pt idx="373">
                  <c:v>12.43</c:v>
                </c:pt>
                <c:pt idx="374">
                  <c:v>12.47</c:v>
                </c:pt>
                <c:pt idx="375">
                  <c:v>12.5</c:v>
                </c:pt>
                <c:pt idx="376">
                  <c:v>12.53</c:v>
                </c:pt>
                <c:pt idx="377">
                  <c:v>12.57</c:v>
                </c:pt>
                <c:pt idx="378">
                  <c:v>12.6</c:v>
                </c:pt>
                <c:pt idx="379">
                  <c:v>12.63</c:v>
                </c:pt>
                <c:pt idx="380">
                  <c:v>12.67</c:v>
                </c:pt>
                <c:pt idx="381">
                  <c:v>12.7</c:v>
                </c:pt>
                <c:pt idx="382">
                  <c:v>12.73</c:v>
                </c:pt>
                <c:pt idx="383">
                  <c:v>12.77</c:v>
                </c:pt>
                <c:pt idx="384">
                  <c:v>12.8</c:v>
                </c:pt>
                <c:pt idx="385">
                  <c:v>12.83</c:v>
                </c:pt>
                <c:pt idx="386">
                  <c:v>12.87</c:v>
                </c:pt>
                <c:pt idx="387">
                  <c:v>12.9</c:v>
                </c:pt>
                <c:pt idx="388">
                  <c:v>12.93</c:v>
                </c:pt>
                <c:pt idx="389">
                  <c:v>12.97</c:v>
                </c:pt>
                <c:pt idx="390">
                  <c:v>13</c:v>
                </c:pt>
                <c:pt idx="391">
                  <c:v>13.03</c:v>
                </c:pt>
                <c:pt idx="392">
                  <c:v>13.07</c:v>
                </c:pt>
                <c:pt idx="393">
                  <c:v>13.1</c:v>
                </c:pt>
                <c:pt idx="394">
                  <c:v>13.13</c:v>
                </c:pt>
                <c:pt idx="395">
                  <c:v>13.17</c:v>
                </c:pt>
                <c:pt idx="396">
                  <c:v>13.2</c:v>
                </c:pt>
                <c:pt idx="397">
                  <c:v>13.23</c:v>
                </c:pt>
                <c:pt idx="398">
                  <c:v>13.27</c:v>
                </c:pt>
                <c:pt idx="399">
                  <c:v>13.3</c:v>
                </c:pt>
                <c:pt idx="400">
                  <c:v>13.33</c:v>
                </c:pt>
                <c:pt idx="401">
                  <c:v>13.37</c:v>
                </c:pt>
                <c:pt idx="402">
                  <c:v>13.4</c:v>
                </c:pt>
                <c:pt idx="403">
                  <c:v>13.43</c:v>
                </c:pt>
                <c:pt idx="404">
                  <c:v>13.47</c:v>
                </c:pt>
                <c:pt idx="405">
                  <c:v>13.5</c:v>
                </c:pt>
                <c:pt idx="406">
                  <c:v>13.53</c:v>
                </c:pt>
                <c:pt idx="407">
                  <c:v>13.57</c:v>
                </c:pt>
                <c:pt idx="408">
                  <c:v>13.6</c:v>
                </c:pt>
                <c:pt idx="409">
                  <c:v>13.63</c:v>
                </c:pt>
                <c:pt idx="410">
                  <c:v>13.67</c:v>
                </c:pt>
                <c:pt idx="411">
                  <c:v>13.7</c:v>
                </c:pt>
                <c:pt idx="412">
                  <c:v>13.73</c:v>
                </c:pt>
                <c:pt idx="413">
                  <c:v>13.77</c:v>
                </c:pt>
                <c:pt idx="414">
                  <c:v>13.8</c:v>
                </c:pt>
                <c:pt idx="415">
                  <c:v>13.83</c:v>
                </c:pt>
                <c:pt idx="416">
                  <c:v>13.87</c:v>
                </c:pt>
                <c:pt idx="417">
                  <c:v>13.9</c:v>
                </c:pt>
                <c:pt idx="418">
                  <c:v>13.93</c:v>
                </c:pt>
                <c:pt idx="419">
                  <c:v>13.97</c:v>
                </c:pt>
                <c:pt idx="420">
                  <c:v>14</c:v>
                </c:pt>
                <c:pt idx="421">
                  <c:v>14.03</c:v>
                </c:pt>
                <c:pt idx="422">
                  <c:v>14.07</c:v>
                </c:pt>
                <c:pt idx="423">
                  <c:v>14.1</c:v>
                </c:pt>
                <c:pt idx="424">
                  <c:v>14.13</c:v>
                </c:pt>
                <c:pt idx="425">
                  <c:v>14.17</c:v>
                </c:pt>
                <c:pt idx="426">
                  <c:v>14.2</c:v>
                </c:pt>
                <c:pt idx="427">
                  <c:v>14.23</c:v>
                </c:pt>
                <c:pt idx="428">
                  <c:v>14.27</c:v>
                </c:pt>
                <c:pt idx="429">
                  <c:v>14.3</c:v>
                </c:pt>
                <c:pt idx="430">
                  <c:v>14.33</c:v>
                </c:pt>
                <c:pt idx="431">
                  <c:v>14.37</c:v>
                </c:pt>
                <c:pt idx="432">
                  <c:v>14.4</c:v>
                </c:pt>
                <c:pt idx="433">
                  <c:v>14.43</c:v>
                </c:pt>
                <c:pt idx="434">
                  <c:v>14.47</c:v>
                </c:pt>
                <c:pt idx="435">
                  <c:v>14.5</c:v>
                </c:pt>
                <c:pt idx="436">
                  <c:v>14.53</c:v>
                </c:pt>
                <c:pt idx="437">
                  <c:v>14.57</c:v>
                </c:pt>
                <c:pt idx="438">
                  <c:v>14.6</c:v>
                </c:pt>
                <c:pt idx="439">
                  <c:v>14.63</c:v>
                </c:pt>
                <c:pt idx="440">
                  <c:v>14.67</c:v>
                </c:pt>
                <c:pt idx="441">
                  <c:v>14.7</c:v>
                </c:pt>
                <c:pt idx="442">
                  <c:v>14.73</c:v>
                </c:pt>
                <c:pt idx="443">
                  <c:v>14.77</c:v>
                </c:pt>
                <c:pt idx="444">
                  <c:v>14.8</c:v>
                </c:pt>
                <c:pt idx="445">
                  <c:v>14.83</c:v>
                </c:pt>
                <c:pt idx="446">
                  <c:v>14.87</c:v>
                </c:pt>
                <c:pt idx="447">
                  <c:v>14.9</c:v>
                </c:pt>
                <c:pt idx="448">
                  <c:v>14.93</c:v>
                </c:pt>
                <c:pt idx="449">
                  <c:v>14.97</c:v>
                </c:pt>
                <c:pt idx="450">
                  <c:v>15</c:v>
                </c:pt>
              </c:numCache>
            </c:numRef>
          </c:xVal>
          <c:yVal>
            <c:numRef>
              <c:f>'[Curva absorción DUP.xlsx]DINP'!$F$8:$F$452</c:f>
              <c:numCache>
                <c:formatCode>General</c:formatCode>
                <c:ptCount val="445"/>
                <c:pt idx="0">
                  <c:v>0.15857142857142856</c:v>
                </c:pt>
                <c:pt idx="1">
                  <c:v>0.18357142857142855</c:v>
                </c:pt>
                <c:pt idx="2">
                  <c:v>0.20571428571428571</c:v>
                </c:pt>
                <c:pt idx="3">
                  <c:v>0.19142857142857142</c:v>
                </c:pt>
                <c:pt idx="4">
                  <c:v>0.18571428571428569</c:v>
                </c:pt>
                <c:pt idx="5">
                  <c:v>0.18357142857142855</c:v>
                </c:pt>
                <c:pt idx="6">
                  <c:v>0.18642857142857142</c:v>
                </c:pt>
                <c:pt idx="7">
                  <c:v>0.1842857142857143</c:v>
                </c:pt>
                <c:pt idx="8">
                  <c:v>0.18642857142857142</c:v>
                </c:pt>
                <c:pt idx="9">
                  <c:v>0.18357142857142855</c:v>
                </c:pt>
                <c:pt idx="10">
                  <c:v>0.18642857142857142</c:v>
                </c:pt>
                <c:pt idx="11">
                  <c:v>0.1842857142857143</c:v>
                </c:pt>
                <c:pt idx="12">
                  <c:v>0.18500000000000003</c:v>
                </c:pt>
                <c:pt idx="13">
                  <c:v>0.18142857142857147</c:v>
                </c:pt>
                <c:pt idx="14">
                  <c:v>0.18214285714285716</c:v>
                </c:pt>
                <c:pt idx="15">
                  <c:v>0.17928571428571427</c:v>
                </c:pt>
                <c:pt idx="16">
                  <c:v>0.18214285714285713</c:v>
                </c:pt>
                <c:pt idx="17">
                  <c:v>0.17928571428571427</c:v>
                </c:pt>
                <c:pt idx="18">
                  <c:v>0.18142857142857144</c:v>
                </c:pt>
                <c:pt idx="19">
                  <c:v>0.18000000000000002</c:v>
                </c:pt>
                <c:pt idx="20">
                  <c:v>0.1792857142857143</c:v>
                </c:pt>
                <c:pt idx="21">
                  <c:v>0.17857142857142858</c:v>
                </c:pt>
                <c:pt idx="22">
                  <c:v>0.18071428571428574</c:v>
                </c:pt>
                <c:pt idx="23">
                  <c:v>0.18</c:v>
                </c:pt>
                <c:pt idx="24">
                  <c:v>0.18071428571428574</c:v>
                </c:pt>
                <c:pt idx="25">
                  <c:v>0.1792857142857143</c:v>
                </c:pt>
                <c:pt idx="26">
                  <c:v>0.18</c:v>
                </c:pt>
                <c:pt idx="27">
                  <c:v>0.17999999999999997</c:v>
                </c:pt>
                <c:pt idx="28">
                  <c:v>0.18214285714285711</c:v>
                </c:pt>
                <c:pt idx="29">
                  <c:v>0.18214285714285716</c:v>
                </c:pt>
                <c:pt idx="30">
                  <c:v>0.18285714285714286</c:v>
                </c:pt>
                <c:pt idx="31">
                  <c:v>0.185</c:v>
                </c:pt>
                <c:pt idx="32">
                  <c:v>0.18714285714285714</c:v>
                </c:pt>
                <c:pt idx="33">
                  <c:v>0.18571428571428569</c:v>
                </c:pt>
                <c:pt idx="34">
                  <c:v>0.18785714285714286</c:v>
                </c:pt>
                <c:pt idx="35">
                  <c:v>0.18642857142857142</c:v>
                </c:pt>
                <c:pt idx="36">
                  <c:v>0.18714285714285711</c:v>
                </c:pt>
                <c:pt idx="37">
                  <c:v>0.18642857142857142</c:v>
                </c:pt>
                <c:pt idx="38">
                  <c:v>0.185</c:v>
                </c:pt>
                <c:pt idx="39">
                  <c:v>0.18071428571428569</c:v>
                </c:pt>
                <c:pt idx="40">
                  <c:v>0.18285714285714286</c:v>
                </c:pt>
                <c:pt idx="41">
                  <c:v>0.18142857142857144</c:v>
                </c:pt>
                <c:pt idx="42">
                  <c:v>0.18285714285714286</c:v>
                </c:pt>
                <c:pt idx="43">
                  <c:v>0.18214285714285716</c:v>
                </c:pt>
                <c:pt idx="44">
                  <c:v>0.18214285714285716</c:v>
                </c:pt>
                <c:pt idx="45">
                  <c:v>0.18071428571428569</c:v>
                </c:pt>
                <c:pt idx="46">
                  <c:v>0.18214285714285716</c:v>
                </c:pt>
                <c:pt idx="47">
                  <c:v>0.1792857142857143</c:v>
                </c:pt>
                <c:pt idx="48">
                  <c:v>0.18214285714285716</c:v>
                </c:pt>
                <c:pt idx="49">
                  <c:v>0.18071428571428574</c:v>
                </c:pt>
                <c:pt idx="50">
                  <c:v>0.18071428571428574</c:v>
                </c:pt>
                <c:pt idx="51">
                  <c:v>0.17857142857142858</c:v>
                </c:pt>
                <c:pt idx="52">
                  <c:v>0.18214285714285713</c:v>
                </c:pt>
                <c:pt idx="53">
                  <c:v>0.18214285714285716</c:v>
                </c:pt>
                <c:pt idx="54">
                  <c:v>0.1842857142857143</c:v>
                </c:pt>
                <c:pt idx="55">
                  <c:v>0.18285714285714286</c:v>
                </c:pt>
                <c:pt idx="56">
                  <c:v>0.1842857142857143</c:v>
                </c:pt>
                <c:pt idx="57">
                  <c:v>0.18285714285714286</c:v>
                </c:pt>
                <c:pt idx="58">
                  <c:v>0.18642857142857144</c:v>
                </c:pt>
                <c:pt idx="59">
                  <c:v>0.18285714285714286</c:v>
                </c:pt>
                <c:pt idx="60">
                  <c:v>0.18571428571428572</c:v>
                </c:pt>
                <c:pt idx="61">
                  <c:v>0.18357142857142858</c:v>
                </c:pt>
                <c:pt idx="62">
                  <c:v>0.1842857142857143</c:v>
                </c:pt>
                <c:pt idx="63">
                  <c:v>0.18214285714285716</c:v>
                </c:pt>
                <c:pt idx="64">
                  <c:v>0.18500000000000003</c:v>
                </c:pt>
                <c:pt idx="65">
                  <c:v>0.18</c:v>
                </c:pt>
                <c:pt idx="66">
                  <c:v>0.1842857142857143</c:v>
                </c:pt>
                <c:pt idx="67">
                  <c:v>0.18214285714285716</c:v>
                </c:pt>
                <c:pt idx="68">
                  <c:v>0.18642857142857144</c:v>
                </c:pt>
                <c:pt idx="69">
                  <c:v>0.18642857142857142</c:v>
                </c:pt>
                <c:pt idx="70">
                  <c:v>0.1907142857142857</c:v>
                </c:pt>
                <c:pt idx="71">
                  <c:v>0.18785714285714289</c:v>
                </c:pt>
                <c:pt idx="72">
                  <c:v>0.19214285714285712</c:v>
                </c:pt>
                <c:pt idx="73">
                  <c:v>0.18999999999999997</c:v>
                </c:pt>
                <c:pt idx="74">
                  <c:v>0.19357142857142856</c:v>
                </c:pt>
                <c:pt idx="75">
                  <c:v>0.19071428571428575</c:v>
                </c:pt>
                <c:pt idx="76">
                  <c:v>0.19</c:v>
                </c:pt>
                <c:pt idx="77">
                  <c:v>0.185</c:v>
                </c:pt>
                <c:pt idx="78">
                  <c:v>0.18642857142857142</c:v>
                </c:pt>
                <c:pt idx="79">
                  <c:v>0.18642857142857142</c:v>
                </c:pt>
                <c:pt idx="80">
                  <c:v>0.18785714285714286</c:v>
                </c:pt>
                <c:pt idx="81">
                  <c:v>0.18500000000000003</c:v>
                </c:pt>
                <c:pt idx="82">
                  <c:v>0.18571428571428572</c:v>
                </c:pt>
                <c:pt idx="83">
                  <c:v>0.18357142857142855</c:v>
                </c:pt>
                <c:pt idx="84">
                  <c:v>0.18642857142857142</c:v>
                </c:pt>
                <c:pt idx="85">
                  <c:v>0.18500000000000003</c:v>
                </c:pt>
                <c:pt idx="86">
                  <c:v>0.18571428571428575</c:v>
                </c:pt>
                <c:pt idx="87">
                  <c:v>0.18357142857142858</c:v>
                </c:pt>
                <c:pt idx="88">
                  <c:v>0.18714285714285714</c:v>
                </c:pt>
                <c:pt idx="89">
                  <c:v>0.18571428571428569</c:v>
                </c:pt>
                <c:pt idx="90">
                  <c:v>0.18857142857142856</c:v>
                </c:pt>
                <c:pt idx="91">
                  <c:v>0.18642857142857142</c:v>
                </c:pt>
                <c:pt idx="92">
                  <c:v>0.18928571428571428</c:v>
                </c:pt>
                <c:pt idx="93">
                  <c:v>0.18785714285714289</c:v>
                </c:pt>
                <c:pt idx="94">
                  <c:v>0.19000000000000003</c:v>
                </c:pt>
                <c:pt idx="95">
                  <c:v>0.18500000000000003</c:v>
                </c:pt>
                <c:pt idx="96">
                  <c:v>0.18500000000000003</c:v>
                </c:pt>
                <c:pt idx="97">
                  <c:v>0.18285714285714286</c:v>
                </c:pt>
                <c:pt idx="98">
                  <c:v>0.18714285714285714</c:v>
                </c:pt>
                <c:pt idx="99">
                  <c:v>0.18571428571428572</c:v>
                </c:pt>
                <c:pt idx="100">
                  <c:v>0.19142857142857145</c:v>
                </c:pt>
                <c:pt idx="101">
                  <c:v>0.18928571428571428</c:v>
                </c:pt>
                <c:pt idx="102">
                  <c:v>0.19357142857142856</c:v>
                </c:pt>
                <c:pt idx="103">
                  <c:v>0.19285714285714287</c:v>
                </c:pt>
                <c:pt idx="104">
                  <c:v>0.19857142857142857</c:v>
                </c:pt>
                <c:pt idx="105">
                  <c:v>0.19500000000000001</c:v>
                </c:pt>
                <c:pt idx="106">
                  <c:v>0.19714285714285712</c:v>
                </c:pt>
                <c:pt idx="107">
                  <c:v>0.19</c:v>
                </c:pt>
                <c:pt idx="108">
                  <c:v>0.18928571428571428</c:v>
                </c:pt>
                <c:pt idx="109">
                  <c:v>0.18500000000000003</c:v>
                </c:pt>
                <c:pt idx="110">
                  <c:v>0.19</c:v>
                </c:pt>
                <c:pt idx="111">
                  <c:v>0.18571428571428572</c:v>
                </c:pt>
                <c:pt idx="112">
                  <c:v>0.18928571428571431</c:v>
                </c:pt>
                <c:pt idx="113">
                  <c:v>0.18714285714285714</c:v>
                </c:pt>
                <c:pt idx="114">
                  <c:v>0.18928571428571425</c:v>
                </c:pt>
                <c:pt idx="115">
                  <c:v>0.1907142857142857</c:v>
                </c:pt>
                <c:pt idx="116">
                  <c:v>0.19428571428571426</c:v>
                </c:pt>
                <c:pt idx="117">
                  <c:v>0.19357142857142856</c:v>
                </c:pt>
                <c:pt idx="118">
                  <c:v>0.19500000000000003</c:v>
                </c:pt>
                <c:pt idx="119">
                  <c:v>0.19357142857142856</c:v>
                </c:pt>
                <c:pt idx="120">
                  <c:v>0.1957142857142857</c:v>
                </c:pt>
                <c:pt idx="121">
                  <c:v>0.19428571428571426</c:v>
                </c:pt>
                <c:pt idx="122">
                  <c:v>0.19642857142857142</c:v>
                </c:pt>
                <c:pt idx="123">
                  <c:v>0.1957142857142857</c:v>
                </c:pt>
                <c:pt idx="124">
                  <c:v>0.19500000000000001</c:v>
                </c:pt>
                <c:pt idx="125">
                  <c:v>0.19428571428571426</c:v>
                </c:pt>
                <c:pt idx="126">
                  <c:v>0.19571428571428573</c:v>
                </c:pt>
                <c:pt idx="127">
                  <c:v>0.19214285714285714</c:v>
                </c:pt>
                <c:pt idx="128">
                  <c:v>0.19499999999999998</c:v>
                </c:pt>
                <c:pt idx="129">
                  <c:v>0.19428571428571426</c:v>
                </c:pt>
                <c:pt idx="130">
                  <c:v>0.19642857142857142</c:v>
                </c:pt>
                <c:pt idx="131">
                  <c:v>0.19571428571428573</c:v>
                </c:pt>
                <c:pt idx="132">
                  <c:v>0.19714285714285715</c:v>
                </c:pt>
                <c:pt idx="133">
                  <c:v>0.19285714285714287</c:v>
                </c:pt>
                <c:pt idx="134">
                  <c:v>0.19642857142857142</c:v>
                </c:pt>
                <c:pt idx="135">
                  <c:v>0.19571428571428573</c:v>
                </c:pt>
                <c:pt idx="136">
                  <c:v>0.19571428571428573</c:v>
                </c:pt>
                <c:pt idx="137">
                  <c:v>0.19214285714285717</c:v>
                </c:pt>
                <c:pt idx="138">
                  <c:v>0.19285714285714287</c:v>
                </c:pt>
                <c:pt idx="139">
                  <c:v>0.19142857142857145</c:v>
                </c:pt>
                <c:pt idx="140">
                  <c:v>0.19500000000000001</c:v>
                </c:pt>
                <c:pt idx="141">
                  <c:v>0.19214285714285712</c:v>
                </c:pt>
                <c:pt idx="142">
                  <c:v>0.19214285714285714</c:v>
                </c:pt>
                <c:pt idx="143">
                  <c:v>0.19214285714285714</c:v>
                </c:pt>
                <c:pt idx="144">
                  <c:v>0.19428571428571431</c:v>
                </c:pt>
                <c:pt idx="145">
                  <c:v>0.19428571428571431</c:v>
                </c:pt>
                <c:pt idx="146">
                  <c:v>0.19285714285714284</c:v>
                </c:pt>
                <c:pt idx="147">
                  <c:v>0.1907142857142857</c:v>
                </c:pt>
                <c:pt idx="148">
                  <c:v>0.20071428571428571</c:v>
                </c:pt>
                <c:pt idx="149">
                  <c:v>0.21142857142857144</c:v>
                </c:pt>
                <c:pt idx="150">
                  <c:v>0.22571428571428573</c:v>
                </c:pt>
                <c:pt idx="151">
                  <c:v>0.24214285714285713</c:v>
                </c:pt>
                <c:pt idx="152">
                  <c:v>0.26428571428571429</c:v>
                </c:pt>
                <c:pt idx="153">
                  <c:v>0.29857142857142854</c:v>
                </c:pt>
                <c:pt idx="154">
                  <c:v>0.33857142857142852</c:v>
                </c:pt>
                <c:pt idx="155">
                  <c:v>0.38142857142857139</c:v>
                </c:pt>
                <c:pt idx="156">
                  <c:v>0.43357142857142861</c:v>
                </c:pt>
                <c:pt idx="157">
                  <c:v>0.49000000000000005</c:v>
                </c:pt>
                <c:pt idx="158">
                  <c:v>0.56071428571428572</c:v>
                </c:pt>
                <c:pt idx="159">
                  <c:v>0.62857142857142867</c:v>
                </c:pt>
                <c:pt idx="160">
                  <c:v>0.69857142857142851</c:v>
                </c:pt>
                <c:pt idx="161">
                  <c:v>0.75857142857142856</c:v>
                </c:pt>
                <c:pt idx="162">
                  <c:v>0.81214285714285706</c:v>
                </c:pt>
                <c:pt idx="163">
                  <c:v>0.84428571428571431</c:v>
                </c:pt>
                <c:pt idx="164">
                  <c:v>0.87642857142857156</c:v>
                </c:pt>
                <c:pt idx="165">
                  <c:v>0.88714285714285712</c:v>
                </c:pt>
                <c:pt idx="166">
                  <c:v>0.90214285714285702</c:v>
                </c:pt>
                <c:pt idx="167">
                  <c:v>0.90214285714285702</c:v>
                </c:pt>
                <c:pt idx="168">
                  <c:v>0.90999999999999992</c:v>
                </c:pt>
                <c:pt idx="169">
                  <c:v>0.90785714285714292</c:v>
                </c:pt>
                <c:pt idx="170">
                  <c:v>0.92214285714285726</c:v>
                </c:pt>
                <c:pt idx="171">
                  <c:v>0.92499999999999993</c:v>
                </c:pt>
                <c:pt idx="172">
                  <c:v>0.93571428571428572</c:v>
                </c:pt>
                <c:pt idx="173">
                  <c:v>0.93357142857142861</c:v>
                </c:pt>
                <c:pt idx="174">
                  <c:v>0.94214285714285706</c:v>
                </c:pt>
                <c:pt idx="175">
                  <c:v>0.94142857142857139</c:v>
                </c:pt>
                <c:pt idx="176">
                  <c:v>0.95</c:v>
                </c:pt>
                <c:pt idx="177">
                  <c:v>0.94785714285714295</c:v>
                </c:pt>
                <c:pt idx="178">
                  <c:v>0.9492857142857144</c:v>
                </c:pt>
                <c:pt idx="179">
                  <c:v>0.94428571428571428</c:v>
                </c:pt>
                <c:pt idx="180">
                  <c:v>0.94571428571428562</c:v>
                </c:pt>
                <c:pt idx="181">
                  <c:v>0.93999999999999984</c:v>
                </c:pt>
                <c:pt idx="182">
                  <c:v>0.9464285714285714</c:v>
                </c:pt>
                <c:pt idx="183">
                  <c:v>0.94071428571428561</c:v>
                </c:pt>
                <c:pt idx="184">
                  <c:v>0.94642857142857151</c:v>
                </c:pt>
                <c:pt idx="185">
                  <c:v>0.94571428571428584</c:v>
                </c:pt>
                <c:pt idx="186">
                  <c:v>0.95000000000000007</c:v>
                </c:pt>
                <c:pt idx="187">
                  <c:v>0.94785714285714295</c:v>
                </c:pt>
                <c:pt idx="188">
                  <c:v>0.95357142857142851</c:v>
                </c:pt>
                <c:pt idx="189">
                  <c:v>0.94499999999999995</c:v>
                </c:pt>
                <c:pt idx="190">
                  <c:v>0.94857142857142851</c:v>
                </c:pt>
                <c:pt idx="191">
                  <c:v>0.94071428571428573</c:v>
                </c:pt>
                <c:pt idx="192">
                  <c:v>0.94214285714285706</c:v>
                </c:pt>
                <c:pt idx="193">
                  <c:v>0.93500000000000016</c:v>
                </c:pt>
                <c:pt idx="194">
                  <c:v>0.94214285714285728</c:v>
                </c:pt>
                <c:pt idx="195">
                  <c:v>0.93571428571428572</c:v>
                </c:pt>
                <c:pt idx="196">
                  <c:v>0.93857142857142861</c:v>
                </c:pt>
                <c:pt idx="197">
                  <c:v>0.93285714285714294</c:v>
                </c:pt>
                <c:pt idx="198">
                  <c:v>0.93428571428571439</c:v>
                </c:pt>
                <c:pt idx="199">
                  <c:v>0.92999999999999994</c:v>
                </c:pt>
                <c:pt idx="200">
                  <c:v>0.93499999999999994</c:v>
                </c:pt>
                <c:pt idx="201">
                  <c:v>0.9285714285714286</c:v>
                </c:pt>
                <c:pt idx="202">
                  <c:v>0.93285714285714272</c:v>
                </c:pt>
                <c:pt idx="203">
                  <c:v>0.93071428571428572</c:v>
                </c:pt>
                <c:pt idx="204">
                  <c:v>0.93285714285714272</c:v>
                </c:pt>
                <c:pt idx="205">
                  <c:v>0.92642857142857138</c:v>
                </c:pt>
                <c:pt idx="206">
                  <c:v>0.92928571428571416</c:v>
                </c:pt>
                <c:pt idx="207">
                  <c:v>0.92285714285714271</c:v>
                </c:pt>
                <c:pt idx="208">
                  <c:v>0.92285714285714271</c:v>
                </c:pt>
                <c:pt idx="209">
                  <c:v>0.9157142857142857</c:v>
                </c:pt>
                <c:pt idx="210">
                  <c:v>0.9157142857142857</c:v>
                </c:pt>
                <c:pt idx="211">
                  <c:v>0.9107142857142857</c:v>
                </c:pt>
                <c:pt idx="212">
                  <c:v>0.91428571428571437</c:v>
                </c:pt>
                <c:pt idx="213">
                  <c:v>0.9078571428571427</c:v>
                </c:pt>
                <c:pt idx="214">
                  <c:v>0.90928571428571447</c:v>
                </c:pt>
                <c:pt idx="215">
                  <c:v>0.90428571428571425</c:v>
                </c:pt>
                <c:pt idx="216">
                  <c:v>0.90214285714285702</c:v>
                </c:pt>
                <c:pt idx="217">
                  <c:v>0.89214285714285702</c:v>
                </c:pt>
                <c:pt idx="218">
                  <c:v>0.88714285714285712</c:v>
                </c:pt>
                <c:pt idx="219">
                  <c:v>0.87357142857142855</c:v>
                </c:pt>
                <c:pt idx="220">
                  <c:v>0.86428571428571443</c:v>
                </c:pt>
                <c:pt idx="221">
                  <c:v>0.84642857142857142</c:v>
                </c:pt>
                <c:pt idx="222">
                  <c:v>0.82714285714285718</c:v>
                </c:pt>
                <c:pt idx="223">
                  <c:v>0.79714285714285715</c:v>
                </c:pt>
                <c:pt idx="224">
                  <c:v>0.7678571428571429</c:v>
                </c:pt>
                <c:pt idx="225">
                  <c:v>0.72857142857142854</c:v>
                </c:pt>
                <c:pt idx="226">
                  <c:v>0.69071428571428584</c:v>
                </c:pt>
                <c:pt idx="227">
                  <c:v>0.65</c:v>
                </c:pt>
                <c:pt idx="228">
                  <c:v>0.61928571428571433</c:v>
                </c:pt>
                <c:pt idx="229">
                  <c:v>0.59071428571428564</c:v>
                </c:pt>
                <c:pt idx="230">
                  <c:v>0.57571428571428573</c:v>
                </c:pt>
                <c:pt idx="231">
                  <c:v>0.56428571428571428</c:v>
                </c:pt>
                <c:pt idx="232">
                  <c:v>0.56499999999999995</c:v>
                </c:pt>
                <c:pt idx="233">
                  <c:v>0.56714285714285706</c:v>
                </c:pt>
                <c:pt idx="234">
                  <c:v>0.5764285714285714</c:v>
                </c:pt>
                <c:pt idx="235">
                  <c:v>0.57928571428571429</c:v>
                </c:pt>
                <c:pt idx="236">
                  <c:v>0.58857142857142841</c:v>
                </c:pt>
                <c:pt idx="237">
                  <c:v>0.59142857142857141</c:v>
                </c:pt>
                <c:pt idx="238">
                  <c:v>0.59785714285714275</c:v>
                </c:pt>
                <c:pt idx="239">
                  <c:v>0.59785714285714275</c:v>
                </c:pt>
                <c:pt idx="240">
                  <c:v>0.60499999999999987</c:v>
                </c:pt>
                <c:pt idx="241">
                  <c:v>0.60285714285714287</c:v>
                </c:pt>
                <c:pt idx="242">
                  <c:v>0.6071428571428571</c:v>
                </c:pt>
                <c:pt idx="243">
                  <c:v>0.60499999999999987</c:v>
                </c:pt>
                <c:pt idx="244">
                  <c:v>0.60785714285714287</c:v>
                </c:pt>
                <c:pt idx="245">
                  <c:v>0.60499999999999987</c:v>
                </c:pt>
                <c:pt idx="246">
                  <c:v>0.61</c:v>
                </c:pt>
                <c:pt idx="247">
                  <c:v>0.60571428571428565</c:v>
                </c:pt>
                <c:pt idx="248">
                  <c:v>0.60785714285714287</c:v>
                </c:pt>
                <c:pt idx="249">
                  <c:v>0.60642857142857132</c:v>
                </c:pt>
                <c:pt idx="250">
                  <c:v>0.60785714285714287</c:v>
                </c:pt>
                <c:pt idx="251">
                  <c:v>0.60499999999999987</c:v>
                </c:pt>
                <c:pt idx="252">
                  <c:v>0.60785714285714287</c:v>
                </c:pt>
                <c:pt idx="253">
                  <c:v>0.60357142857142854</c:v>
                </c:pt>
                <c:pt idx="254">
                  <c:v>0.60642857142857143</c:v>
                </c:pt>
                <c:pt idx="255">
                  <c:v>0.60285714285714287</c:v>
                </c:pt>
                <c:pt idx="256">
                  <c:v>0.60357142857142865</c:v>
                </c:pt>
                <c:pt idx="257">
                  <c:v>0.60142857142857142</c:v>
                </c:pt>
                <c:pt idx="258">
                  <c:v>0.60428571428571431</c:v>
                </c:pt>
                <c:pt idx="259">
                  <c:v>0.60142857142857142</c:v>
                </c:pt>
                <c:pt idx="260">
                  <c:v>0.60571428571428576</c:v>
                </c:pt>
                <c:pt idx="261">
                  <c:v>0.60428571428571431</c:v>
                </c:pt>
                <c:pt idx="262">
                  <c:v>0.60857142857142854</c:v>
                </c:pt>
                <c:pt idx="263">
                  <c:v>0.60714285714285698</c:v>
                </c:pt>
                <c:pt idx="264">
                  <c:v>0.61214285714285721</c:v>
                </c:pt>
                <c:pt idx="265">
                  <c:v>0.60857142857142854</c:v>
                </c:pt>
                <c:pt idx="266">
                  <c:v>0.61285714285714277</c:v>
                </c:pt>
                <c:pt idx="267">
                  <c:v>0.60928571428571421</c:v>
                </c:pt>
                <c:pt idx="268">
                  <c:v>0.61</c:v>
                </c:pt>
                <c:pt idx="269">
                  <c:v>0.6071428571428571</c:v>
                </c:pt>
                <c:pt idx="270">
                  <c:v>0.61</c:v>
                </c:pt>
                <c:pt idx="271">
                  <c:v>0.6042857142857142</c:v>
                </c:pt>
                <c:pt idx="272">
                  <c:v>0.60857142857142854</c:v>
                </c:pt>
                <c:pt idx="273">
                  <c:v>0.6042857142857142</c:v>
                </c:pt>
                <c:pt idx="274">
                  <c:v>0.6071428571428571</c:v>
                </c:pt>
                <c:pt idx="275">
                  <c:v>0.60642857142857132</c:v>
                </c:pt>
                <c:pt idx="276">
                  <c:v>0.61</c:v>
                </c:pt>
                <c:pt idx="277">
                  <c:v>0.60571428571428576</c:v>
                </c:pt>
                <c:pt idx="278">
                  <c:v>0.61071428571428577</c:v>
                </c:pt>
                <c:pt idx="279">
                  <c:v>0.60785714285714287</c:v>
                </c:pt>
                <c:pt idx="280">
                  <c:v>0.61071428571428577</c:v>
                </c:pt>
                <c:pt idx="281">
                  <c:v>0.60857142857142854</c:v>
                </c:pt>
                <c:pt idx="282">
                  <c:v>0.61</c:v>
                </c:pt>
                <c:pt idx="283">
                  <c:v>0.60714285714285698</c:v>
                </c:pt>
                <c:pt idx="284">
                  <c:v>0.61285714285714299</c:v>
                </c:pt>
                <c:pt idx="285">
                  <c:v>0.60928571428571421</c:v>
                </c:pt>
                <c:pt idx="286">
                  <c:v>0.61285714285714288</c:v>
                </c:pt>
                <c:pt idx="287">
                  <c:v>0.61214285714285721</c:v>
                </c:pt>
                <c:pt idx="288">
                  <c:v>0.61428571428571421</c:v>
                </c:pt>
                <c:pt idx="289">
                  <c:v>0.61214285714285721</c:v>
                </c:pt>
                <c:pt idx="290">
                  <c:v>0.61714285714285722</c:v>
                </c:pt>
                <c:pt idx="291">
                  <c:v>0.61285714285714288</c:v>
                </c:pt>
                <c:pt idx="292">
                  <c:v>0.61785714285714288</c:v>
                </c:pt>
                <c:pt idx="293">
                  <c:v>0.61571428571428577</c:v>
                </c:pt>
                <c:pt idx="294">
                  <c:v>0.61785714285714277</c:v>
                </c:pt>
                <c:pt idx="295">
                  <c:v>0.61571428571428566</c:v>
                </c:pt>
                <c:pt idx="296">
                  <c:v>0.62</c:v>
                </c:pt>
                <c:pt idx="297">
                  <c:v>0.61499999999999999</c:v>
                </c:pt>
                <c:pt idx="298">
                  <c:v>0.61928571428571433</c:v>
                </c:pt>
                <c:pt idx="299">
                  <c:v>0.6171428571428571</c:v>
                </c:pt>
                <c:pt idx="300">
                  <c:v>0.62</c:v>
                </c:pt>
                <c:pt idx="301">
                  <c:v>0.61714285714285722</c:v>
                </c:pt>
                <c:pt idx="302">
                  <c:v>0.62142857142857133</c:v>
                </c:pt>
                <c:pt idx="303">
                  <c:v>0.61857142857142855</c:v>
                </c:pt>
                <c:pt idx="304">
                  <c:v>0.62357142857142855</c:v>
                </c:pt>
                <c:pt idx="305">
                  <c:v>0.62214285714285722</c:v>
                </c:pt>
                <c:pt idx="306">
                  <c:v>0.62428571428571433</c:v>
                </c:pt>
                <c:pt idx="307">
                  <c:v>0.62071428571428577</c:v>
                </c:pt>
                <c:pt idx="308">
                  <c:v>0.625</c:v>
                </c:pt>
                <c:pt idx="309">
                  <c:v>0.62071428571428577</c:v>
                </c:pt>
                <c:pt idx="310">
                  <c:v>0.62428571428571433</c:v>
                </c:pt>
                <c:pt idx="311">
                  <c:v>0.62142857142857155</c:v>
                </c:pt>
                <c:pt idx="312">
                  <c:v>0.62285714285714289</c:v>
                </c:pt>
                <c:pt idx="313">
                  <c:v>0.62071428571428566</c:v>
                </c:pt>
                <c:pt idx="314">
                  <c:v>0.62642857142857145</c:v>
                </c:pt>
                <c:pt idx="315">
                  <c:v>0.62428571428571433</c:v>
                </c:pt>
                <c:pt idx="316">
                  <c:v>0.62857142857142867</c:v>
                </c:pt>
                <c:pt idx="317">
                  <c:v>0.62642857142857156</c:v>
                </c:pt>
                <c:pt idx="318">
                  <c:v>0.62928571428571434</c:v>
                </c:pt>
                <c:pt idx="319">
                  <c:v>0.62714285714285722</c:v>
                </c:pt>
                <c:pt idx="320">
                  <c:v>0.63</c:v>
                </c:pt>
                <c:pt idx="321">
                  <c:v>0.625</c:v>
                </c:pt>
                <c:pt idx="322">
                  <c:v>0.62857142857142867</c:v>
                </c:pt>
                <c:pt idx="323">
                  <c:v>0.62642857142857145</c:v>
                </c:pt>
                <c:pt idx="324">
                  <c:v>0.62857142857142867</c:v>
                </c:pt>
                <c:pt idx="325">
                  <c:v>0.62642857142857145</c:v>
                </c:pt>
                <c:pt idx="326">
                  <c:v>0.62857142857142867</c:v>
                </c:pt>
                <c:pt idx="327">
                  <c:v>0.62428571428571433</c:v>
                </c:pt>
                <c:pt idx="328">
                  <c:v>0.62857142857142845</c:v>
                </c:pt>
                <c:pt idx="329">
                  <c:v>0.62571428571428567</c:v>
                </c:pt>
                <c:pt idx="330">
                  <c:v>0.62928571428571423</c:v>
                </c:pt>
                <c:pt idx="331">
                  <c:v>0.62857142857142867</c:v>
                </c:pt>
                <c:pt idx="332">
                  <c:v>0.63142857142857145</c:v>
                </c:pt>
                <c:pt idx="333">
                  <c:v>0.63</c:v>
                </c:pt>
                <c:pt idx="334">
                  <c:v>0.63357142857142867</c:v>
                </c:pt>
                <c:pt idx="335">
                  <c:v>0.62928571428571434</c:v>
                </c:pt>
                <c:pt idx="336">
                  <c:v>0.63071428571428567</c:v>
                </c:pt>
                <c:pt idx="337">
                  <c:v>0.62785714285714289</c:v>
                </c:pt>
                <c:pt idx="338">
                  <c:v>0.63</c:v>
                </c:pt>
                <c:pt idx="339">
                  <c:v>0.62714285714285711</c:v>
                </c:pt>
                <c:pt idx="340">
                  <c:v>0.62928571428571434</c:v>
                </c:pt>
                <c:pt idx="341">
                  <c:v>0.62785714285714289</c:v>
                </c:pt>
                <c:pt idx="342">
                  <c:v>0.63214285714285712</c:v>
                </c:pt>
                <c:pt idx="343">
                  <c:v>0.63071428571428589</c:v>
                </c:pt>
                <c:pt idx="344">
                  <c:v>0.63357142857142867</c:v>
                </c:pt>
                <c:pt idx="345">
                  <c:v>0.63071428571428567</c:v>
                </c:pt>
                <c:pt idx="346">
                  <c:v>0.63428571428571423</c:v>
                </c:pt>
                <c:pt idx="347">
                  <c:v>0.63214285714285712</c:v>
                </c:pt>
                <c:pt idx="348">
                  <c:v>0.63500000000000001</c:v>
                </c:pt>
                <c:pt idx="349">
                  <c:v>0.63285714285714278</c:v>
                </c:pt>
                <c:pt idx="350">
                  <c:v>0.63500000000000001</c:v>
                </c:pt>
                <c:pt idx="351">
                  <c:v>0.63214285714285723</c:v>
                </c:pt>
                <c:pt idx="352">
                  <c:v>0.63500000000000001</c:v>
                </c:pt>
                <c:pt idx="353">
                  <c:v>0.63142857142857145</c:v>
                </c:pt>
                <c:pt idx="354">
                  <c:v>0.63500000000000001</c:v>
                </c:pt>
                <c:pt idx="355">
                  <c:v>0.63357142857142867</c:v>
                </c:pt>
                <c:pt idx="356">
                  <c:v>0.63571428571428579</c:v>
                </c:pt>
                <c:pt idx="357">
                  <c:v>0.63357142857142867</c:v>
                </c:pt>
                <c:pt idx="358">
                  <c:v>0.63714285714285712</c:v>
                </c:pt>
                <c:pt idx="359">
                  <c:v>0.63357142857142856</c:v>
                </c:pt>
                <c:pt idx="360">
                  <c:v>0.63714285714285712</c:v>
                </c:pt>
                <c:pt idx="361">
                  <c:v>0.63500000000000001</c:v>
                </c:pt>
                <c:pt idx="362">
                  <c:v>0.63571428571428579</c:v>
                </c:pt>
                <c:pt idx="363">
                  <c:v>0.63357142857142867</c:v>
                </c:pt>
                <c:pt idx="364">
                  <c:v>0.63642857142857145</c:v>
                </c:pt>
                <c:pt idx="365">
                  <c:v>0.63285714285714278</c:v>
                </c:pt>
                <c:pt idx="366">
                  <c:v>0.63642857142857145</c:v>
                </c:pt>
                <c:pt idx="367">
                  <c:v>0.63357142857142867</c:v>
                </c:pt>
                <c:pt idx="368">
                  <c:v>0.63571428571428579</c:v>
                </c:pt>
                <c:pt idx="369">
                  <c:v>0.63500000000000001</c:v>
                </c:pt>
                <c:pt idx="370">
                  <c:v>0.63928571428571435</c:v>
                </c:pt>
                <c:pt idx="371">
                  <c:v>0.63642857142857145</c:v>
                </c:pt>
                <c:pt idx="372">
                  <c:v>0.64</c:v>
                </c:pt>
                <c:pt idx="373">
                  <c:v>0.63714285714285712</c:v>
                </c:pt>
                <c:pt idx="374">
                  <c:v>0.64</c:v>
                </c:pt>
                <c:pt idx="375">
                  <c:v>0.63785714285714279</c:v>
                </c:pt>
                <c:pt idx="376">
                  <c:v>0.64071428571428579</c:v>
                </c:pt>
                <c:pt idx="377">
                  <c:v>0.63642857142857145</c:v>
                </c:pt>
                <c:pt idx="378">
                  <c:v>0.64071428571428579</c:v>
                </c:pt>
                <c:pt idx="379">
                  <c:v>0.63785714285714279</c:v>
                </c:pt>
                <c:pt idx="380">
                  <c:v>0.64142857142857146</c:v>
                </c:pt>
                <c:pt idx="381">
                  <c:v>0.64</c:v>
                </c:pt>
                <c:pt idx="382">
                  <c:v>0.6428571428571429</c:v>
                </c:pt>
                <c:pt idx="383">
                  <c:v>0.63928571428571435</c:v>
                </c:pt>
                <c:pt idx="384">
                  <c:v>0.6428571428571429</c:v>
                </c:pt>
                <c:pt idx="385">
                  <c:v>0.6399999999999999</c:v>
                </c:pt>
                <c:pt idx="386">
                  <c:v>0.64357142857142857</c:v>
                </c:pt>
                <c:pt idx="387">
                  <c:v>0.64142857142857146</c:v>
                </c:pt>
                <c:pt idx="388">
                  <c:v>0.64357142857142868</c:v>
                </c:pt>
                <c:pt idx="389">
                  <c:v>0.63928571428571423</c:v>
                </c:pt>
                <c:pt idx="390">
                  <c:v>0.64214285714285713</c:v>
                </c:pt>
                <c:pt idx="391">
                  <c:v>0.64071428571428579</c:v>
                </c:pt>
                <c:pt idx="392">
                  <c:v>0.64357142857142857</c:v>
                </c:pt>
                <c:pt idx="393">
                  <c:v>0.64285714285714302</c:v>
                </c:pt>
                <c:pt idx="394">
                  <c:v>0.64714285714285702</c:v>
                </c:pt>
                <c:pt idx="395">
                  <c:v>0.64500000000000013</c:v>
                </c:pt>
                <c:pt idx="396">
                  <c:v>0.6507142857142858</c:v>
                </c:pt>
                <c:pt idx="397">
                  <c:v>0.64785714285714291</c:v>
                </c:pt>
                <c:pt idx="398">
                  <c:v>0.6507142857142858</c:v>
                </c:pt>
                <c:pt idx="399">
                  <c:v>0.64928571428571424</c:v>
                </c:pt>
                <c:pt idx="400">
                  <c:v>0.65</c:v>
                </c:pt>
                <c:pt idx="401">
                  <c:v>0.64714285714285702</c:v>
                </c:pt>
                <c:pt idx="402">
                  <c:v>0.65071428571428569</c:v>
                </c:pt>
                <c:pt idx="403">
                  <c:v>0.64714285714285713</c:v>
                </c:pt>
                <c:pt idx="404">
                  <c:v>0.65142857142857147</c:v>
                </c:pt>
                <c:pt idx="405">
                  <c:v>0.64928571428571424</c:v>
                </c:pt>
                <c:pt idx="406">
                  <c:v>0.65071428571428569</c:v>
                </c:pt>
                <c:pt idx="407">
                  <c:v>0.65000000000000013</c:v>
                </c:pt>
                <c:pt idx="408">
                  <c:v>0.65142857142857136</c:v>
                </c:pt>
                <c:pt idx="409">
                  <c:v>0.6478571428571428</c:v>
                </c:pt>
                <c:pt idx="410">
                  <c:v>0.65285714285714291</c:v>
                </c:pt>
                <c:pt idx="411">
                  <c:v>0.65071428571428569</c:v>
                </c:pt>
                <c:pt idx="412">
                  <c:v>0.65285714285714291</c:v>
                </c:pt>
                <c:pt idx="413">
                  <c:v>0.65214285714285725</c:v>
                </c:pt>
                <c:pt idx="414">
                  <c:v>0.65285714285714291</c:v>
                </c:pt>
                <c:pt idx="415">
                  <c:v>0.65071428571428569</c:v>
                </c:pt>
                <c:pt idx="416">
                  <c:v>0.65500000000000014</c:v>
                </c:pt>
                <c:pt idx="417">
                  <c:v>0.65142857142857147</c:v>
                </c:pt>
                <c:pt idx="418">
                  <c:v>0.65500000000000003</c:v>
                </c:pt>
                <c:pt idx="419">
                  <c:v>0.65357142857142858</c:v>
                </c:pt>
                <c:pt idx="420">
                  <c:v>0.65500000000000003</c:v>
                </c:pt>
                <c:pt idx="421">
                  <c:v>0.65357142857142858</c:v>
                </c:pt>
                <c:pt idx="422">
                  <c:v>0.65857142857142859</c:v>
                </c:pt>
                <c:pt idx="423">
                  <c:v>0.65642857142857147</c:v>
                </c:pt>
                <c:pt idx="424">
                  <c:v>0.65857142857142847</c:v>
                </c:pt>
                <c:pt idx="425">
                  <c:v>0.65714285714285714</c:v>
                </c:pt>
                <c:pt idx="426">
                  <c:v>0.66000000000000014</c:v>
                </c:pt>
                <c:pt idx="427">
                  <c:v>0.65785714285714292</c:v>
                </c:pt>
                <c:pt idx="428">
                  <c:v>0.66214285714285726</c:v>
                </c:pt>
                <c:pt idx="429">
                  <c:v>0.65714285714285714</c:v>
                </c:pt>
                <c:pt idx="430">
                  <c:v>0.66000000000000014</c:v>
                </c:pt>
                <c:pt idx="431">
                  <c:v>0.65857142857142859</c:v>
                </c:pt>
                <c:pt idx="432">
                  <c:v>0.65928571428571436</c:v>
                </c:pt>
                <c:pt idx="433">
                  <c:v>0.65571428571428569</c:v>
                </c:pt>
                <c:pt idx="434">
                  <c:v>0.65857142857142847</c:v>
                </c:pt>
                <c:pt idx="435">
                  <c:v>0.65428571428571425</c:v>
                </c:pt>
                <c:pt idx="436">
                  <c:v>0.65857142857142859</c:v>
                </c:pt>
                <c:pt idx="437">
                  <c:v>0.65785714285714292</c:v>
                </c:pt>
                <c:pt idx="438">
                  <c:v>0.66142857142857137</c:v>
                </c:pt>
                <c:pt idx="439">
                  <c:v>0.65928571428571436</c:v>
                </c:pt>
                <c:pt idx="440">
                  <c:v>0.66357142857142859</c:v>
                </c:pt>
                <c:pt idx="441">
                  <c:v>0.66214285714285726</c:v>
                </c:pt>
                <c:pt idx="442">
                  <c:v>0.66714285714285715</c:v>
                </c:pt>
                <c:pt idx="443">
                  <c:v>0.66642857142857148</c:v>
                </c:pt>
                <c:pt idx="444">
                  <c:v>0.66714285714285715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F5FC-44BF-8114-8EEADDD29DBA}"/>
            </c:ext>
          </c:extLst>
        </c:ser>
        <c:ser>
          <c:idx val="2"/>
          <c:order val="2"/>
          <c:tx>
            <c:v>11P</c:v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Lbl>
              <c:idx val="246"/>
              <c:layout>
                <c:manualLayout>
                  <c:x val="2.4900962082625919E-2"/>
                  <c:y val="0"/>
                </c:manualLayout>
              </c:layout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5FC-44BF-8114-8EEADDD29DB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'[Curva absorción DUP.xlsx]11P'!$A$2:$A$452</c:f>
              <c:numCache>
                <c:formatCode>General</c:formatCode>
                <c:ptCount val="451"/>
                <c:pt idx="0">
                  <c:v>0</c:v>
                </c:pt>
                <c:pt idx="1">
                  <c:v>0.03</c:v>
                </c:pt>
                <c:pt idx="2">
                  <c:v>7.0000000000000007E-2</c:v>
                </c:pt>
                <c:pt idx="3">
                  <c:v>0.1</c:v>
                </c:pt>
                <c:pt idx="4">
                  <c:v>0.13</c:v>
                </c:pt>
                <c:pt idx="5">
                  <c:v>0.17</c:v>
                </c:pt>
                <c:pt idx="6">
                  <c:v>0.2</c:v>
                </c:pt>
                <c:pt idx="7">
                  <c:v>0.23</c:v>
                </c:pt>
                <c:pt idx="8">
                  <c:v>0.27</c:v>
                </c:pt>
                <c:pt idx="9">
                  <c:v>0.3</c:v>
                </c:pt>
                <c:pt idx="10">
                  <c:v>0.33</c:v>
                </c:pt>
                <c:pt idx="11">
                  <c:v>0.37</c:v>
                </c:pt>
                <c:pt idx="12">
                  <c:v>0.4</c:v>
                </c:pt>
                <c:pt idx="13">
                  <c:v>0.43</c:v>
                </c:pt>
                <c:pt idx="14">
                  <c:v>0.47</c:v>
                </c:pt>
                <c:pt idx="15">
                  <c:v>0.5</c:v>
                </c:pt>
                <c:pt idx="16">
                  <c:v>0.53</c:v>
                </c:pt>
                <c:pt idx="17">
                  <c:v>0.56999999999999995</c:v>
                </c:pt>
                <c:pt idx="18">
                  <c:v>0.6</c:v>
                </c:pt>
                <c:pt idx="19">
                  <c:v>0.63</c:v>
                </c:pt>
                <c:pt idx="20">
                  <c:v>0.67</c:v>
                </c:pt>
                <c:pt idx="21">
                  <c:v>0.7</c:v>
                </c:pt>
                <c:pt idx="22">
                  <c:v>0.73</c:v>
                </c:pt>
                <c:pt idx="23">
                  <c:v>0.77</c:v>
                </c:pt>
                <c:pt idx="24">
                  <c:v>0.8</c:v>
                </c:pt>
                <c:pt idx="25">
                  <c:v>0.83</c:v>
                </c:pt>
                <c:pt idx="26">
                  <c:v>0.87</c:v>
                </c:pt>
                <c:pt idx="27">
                  <c:v>0.9</c:v>
                </c:pt>
                <c:pt idx="28">
                  <c:v>0.93</c:v>
                </c:pt>
                <c:pt idx="29">
                  <c:v>0.97</c:v>
                </c:pt>
                <c:pt idx="30">
                  <c:v>1</c:v>
                </c:pt>
                <c:pt idx="31">
                  <c:v>1.03</c:v>
                </c:pt>
                <c:pt idx="32">
                  <c:v>1.07</c:v>
                </c:pt>
                <c:pt idx="33">
                  <c:v>1.1000000000000001</c:v>
                </c:pt>
                <c:pt idx="34">
                  <c:v>1.1299999999999999</c:v>
                </c:pt>
                <c:pt idx="35">
                  <c:v>1.17</c:v>
                </c:pt>
                <c:pt idx="36">
                  <c:v>1.2</c:v>
                </c:pt>
                <c:pt idx="37">
                  <c:v>1.23</c:v>
                </c:pt>
                <c:pt idx="38">
                  <c:v>1.27</c:v>
                </c:pt>
                <c:pt idx="39">
                  <c:v>1.3</c:v>
                </c:pt>
                <c:pt idx="40">
                  <c:v>1.33</c:v>
                </c:pt>
                <c:pt idx="41">
                  <c:v>1.37</c:v>
                </c:pt>
                <c:pt idx="42">
                  <c:v>1.4</c:v>
                </c:pt>
                <c:pt idx="43">
                  <c:v>1.43</c:v>
                </c:pt>
                <c:pt idx="44">
                  <c:v>1.47</c:v>
                </c:pt>
                <c:pt idx="45">
                  <c:v>1.5</c:v>
                </c:pt>
                <c:pt idx="46">
                  <c:v>1.53</c:v>
                </c:pt>
                <c:pt idx="47">
                  <c:v>1.57</c:v>
                </c:pt>
                <c:pt idx="48">
                  <c:v>1.6</c:v>
                </c:pt>
                <c:pt idx="49">
                  <c:v>1.63</c:v>
                </c:pt>
                <c:pt idx="50">
                  <c:v>1.67</c:v>
                </c:pt>
                <c:pt idx="51">
                  <c:v>1.7</c:v>
                </c:pt>
                <c:pt idx="52">
                  <c:v>1.73</c:v>
                </c:pt>
                <c:pt idx="53">
                  <c:v>1.77</c:v>
                </c:pt>
                <c:pt idx="54">
                  <c:v>1.8</c:v>
                </c:pt>
                <c:pt idx="55">
                  <c:v>1.83</c:v>
                </c:pt>
                <c:pt idx="56">
                  <c:v>1.87</c:v>
                </c:pt>
                <c:pt idx="57">
                  <c:v>1.9</c:v>
                </c:pt>
                <c:pt idx="58">
                  <c:v>1.93</c:v>
                </c:pt>
                <c:pt idx="59">
                  <c:v>1.97</c:v>
                </c:pt>
                <c:pt idx="60">
                  <c:v>2</c:v>
                </c:pt>
                <c:pt idx="61">
                  <c:v>2.0299999999999998</c:v>
                </c:pt>
                <c:pt idx="62">
                  <c:v>2.0699999999999998</c:v>
                </c:pt>
                <c:pt idx="63">
                  <c:v>2.1</c:v>
                </c:pt>
                <c:pt idx="64">
                  <c:v>2.13</c:v>
                </c:pt>
                <c:pt idx="65">
                  <c:v>2.17</c:v>
                </c:pt>
                <c:pt idx="66">
                  <c:v>2.2000000000000002</c:v>
                </c:pt>
                <c:pt idx="67">
                  <c:v>2.23</c:v>
                </c:pt>
                <c:pt idx="68">
                  <c:v>2.27</c:v>
                </c:pt>
                <c:pt idx="69">
                  <c:v>2.2999999999999998</c:v>
                </c:pt>
                <c:pt idx="70">
                  <c:v>2.33</c:v>
                </c:pt>
                <c:pt idx="71">
                  <c:v>2.37</c:v>
                </c:pt>
                <c:pt idx="72">
                  <c:v>2.4</c:v>
                </c:pt>
                <c:pt idx="73">
                  <c:v>2.4300000000000002</c:v>
                </c:pt>
                <c:pt idx="74">
                  <c:v>2.4700000000000002</c:v>
                </c:pt>
                <c:pt idx="75">
                  <c:v>2.5</c:v>
                </c:pt>
                <c:pt idx="76">
                  <c:v>2.5299999999999998</c:v>
                </c:pt>
                <c:pt idx="77">
                  <c:v>2.57</c:v>
                </c:pt>
                <c:pt idx="78">
                  <c:v>2.6</c:v>
                </c:pt>
                <c:pt idx="79">
                  <c:v>2.63</c:v>
                </c:pt>
                <c:pt idx="80">
                  <c:v>2.67</c:v>
                </c:pt>
                <c:pt idx="81">
                  <c:v>2.7</c:v>
                </c:pt>
                <c:pt idx="82">
                  <c:v>2.73</c:v>
                </c:pt>
                <c:pt idx="83">
                  <c:v>2.77</c:v>
                </c:pt>
                <c:pt idx="84">
                  <c:v>2.8</c:v>
                </c:pt>
                <c:pt idx="85">
                  <c:v>2.83</c:v>
                </c:pt>
                <c:pt idx="86">
                  <c:v>2.87</c:v>
                </c:pt>
                <c:pt idx="87">
                  <c:v>2.9</c:v>
                </c:pt>
                <c:pt idx="88">
                  <c:v>2.93</c:v>
                </c:pt>
                <c:pt idx="89">
                  <c:v>2.97</c:v>
                </c:pt>
                <c:pt idx="90">
                  <c:v>3</c:v>
                </c:pt>
                <c:pt idx="91">
                  <c:v>3.03</c:v>
                </c:pt>
                <c:pt idx="92">
                  <c:v>3.07</c:v>
                </c:pt>
                <c:pt idx="93">
                  <c:v>3.1</c:v>
                </c:pt>
                <c:pt idx="94">
                  <c:v>3.13</c:v>
                </c:pt>
                <c:pt idx="95">
                  <c:v>3.17</c:v>
                </c:pt>
                <c:pt idx="96">
                  <c:v>3.2</c:v>
                </c:pt>
                <c:pt idx="97">
                  <c:v>3.23</c:v>
                </c:pt>
                <c:pt idx="98">
                  <c:v>3.27</c:v>
                </c:pt>
                <c:pt idx="99">
                  <c:v>3.3</c:v>
                </c:pt>
                <c:pt idx="100">
                  <c:v>3.33</c:v>
                </c:pt>
                <c:pt idx="101">
                  <c:v>3.37</c:v>
                </c:pt>
                <c:pt idx="102">
                  <c:v>3.4</c:v>
                </c:pt>
                <c:pt idx="103">
                  <c:v>3.43</c:v>
                </c:pt>
                <c:pt idx="104">
                  <c:v>3.47</c:v>
                </c:pt>
                <c:pt idx="105">
                  <c:v>3.5</c:v>
                </c:pt>
                <c:pt idx="106">
                  <c:v>3.53</c:v>
                </c:pt>
                <c:pt idx="107">
                  <c:v>3.57</c:v>
                </c:pt>
                <c:pt idx="108">
                  <c:v>3.6</c:v>
                </c:pt>
                <c:pt idx="109">
                  <c:v>3.63</c:v>
                </c:pt>
                <c:pt idx="110">
                  <c:v>3.67</c:v>
                </c:pt>
                <c:pt idx="111">
                  <c:v>3.7</c:v>
                </c:pt>
                <c:pt idx="112">
                  <c:v>3.73</c:v>
                </c:pt>
                <c:pt idx="113">
                  <c:v>3.77</c:v>
                </c:pt>
                <c:pt idx="114">
                  <c:v>3.8</c:v>
                </c:pt>
                <c:pt idx="115">
                  <c:v>3.83</c:v>
                </c:pt>
                <c:pt idx="116">
                  <c:v>3.87</c:v>
                </c:pt>
                <c:pt idx="117">
                  <c:v>3.9</c:v>
                </c:pt>
                <c:pt idx="118">
                  <c:v>3.93</c:v>
                </c:pt>
                <c:pt idx="119">
                  <c:v>3.97</c:v>
                </c:pt>
                <c:pt idx="120">
                  <c:v>4</c:v>
                </c:pt>
                <c:pt idx="121">
                  <c:v>4.03</c:v>
                </c:pt>
                <c:pt idx="122">
                  <c:v>4.07</c:v>
                </c:pt>
                <c:pt idx="123">
                  <c:v>4.0999999999999996</c:v>
                </c:pt>
                <c:pt idx="124">
                  <c:v>4.13</c:v>
                </c:pt>
                <c:pt idx="125">
                  <c:v>4.17</c:v>
                </c:pt>
                <c:pt idx="126">
                  <c:v>4.2</c:v>
                </c:pt>
                <c:pt idx="127">
                  <c:v>4.2300000000000004</c:v>
                </c:pt>
                <c:pt idx="128">
                  <c:v>4.2699999999999996</c:v>
                </c:pt>
                <c:pt idx="129">
                  <c:v>4.3</c:v>
                </c:pt>
                <c:pt idx="130">
                  <c:v>4.33</c:v>
                </c:pt>
                <c:pt idx="131">
                  <c:v>4.37</c:v>
                </c:pt>
                <c:pt idx="132">
                  <c:v>4.4000000000000004</c:v>
                </c:pt>
                <c:pt idx="133">
                  <c:v>4.43</c:v>
                </c:pt>
                <c:pt idx="134">
                  <c:v>4.47</c:v>
                </c:pt>
                <c:pt idx="135">
                  <c:v>4.5</c:v>
                </c:pt>
                <c:pt idx="136">
                  <c:v>4.53</c:v>
                </c:pt>
                <c:pt idx="137">
                  <c:v>4.57</c:v>
                </c:pt>
                <c:pt idx="138">
                  <c:v>4.5999999999999996</c:v>
                </c:pt>
                <c:pt idx="139">
                  <c:v>4.63</c:v>
                </c:pt>
                <c:pt idx="140">
                  <c:v>4.67</c:v>
                </c:pt>
                <c:pt idx="141">
                  <c:v>4.7</c:v>
                </c:pt>
                <c:pt idx="142">
                  <c:v>4.7300000000000004</c:v>
                </c:pt>
                <c:pt idx="143">
                  <c:v>4.7699999999999996</c:v>
                </c:pt>
                <c:pt idx="144">
                  <c:v>4.8</c:v>
                </c:pt>
                <c:pt idx="145">
                  <c:v>4.83</c:v>
                </c:pt>
                <c:pt idx="146">
                  <c:v>4.87</c:v>
                </c:pt>
                <c:pt idx="147">
                  <c:v>4.9000000000000004</c:v>
                </c:pt>
                <c:pt idx="148">
                  <c:v>4.93</c:v>
                </c:pt>
                <c:pt idx="149">
                  <c:v>4.97</c:v>
                </c:pt>
                <c:pt idx="150">
                  <c:v>5</c:v>
                </c:pt>
                <c:pt idx="151">
                  <c:v>5.03</c:v>
                </c:pt>
                <c:pt idx="152">
                  <c:v>5.07</c:v>
                </c:pt>
                <c:pt idx="153">
                  <c:v>5.0999999999999996</c:v>
                </c:pt>
                <c:pt idx="154">
                  <c:v>5.13</c:v>
                </c:pt>
                <c:pt idx="155">
                  <c:v>5.17</c:v>
                </c:pt>
                <c:pt idx="156">
                  <c:v>5.2</c:v>
                </c:pt>
                <c:pt idx="157">
                  <c:v>5.23</c:v>
                </c:pt>
                <c:pt idx="158">
                  <c:v>5.27</c:v>
                </c:pt>
                <c:pt idx="159">
                  <c:v>5.3</c:v>
                </c:pt>
                <c:pt idx="160">
                  <c:v>5.33</c:v>
                </c:pt>
                <c:pt idx="161">
                  <c:v>5.37</c:v>
                </c:pt>
                <c:pt idx="162">
                  <c:v>5.4</c:v>
                </c:pt>
                <c:pt idx="163">
                  <c:v>5.43</c:v>
                </c:pt>
                <c:pt idx="164">
                  <c:v>5.47</c:v>
                </c:pt>
                <c:pt idx="165">
                  <c:v>5.5</c:v>
                </c:pt>
                <c:pt idx="166">
                  <c:v>5.53</c:v>
                </c:pt>
                <c:pt idx="167">
                  <c:v>5.57</c:v>
                </c:pt>
                <c:pt idx="168">
                  <c:v>5.6</c:v>
                </c:pt>
                <c:pt idx="169">
                  <c:v>5.63</c:v>
                </c:pt>
                <c:pt idx="170">
                  <c:v>5.67</c:v>
                </c:pt>
                <c:pt idx="171">
                  <c:v>5.7</c:v>
                </c:pt>
                <c:pt idx="172">
                  <c:v>5.73</c:v>
                </c:pt>
                <c:pt idx="173">
                  <c:v>5.77</c:v>
                </c:pt>
                <c:pt idx="174">
                  <c:v>5.8</c:v>
                </c:pt>
                <c:pt idx="175">
                  <c:v>5.83</c:v>
                </c:pt>
                <c:pt idx="176">
                  <c:v>5.87</c:v>
                </c:pt>
                <c:pt idx="177">
                  <c:v>5.9</c:v>
                </c:pt>
                <c:pt idx="178">
                  <c:v>5.93</c:v>
                </c:pt>
                <c:pt idx="179">
                  <c:v>5.97</c:v>
                </c:pt>
                <c:pt idx="180">
                  <c:v>6</c:v>
                </c:pt>
                <c:pt idx="181">
                  <c:v>6.03</c:v>
                </c:pt>
                <c:pt idx="182">
                  <c:v>6.07</c:v>
                </c:pt>
                <c:pt idx="183">
                  <c:v>6.1</c:v>
                </c:pt>
                <c:pt idx="184">
                  <c:v>6.13</c:v>
                </c:pt>
                <c:pt idx="185">
                  <c:v>6.17</c:v>
                </c:pt>
                <c:pt idx="186">
                  <c:v>6.2</c:v>
                </c:pt>
                <c:pt idx="187">
                  <c:v>6.23</c:v>
                </c:pt>
                <c:pt idx="188">
                  <c:v>6.27</c:v>
                </c:pt>
                <c:pt idx="189">
                  <c:v>6.3</c:v>
                </c:pt>
                <c:pt idx="190">
                  <c:v>6.33</c:v>
                </c:pt>
                <c:pt idx="191">
                  <c:v>6.37</c:v>
                </c:pt>
                <c:pt idx="192">
                  <c:v>6.4</c:v>
                </c:pt>
                <c:pt idx="193">
                  <c:v>6.43</c:v>
                </c:pt>
                <c:pt idx="194">
                  <c:v>6.47</c:v>
                </c:pt>
                <c:pt idx="195">
                  <c:v>6.5</c:v>
                </c:pt>
                <c:pt idx="196">
                  <c:v>6.53</c:v>
                </c:pt>
                <c:pt idx="197">
                  <c:v>6.57</c:v>
                </c:pt>
                <c:pt idx="198">
                  <c:v>6.6</c:v>
                </c:pt>
                <c:pt idx="199">
                  <c:v>6.63</c:v>
                </c:pt>
                <c:pt idx="200">
                  <c:v>6.67</c:v>
                </c:pt>
                <c:pt idx="201">
                  <c:v>6.7</c:v>
                </c:pt>
                <c:pt idx="202">
                  <c:v>6.73</c:v>
                </c:pt>
                <c:pt idx="203">
                  <c:v>6.77</c:v>
                </c:pt>
                <c:pt idx="204">
                  <c:v>6.8</c:v>
                </c:pt>
                <c:pt idx="205">
                  <c:v>6.83</c:v>
                </c:pt>
                <c:pt idx="206">
                  <c:v>6.87</c:v>
                </c:pt>
                <c:pt idx="207">
                  <c:v>6.9</c:v>
                </c:pt>
                <c:pt idx="208">
                  <c:v>6.93</c:v>
                </c:pt>
                <c:pt idx="209">
                  <c:v>6.97</c:v>
                </c:pt>
                <c:pt idx="210">
                  <c:v>7</c:v>
                </c:pt>
                <c:pt idx="211">
                  <c:v>7.03</c:v>
                </c:pt>
                <c:pt idx="212">
                  <c:v>7.07</c:v>
                </c:pt>
                <c:pt idx="213">
                  <c:v>7.1</c:v>
                </c:pt>
                <c:pt idx="214">
                  <c:v>7.13</c:v>
                </c:pt>
                <c:pt idx="215">
                  <c:v>7.17</c:v>
                </c:pt>
                <c:pt idx="216">
                  <c:v>7.2</c:v>
                </c:pt>
                <c:pt idx="217">
                  <c:v>7.23</c:v>
                </c:pt>
                <c:pt idx="218">
                  <c:v>7.27</c:v>
                </c:pt>
                <c:pt idx="219">
                  <c:v>7.3</c:v>
                </c:pt>
                <c:pt idx="220">
                  <c:v>7.33</c:v>
                </c:pt>
                <c:pt idx="221">
                  <c:v>7.37</c:v>
                </c:pt>
                <c:pt idx="222">
                  <c:v>7.4</c:v>
                </c:pt>
                <c:pt idx="223">
                  <c:v>7.43</c:v>
                </c:pt>
                <c:pt idx="224">
                  <c:v>7.47</c:v>
                </c:pt>
                <c:pt idx="225">
                  <c:v>7.5</c:v>
                </c:pt>
                <c:pt idx="226">
                  <c:v>7.53</c:v>
                </c:pt>
                <c:pt idx="227">
                  <c:v>7.57</c:v>
                </c:pt>
                <c:pt idx="228">
                  <c:v>7.6</c:v>
                </c:pt>
                <c:pt idx="229">
                  <c:v>7.63</c:v>
                </c:pt>
                <c:pt idx="230">
                  <c:v>7.67</c:v>
                </c:pt>
                <c:pt idx="231">
                  <c:v>7.7</c:v>
                </c:pt>
                <c:pt idx="232">
                  <c:v>7.73</c:v>
                </c:pt>
                <c:pt idx="233">
                  <c:v>7.77</c:v>
                </c:pt>
                <c:pt idx="234">
                  <c:v>7.8</c:v>
                </c:pt>
                <c:pt idx="235">
                  <c:v>7.83</c:v>
                </c:pt>
                <c:pt idx="236">
                  <c:v>7.87</c:v>
                </c:pt>
                <c:pt idx="237">
                  <c:v>7.9</c:v>
                </c:pt>
                <c:pt idx="238">
                  <c:v>7.93</c:v>
                </c:pt>
                <c:pt idx="239">
                  <c:v>7.97</c:v>
                </c:pt>
                <c:pt idx="240">
                  <c:v>8</c:v>
                </c:pt>
                <c:pt idx="241">
                  <c:v>8.0299999999999994</c:v>
                </c:pt>
                <c:pt idx="242">
                  <c:v>8.07</c:v>
                </c:pt>
                <c:pt idx="243">
                  <c:v>8.1</c:v>
                </c:pt>
                <c:pt idx="244">
                  <c:v>8.1300000000000008</c:v>
                </c:pt>
                <c:pt idx="245">
                  <c:v>8.17</c:v>
                </c:pt>
                <c:pt idx="246">
                  <c:v>8.1999999999999993</c:v>
                </c:pt>
                <c:pt idx="247">
                  <c:v>8.23</c:v>
                </c:pt>
                <c:pt idx="248">
                  <c:v>8.27</c:v>
                </c:pt>
                <c:pt idx="249">
                  <c:v>8.3000000000000007</c:v>
                </c:pt>
                <c:pt idx="250">
                  <c:v>8.33</c:v>
                </c:pt>
                <c:pt idx="251">
                  <c:v>8.3699999999999992</c:v>
                </c:pt>
                <c:pt idx="252">
                  <c:v>8.4</c:v>
                </c:pt>
                <c:pt idx="253">
                  <c:v>8.43</c:v>
                </c:pt>
                <c:pt idx="254">
                  <c:v>8.4700000000000006</c:v>
                </c:pt>
                <c:pt idx="255">
                  <c:v>8.5</c:v>
                </c:pt>
                <c:pt idx="256">
                  <c:v>8.5299999999999994</c:v>
                </c:pt>
                <c:pt idx="257">
                  <c:v>8.57</c:v>
                </c:pt>
                <c:pt idx="258">
                  <c:v>8.6</c:v>
                </c:pt>
                <c:pt idx="259">
                  <c:v>8.6300000000000008</c:v>
                </c:pt>
                <c:pt idx="260">
                  <c:v>8.67</c:v>
                </c:pt>
                <c:pt idx="261">
                  <c:v>8.6999999999999993</c:v>
                </c:pt>
                <c:pt idx="262">
                  <c:v>8.73</c:v>
                </c:pt>
                <c:pt idx="263">
                  <c:v>8.77</c:v>
                </c:pt>
                <c:pt idx="264">
                  <c:v>8.8000000000000007</c:v>
                </c:pt>
                <c:pt idx="265">
                  <c:v>8.83</c:v>
                </c:pt>
                <c:pt idx="266">
                  <c:v>8.8699999999999992</c:v>
                </c:pt>
                <c:pt idx="267">
                  <c:v>8.9</c:v>
                </c:pt>
                <c:pt idx="268">
                  <c:v>8.93</c:v>
                </c:pt>
                <c:pt idx="269">
                  <c:v>8.9700000000000006</c:v>
                </c:pt>
                <c:pt idx="270">
                  <c:v>9</c:v>
                </c:pt>
                <c:pt idx="271">
                  <c:v>9.0299999999999994</c:v>
                </c:pt>
                <c:pt idx="272">
                  <c:v>9.07</c:v>
                </c:pt>
                <c:pt idx="273">
                  <c:v>9.1</c:v>
                </c:pt>
                <c:pt idx="274">
                  <c:v>9.1300000000000008</c:v>
                </c:pt>
                <c:pt idx="275">
                  <c:v>9.17</c:v>
                </c:pt>
                <c:pt idx="276">
                  <c:v>9.1999999999999993</c:v>
                </c:pt>
                <c:pt idx="277">
                  <c:v>9.23</c:v>
                </c:pt>
                <c:pt idx="278">
                  <c:v>9.27</c:v>
                </c:pt>
                <c:pt idx="279">
                  <c:v>9.3000000000000007</c:v>
                </c:pt>
                <c:pt idx="280">
                  <c:v>9.33</c:v>
                </c:pt>
                <c:pt idx="281">
                  <c:v>9.3699999999999992</c:v>
                </c:pt>
                <c:pt idx="282">
                  <c:v>9.4</c:v>
                </c:pt>
                <c:pt idx="283">
                  <c:v>9.43</c:v>
                </c:pt>
                <c:pt idx="284">
                  <c:v>9.4700000000000006</c:v>
                </c:pt>
                <c:pt idx="285">
                  <c:v>9.5</c:v>
                </c:pt>
                <c:pt idx="286">
                  <c:v>9.5299999999999994</c:v>
                </c:pt>
                <c:pt idx="287">
                  <c:v>9.57</c:v>
                </c:pt>
                <c:pt idx="288">
                  <c:v>9.6</c:v>
                </c:pt>
                <c:pt idx="289">
                  <c:v>9.6300000000000008</c:v>
                </c:pt>
                <c:pt idx="290">
                  <c:v>9.67</c:v>
                </c:pt>
                <c:pt idx="291">
                  <c:v>9.6999999999999993</c:v>
                </c:pt>
                <c:pt idx="292">
                  <c:v>9.73</c:v>
                </c:pt>
                <c:pt idx="293">
                  <c:v>9.77</c:v>
                </c:pt>
                <c:pt idx="294">
                  <c:v>9.8000000000000007</c:v>
                </c:pt>
                <c:pt idx="295">
                  <c:v>9.83</c:v>
                </c:pt>
                <c:pt idx="296">
                  <c:v>9.8699999999999992</c:v>
                </c:pt>
                <c:pt idx="297">
                  <c:v>9.9</c:v>
                </c:pt>
                <c:pt idx="298">
                  <c:v>9.93</c:v>
                </c:pt>
                <c:pt idx="299">
                  <c:v>9.9700000000000006</c:v>
                </c:pt>
                <c:pt idx="300">
                  <c:v>10</c:v>
                </c:pt>
                <c:pt idx="301">
                  <c:v>10.029999999999999</c:v>
                </c:pt>
                <c:pt idx="302">
                  <c:v>10.07</c:v>
                </c:pt>
                <c:pt idx="303">
                  <c:v>10.1</c:v>
                </c:pt>
                <c:pt idx="304">
                  <c:v>10.130000000000001</c:v>
                </c:pt>
                <c:pt idx="305">
                  <c:v>10.17</c:v>
                </c:pt>
                <c:pt idx="306">
                  <c:v>10.199999999999999</c:v>
                </c:pt>
                <c:pt idx="307">
                  <c:v>10.23</c:v>
                </c:pt>
                <c:pt idx="308">
                  <c:v>10.27</c:v>
                </c:pt>
                <c:pt idx="309">
                  <c:v>10.3</c:v>
                </c:pt>
                <c:pt idx="310">
                  <c:v>10.33</c:v>
                </c:pt>
                <c:pt idx="311">
                  <c:v>10.37</c:v>
                </c:pt>
                <c:pt idx="312">
                  <c:v>10.4</c:v>
                </c:pt>
                <c:pt idx="313">
                  <c:v>10.43</c:v>
                </c:pt>
                <c:pt idx="314">
                  <c:v>10.47</c:v>
                </c:pt>
                <c:pt idx="315">
                  <c:v>10.5</c:v>
                </c:pt>
                <c:pt idx="316">
                  <c:v>10.53</c:v>
                </c:pt>
                <c:pt idx="317">
                  <c:v>10.57</c:v>
                </c:pt>
                <c:pt idx="318">
                  <c:v>10.6</c:v>
                </c:pt>
                <c:pt idx="319">
                  <c:v>10.63</c:v>
                </c:pt>
                <c:pt idx="320">
                  <c:v>10.67</c:v>
                </c:pt>
                <c:pt idx="321">
                  <c:v>10.7</c:v>
                </c:pt>
                <c:pt idx="322">
                  <c:v>10.73</c:v>
                </c:pt>
                <c:pt idx="323">
                  <c:v>10.77</c:v>
                </c:pt>
                <c:pt idx="324">
                  <c:v>10.8</c:v>
                </c:pt>
                <c:pt idx="325">
                  <c:v>10.83</c:v>
                </c:pt>
                <c:pt idx="326">
                  <c:v>10.87</c:v>
                </c:pt>
                <c:pt idx="327">
                  <c:v>10.9</c:v>
                </c:pt>
                <c:pt idx="328">
                  <c:v>10.93</c:v>
                </c:pt>
                <c:pt idx="329">
                  <c:v>10.97</c:v>
                </c:pt>
                <c:pt idx="330">
                  <c:v>11</c:v>
                </c:pt>
                <c:pt idx="331">
                  <c:v>11.03</c:v>
                </c:pt>
                <c:pt idx="332">
                  <c:v>11.07</c:v>
                </c:pt>
                <c:pt idx="333">
                  <c:v>11.1</c:v>
                </c:pt>
                <c:pt idx="334">
                  <c:v>11.13</c:v>
                </c:pt>
                <c:pt idx="335">
                  <c:v>11.17</c:v>
                </c:pt>
                <c:pt idx="336">
                  <c:v>11.2</c:v>
                </c:pt>
                <c:pt idx="337">
                  <c:v>11.23</c:v>
                </c:pt>
                <c:pt idx="338">
                  <c:v>11.27</c:v>
                </c:pt>
                <c:pt idx="339">
                  <c:v>11.3</c:v>
                </c:pt>
                <c:pt idx="340">
                  <c:v>11.33</c:v>
                </c:pt>
                <c:pt idx="341">
                  <c:v>11.37</c:v>
                </c:pt>
                <c:pt idx="342">
                  <c:v>11.4</c:v>
                </c:pt>
                <c:pt idx="343">
                  <c:v>11.43</c:v>
                </c:pt>
                <c:pt idx="344">
                  <c:v>11.47</c:v>
                </c:pt>
                <c:pt idx="345">
                  <c:v>11.5</c:v>
                </c:pt>
                <c:pt idx="346">
                  <c:v>11.53</c:v>
                </c:pt>
                <c:pt idx="347">
                  <c:v>11.57</c:v>
                </c:pt>
                <c:pt idx="348">
                  <c:v>11.6</c:v>
                </c:pt>
                <c:pt idx="349">
                  <c:v>11.63</c:v>
                </c:pt>
                <c:pt idx="350">
                  <c:v>11.67</c:v>
                </c:pt>
                <c:pt idx="351">
                  <c:v>11.7</c:v>
                </c:pt>
                <c:pt idx="352">
                  <c:v>11.73</c:v>
                </c:pt>
                <c:pt idx="353">
                  <c:v>11.77</c:v>
                </c:pt>
                <c:pt idx="354">
                  <c:v>11.8</c:v>
                </c:pt>
                <c:pt idx="355">
                  <c:v>11.83</c:v>
                </c:pt>
                <c:pt idx="356">
                  <c:v>11.87</c:v>
                </c:pt>
                <c:pt idx="357">
                  <c:v>11.9</c:v>
                </c:pt>
                <c:pt idx="358">
                  <c:v>11.93</c:v>
                </c:pt>
                <c:pt idx="359">
                  <c:v>11.97</c:v>
                </c:pt>
                <c:pt idx="360">
                  <c:v>12</c:v>
                </c:pt>
                <c:pt idx="361">
                  <c:v>12.03</c:v>
                </c:pt>
                <c:pt idx="362">
                  <c:v>12.07</c:v>
                </c:pt>
                <c:pt idx="363">
                  <c:v>12.1</c:v>
                </c:pt>
                <c:pt idx="364">
                  <c:v>12.13</c:v>
                </c:pt>
                <c:pt idx="365">
                  <c:v>12.17</c:v>
                </c:pt>
                <c:pt idx="366">
                  <c:v>12.2</c:v>
                </c:pt>
                <c:pt idx="367">
                  <c:v>12.23</c:v>
                </c:pt>
                <c:pt idx="368">
                  <c:v>12.27</c:v>
                </c:pt>
                <c:pt idx="369">
                  <c:v>12.3</c:v>
                </c:pt>
                <c:pt idx="370">
                  <c:v>12.33</c:v>
                </c:pt>
                <c:pt idx="371">
                  <c:v>12.37</c:v>
                </c:pt>
                <c:pt idx="372">
                  <c:v>12.4</c:v>
                </c:pt>
                <c:pt idx="373">
                  <c:v>12.43</c:v>
                </c:pt>
                <c:pt idx="374">
                  <c:v>12.47</c:v>
                </c:pt>
                <c:pt idx="375">
                  <c:v>12.5</c:v>
                </c:pt>
                <c:pt idx="376">
                  <c:v>12.53</c:v>
                </c:pt>
                <c:pt idx="377">
                  <c:v>12.57</c:v>
                </c:pt>
                <c:pt idx="378">
                  <c:v>12.6</c:v>
                </c:pt>
                <c:pt idx="379">
                  <c:v>12.63</c:v>
                </c:pt>
                <c:pt idx="380">
                  <c:v>12.67</c:v>
                </c:pt>
                <c:pt idx="381">
                  <c:v>12.7</c:v>
                </c:pt>
                <c:pt idx="382">
                  <c:v>12.73</c:v>
                </c:pt>
                <c:pt idx="383">
                  <c:v>12.77</c:v>
                </c:pt>
                <c:pt idx="384">
                  <c:v>12.8</c:v>
                </c:pt>
                <c:pt idx="385">
                  <c:v>12.83</c:v>
                </c:pt>
                <c:pt idx="386">
                  <c:v>12.87</c:v>
                </c:pt>
                <c:pt idx="387">
                  <c:v>12.9</c:v>
                </c:pt>
                <c:pt idx="388">
                  <c:v>12.93</c:v>
                </c:pt>
                <c:pt idx="389">
                  <c:v>12.97</c:v>
                </c:pt>
                <c:pt idx="390">
                  <c:v>13</c:v>
                </c:pt>
                <c:pt idx="391">
                  <c:v>13.03</c:v>
                </c:pt>
                <c:pt idx="392">
                  <c:v>13.07</c:v>
                </c:pt>
                <c:pt idx="393">
                  <c:v>13.1</c:v>
                </c:pt>
                <c:pt idx="394">
                  <c:v>13.13</c:v>
                </c:pt>
                <c:pt idx="395">
                  <c:v>13.17</c:v>
                </c:pt>
                <c:pt idx="396">
                  <c:v>13.2</c:v>
                </c:pt>
                <c:pt idx="397">
                  <c:v>13.23</c:v>
                </c:pt>
                <c:pt idx="398">
                  <c:v>13.27</c:v>
                </c:pt>
                <c:pt idx="399">
                  <c:v>13.3</c:v>
                </c:pt>
                <c:pt idx="400">
                  <c:v>13.33</c:v>
                </c:pt>
                <c:pt idx="401">
                  <c:v>13.37</c:v>
                </c:pt>
                <c:pt idx="402">
                  <c:v>13.4</c:v>
                </c:pt>
                <c:pt idx="403">
                  <c:v>13.43</c:v>
                </c:pt>
                <c:pt idx="404">
                  <c:v>13.47</c:v>
                </c:pt>
                <c:pt idx="405">
                  <c:v>13.5</c:v>
                </c:pt>
                <c:pt idx="406">
                  <c:v>13.53</c:v>
                </c:pt>
                <c:pt idx="407">
                  <c:v>13.57</c:v>
                </c:pt>
                <c:pt idx="408">
                  <c:v>13.6</c:v>
                </c:pt>
                <c:pt idx="409">
                  <c:v>13.63</c:v>
                </c:pt>
                <c:pt idx="410">
                  <c:v>13.67</c:v>
                </c:pt>
                <c:pt idx="411">
                  <c:v>13.7</c:v>
                </c:pt>
                <c:pt idx="412">
                  <c:v>13.73</c:v>
                </c:pt>
                <c:pt idx="413">
                  <c:v>13.77</c:v>
                </c:pt>
                <c:pt idx="414">
                  <c:v>13.8</c:v>
                </c:pt>
                <c:pt idx="415">
                  <c:v>13.83</c:v>
                </c:pt>
                <c:pt idx="416">
                  <c:v>13.87</c:v>
                </c:pt>
                <c:pt idx="417">
                  <c:v>13.9</c:v>
                </c:pt>
                <c:pt idx="418">
                  <c:v>13.93</c:v>
                </c:pt>
                <c:pt idx="419">
                  <c:v>13.97</c:v>
                </c:pt>
                <c:pt idx="420">
                  <c:v>14</c:v>
                </c:pt>
                <c:pt idx="421">
                  <c:v>14.03</c:v>
                </c:pt>
                <c:pt idx="422">
                  <c:v>14.07</c:v>
                </c:pt>
                <c:pt idx="423">
                  <c:v>14.1</c:v>
                </c:pt>
                <c:pt idx="424">
                  <c:v>14.13</c:v>
                </c:pt>
                <c:pt idx="425">
                  <c:v>14.17</c:v>
                </c:pt>
                <c:pt idx="426">
                  <c:v>14.2</c:v>
                </c:pt>
                <c:pt idx="427">
                  <c:v>14.23</c:v>
                </c:pt>
                <c:pt idx="428">
                  <c:v>14.27</c:v>
                </c:pt>
                <c:pt idx="429">
                  <c:v>14.3</c:v>
                </c:pt>
                <c:pt idx="430">
                  <c:v>14.33</c:v>
                </c:pt>
                <c:pt idx="431">
                  <c:v>14.37</c:v>
                </c:pt>
                <c:pt idx="432">
                  <c:v>14.4</c:v>
                </c:pt>
                <c:pt idx="433">
                  <c:v>14.43</c:v>
                </c:pt>
                <c:pt idx="434">
                  <c:v>14.47</c:v>
                </c:pt>
                <c:pt idx="435">
                  <c:v>14.5</c:v>
                </c:pt>
                <c:pt idx="436">
                  <c:v>14.53</c:v>
                </c:pt>
                <c:pt idx="437">
                  <c:v>14.57</c:v>
                </c:pt>
                <c:pt idx="438">
                  <c:v>14.6</c:v>
                </c:pt>
                <c:pt idx="439">
                  <c:v>14.63</c:v>
                </c:pt>
                <c:pt idx="440">
                  <c:v>14.67</c:v>
                </c:pt>
                <c:pt idx="441">
                  <c:v>14.7</c:v>
                </c:pt>
                <c:pt idx="442">
                  <c:v>14.73</c:v>
                </c:pt>
                <c:pt idx="443">
                  <c:v>14.77</c:v>
                </c:pt>
                <c:pt idx="444">
                  <c:v>14.8</c:v>
                </c:pt>
                <c:pt idx="445">
                  <c:v>14.83</c:v>
                </c:pt>
                <c:pt idx="446">
                  <c:v>14.87</c:v>
                </c:pt>
                <c:pt idx="447">
                  <c:v>14.9</c:v>
                </c:pt>
                <c:pt idx="448">
                  <c:v>14.93</c:v>
                </c:pt>
                <c:pt idx="449">
                  <c:v>14.97</c:v>
                </c:pt>
                <c:pt idx="450">
                  <c:v>15</c:v>
                </c:pt>
              </c:numCache>
            </c:numRef>
          </c:xVal>
          <c:yVal>
            <c:numRef>
              <c:f>'[Curva absorción DUP.xlsx]11P'!$F$8:$F$452</c:f>
              <c:numCache>
                <c:formatCode>General</c:formatCode>
                <c:ptCount val="445"/>
                <c:pt idx="0">
                  <c:v>0.16</c:v>
                </c:pt>
                <c:pt idx="1">
                  <c:v>0.18285714285714286</c:v>
                </c:pt>
                <c:pt idx="2">
                  <c:v>0.19785714285714287</c:v>
                </c:pt>
                <c:pt idx="3">
                  <c:v>0.18071428571428569</c:v>
                </c:pt>
                <c:pt idx="4">
                  <c:v>0.16999999999999998</c:v>
                </c:pt>
                <c:pt idx="5">
                  <c:v>0.16714285714285712</c:v>
                </c:pt>
                <c:pt idx="6">
                  <c:v>0.16785714285714287</c:v>
                </c:pt>
                <c:pt idx="7">
                  <c:v>0.16428571428571431</c:v>
                </c:pt>
                <c:pt idx="8">
                  <c:v>0.16571428571428573</c:v>
                </c:pt>
                <c:pt idx="9">
                  <c:v>0.16214285714285714</c:v>
                </c:pt>
                <c:pt idx="10">
                  <c:v>0.16357142857142856</c:v>
                </c:pt>
                <c:pt idx="11">
                  <c:v>0.16214285714285714</c:v>
                </c:pt>
                <c:pt idx="12">
                  <c:v>0.16285714285714287</c:v>
                </c:pt>
                <c:pt idx="13">
                  <c:v>0.16071428571428573</c:v>
                </c:pt>
                <c:pt idx="14">
                  <c:v>0.16357142857142856</c:v>
                </c:pt>
                <c:pt idx="15">
                  <c:v>0.16285714285714287</c:v>
                </c:pt>
                <c:pt idx="16">
                  <c:v>0.16571428571428573</c:v>
                </c:pt>
                <c:pt idx="17">
                  <c:v>0.16428571428571428</c:v>
                </c:pt>
                <c:pt idx="18">
                  <c:v>0.16500000000000001</c:v>
                </c:pt>
                <c:pt idx="19">
                  <c:v>0.16214285714285714</c:v>
                </c:pt>
                <c:pt idx="20">
                  <c:v>0.16285714285714284</c:v>
                </c:pt>
                <c:pt idx="21">
                  <c:v>0.16071428571428573</c:v>
                </c:pt>
                <c:pt idx="22">
                  <c:v>0.16142857142857145</c:v>
                </c:pt>
                <c:pt idx="23">
                  <c:v>0.15857142857142859</c:v>
                </c:pt>
                <c:pt idx="24">
                  <c:v>0.15714285714285717</c:v>
                </c:pt>
                <c:pt idx="25">
                  <c:v>0.15642857142857142</c:v>
                </c:pt>
                <c:pt idx="26">
                  <c:v>0.15857142857142859</c:v>
                </c:pt>
                <c:pt idx="27">
                  <c:v>0.15857142857142859</c:v>
                </c:pt>
                <c:pt idx="28">
                  <c:v>0.15928571428571428</c:v>
                </c:pt>
                <c:pt idx="29">
                  <c:v>0.15642857142857142</c:v>
                </c:pt>
                <c:pt idx="30">
                  <c:v>0.15785714285714286</c:v>
                </c:pt>
                <c:pt idx="31">
                  <c:v>0.15785714285714286</c:v>
                </c:pt>
                <c:pt idx="32">
                  <c:v>0.15714285714285717</c:v>
                </c:pt>
                <c:pt idx="33">
                  <c:v>0.15571428571428572</c:v>
                </c:pt>
                <c:pt idx="34">
                  <c:v>0.15785714285714286</c:v>
                </c:pt>
                <c:pt idx="35">
                  <c:v>0.15642857142857142</c:v>
                </c:pt>
                <c:pt idx="36">
                  <c:v>0.15714285714285717</c:v>
                </c:pt>
                <c:pt idx="37">
                  <c:v>0.155</c:v>
                </c:pt>
                <c:pt idx="38">
                  <c:v>0.15571428571428572</c:v>
                </c:pt>
                <c:pt idx="39">
                  <c:v>0.155</c:v>
                </c:pt>
                <c:pt idx="40">
                  <c:v>0.15714285714285717</c:v>
                </c:pt>
                <c:pt idx="41">
                  <c:v>0.15571428571428572</c:v>
                </c:pt>
                <c:pt idx="42">
                  <c:v>0.15571428571428572</c:v>
                </c:pt>
                <c:pt idx="43">
                  <c:v>0.155</c:v>
                </c:pt>
                <c:pt idx="44">
                  <c:v>0.1542857142857143</c:v>
                </c:pt>
                <c:pt idx="45">
                  <c:v>0.1542857142857143</c:v>
                </c:pt>
                <c:pt idx="46">
                  <c:v>0.15571428571428572</c:v>
                </c:pt>
                <c:pt idx="47">
                  <c:v>0.1542857142857143</c:v>
                </c:pt>
                <c:pt idx="48">
                  <c:v>0.15142857142857144</c:v>
                </c:pt>
                <c:pt idx="49">
                  <c:v>0.15142857142857144</c:v>
                </c:pt>
                <c:pt idx="50">
                  <c:v>0.15285714285714286</c:v>
                </c:pt>
                <c:pt idx="51">
                  <c:v>0.15357142857142855</c:v>
                </c:pt>
                <c:pt idx="52">
                  <c:v>0.1542857142857143</c:v>
                </c:pt>
                <c:pt idx="53">
                  <c:v>0.15357142857142861</c:v>
                </c:pt>
                <c:pt idx="54">
                  <c:v>0.1542857142857143</c:v>
                </c:pt>
                <c:pt idx="55">
                  <c:v>0.15571428571428572</c:v>
                </c:pt>
                <c:pt idx="56">
                  <c:v>0.15571428571428572</c:v>
                </c:pt>
                <c:pt idx="57">
                  <c:v>0.1542857142857143</c:v>
                </c:pt>
                <c:pt idx="58">
                  <c:v>0.155</c:v>
                </c:pt>
                <c:pt idx="59">
                  <c:v>0.15357142857142855</c:v>
                </c:pt>
                <c:pt idx="60">
                  <c:v>0.15571428571428572</c:v>
                </c:pt>
                <c:pt idx="61">
                  <c:v>0.1542857142857143</c:v>
                </c:pt>
                <c:pt idx="62">
                  <c:v>0.1542857142857143</c:v>
                </c:pt>
                <c:pt idx="63">
                  <c:v>0.1542857142857143</c:v>
                </c:pt>
                <c:pt idx="64">
                  <c:v>0.1542857142857143</c:v>
                </c:pt>
                <c:pt idx="65">
                  <c:v>0.15285714285714286</c:v>
                </c:pt>
                <c:pt idx="66">
                  <c:v>0.155</c:v>
                </c:pt>
                <c:pt idx="67">
                  <c:v>0.1542857142857143</c:v>
                </c:pt>
                <c:pt idx="68">
                  <c:v>0.15642857142857142</c:v>
                </c:pt>
                <c:pt idx="69">
                  <c:v>0.15785714285714286</c:v>
                </c:pt>
                <c:pt idx="70">
                  <c:v>0.15785714285714286</c:v>
                </c:pt>
                <c:pt idx="71">
                  <c:v>0.15785714285714286</c:v>
                </c:pt>
                <c:pt idx="72">
                  <c:v>0.16142857142857145</c:v>
                </c:pt>
                <c:pt idx="73">
                  <c:v>0.16142857142857145</c:v>
                </c:pt>
                <c:pt idx="74">
                  <c:v>0.16142857142857145</c:v>
                </c:pt>
                <c:pt idx="75">
                  <c:v>0.16142857142857145</c:v>
                </c:pt>
                <c:pt idx="76">
                  <c:v>0.16071428571428573</c:v>
                </c:pt>
                <c:pt idx="77">
                  <c:v>0.16142857142857145</c:v>
                </c:pt>
                <c:pt idx="78">
                  <c:v>0.16214285714285714</c:v>
                </c:pt>
                <c:pt idx="79">
                  <c:v>0.16</c:v>
                </c:pt>
                <c:pt idx="80">
                  <c:v>0.16071428571428573</c:v>
                </c:pt>
                <c:pt idx="81">
                  <c:v>0.15928571428571428</c:v>
                </c:pt>
                <c:pt idx="82">
                  <c:v>0.15928571428571428</c:v>
                </c:pt>
                <c:pt idx="83">
                  <c:v>0.16</c:v>
                </c:pt>
                <c:pt idx="84">
                  <c:v>0.16285714285714287</c:v>
                </c:pt>
                <c:pt idx="85">
                  <c:v>0.16357142857142856</c:v>
                </c:pt>
                <c:pt idx="86">
                  <c:v>0.16500000000000001</c:v>
                </c:pt>
                <c:pt idx="87">
                  <c:v>0.16357142857142856</c:v>
                </c:pt>
                <c:pt idx="88">
                  <c:v>0.16500000000000001</c:v>
                </c:pt>
                <c:pt idx="89">
                  <c:v>0.16428571428571431</c:v>
                </c:pt>
                <c:pt idx="90">
                  <c:v>0.16500000000000001</c:v>
                </c:pt>
                <c:pt idx="91">
                  <c:v>0.16142857142857145</c:v>
                </c:pt>
                <c:pt idx="92">
                  <c:v>0.16142857142857145</c:v>
                </c:pt>
                <c:pt idx="93">
                  <c:v>0.16071428571428573</c:v>
                </c:pt>
                <c:pt idx="94">
                  <c:v>0.16142857142857145</c:v>
                </c:pt>
                <c:pt idx="95">
                  <c:v>0.15928571428571428</c:v>
                </c:pt>
                <c:pt idx="96">
                  <c:v>0.16</c:v>
                </c:pt>
                <c:pt idx="97">
                  <c:v>0.16071428571428573</c:v>
                </c:pt>
                <c:pt idx="98">
                  <c:v>0.16285714285714287</c:v>
                </c:pt>
                <c:pt idx="99">
                  <c:v>0.16214285714285714</c:v>
                </c:pt>
                <c:pt idx="100">
                  <c:v>0.16214285714285714</c:v>
                </c:pt>
                <c:pt idx="101">
                  <c:v>0.16071428571428573</c:v>
                </c:pt>
                <c:pt idx="102">
                  <c:v>0.16428571428571431</c:v>
                </c:pt>
                <c:pt idx="103">
                  <c:v>0.16428571428571431</c:v>
                </c:pt>
                <c:pt idx="104">
                  <c:v>0.16357142857142856</c:v>
                </c:pt>
                <c:pt idx="105">
                  <c:v>0.16214285714285714</c:v>
                </c:pt>
                <c:pt idx="106">
                  <c:v>0.16357142857142856</c:v>
                </c:pt>
                <c:pt idx="107">
                  <c:v>0.16357142857142856</c:v>
                </c:pt>
                <c:pt idx="108">
                  <c:v>0.16571428571428573</c:v>
                </c:pt>
                <c:pt idx="109">
                  <c:v>0.16500000000000001</c:v>
                </c:pt>
                <c:pt idx="110">
                  <c:v>0.16714285714285718</c:v>
                </c:pt>
                <c:pt idx="111">
                  <c:v>0.16642857142857143</c:v>
                </c:pt>
                <c:pt idx="112">
                  <c:v>0.16785714285714284</c:v>
                </c:pt>
                <c:pt idx="113">
                  <c:v>0.16714285714285712</c:v>
                </c:pt>
                <c:pt idx="114">
                  <c:v>0.16785714285714287</c:v>
                </c:pt>
                <c:pt idx="115">
                  <c:v>0.16714285714285718</c:v>
                </c:pt>
                <c:pt idx="116">
                  <c:v>0.16857142857142857</c:v>
                </c:pt>
                <c:pt idx="117">
                  <c:v>0.16642857142857143</c:v>
                </c:pt>
                <c:pt idx="118">
                  <c:v>0.16714285714285718</c:v>
                </c:pt>
                <c:pt idx="119">
                  <c:v>0.16714285714285712</c:v>
                </c:pt>
                <c:pt idx="120">
                  <c:v>0.16785714285714287</c:v>
                </c:pt>
                <c:pt idx="121">
                  <c:v>0.16857142857142857</c:v>
                </c:pt>
                <c:pt idx="122">
                  <c:v>0.17</c:v>
                </c:pt>
                <c:pt idx="123">
                  <c:v>0.16999999999999998</c:v>
                </c:pt>
                <c:pt idx="124">
                  <c:v>0.17142857142857143</c:v>
                </c:pt>
                <c:pt idx="125">
                  <c:v>0.16999999999999998</c:v>
                </c:pt>
                <c:pt idx="126">
                  <c:v>0.16785714285714287</c:v>
                </c:pt>
                <c:pt idx="127">
                  <c:v>0.16714285714285712</c:v>
                </c:pt>
                <c:pt idx="128">
                  <c:v>0.16500000000000001</c:v>
                </c:pt>
                <c:pt idx="129">
                  <c:v>0.16428571428571431</c:v>
                </c:pt>
                <c:pt idx="130">
                  <c:v>0.16285714285714287</c:v>
                </c:pt>
                <c:pt idx="131">
                  <c:v>0.16142857142857145</c:v>
                </c:pt>
                <c:pt idx="132">
                  <c:v>0.16285714285714287</c:v>
                </c:pt>
                <c:pt idx="133">
                  <c:v>0.16428571428571431</c:v>
                </c:pt>
                <c:pt idx="134">
                  <c:v>0.16714285714285718</c:v>
                </c:pt>
                <c:pt idx="135">
                  <c:v>0.16928571428571429</c:v>
                </c:pt>
                <c:pt idx="136">
                  <c:v>0.17071428571428568</c:v>
                </c:pt>
                <c:pt idx="137">
                  <c:v>0.17</c:v>
                </c:pt>
                <c:pt idx="138">
                  <c:v>0.17</c:v>
                </c:pt>
                <c:pt idx="139">
                  <c:v>0.16928571428571429</c:v>
                </c:pt>
                <c:pt idx="140">
                  <c:v>0.16857142857142857</c:v>
                </c:pt>
                <c:pt idx="141">
                  <c:v>0.16642857142857143</c:v>
                </c:pt>
                <c:pt idx="142">
                  <c:v>0.16642857142857143</c:v>
                </c:pt>
                <c:pt idx="143">
                  <c:v>0.16428571428571431</c:v>
                </c:pt>
                <c:pt idx="144">
                  <c:v>0.16428571428571431</c:v>
                </c:pt>
                <c:pt idx="145">
                  <c:v>0.16500000000000001</c:v>
                </c:pt>
                <c:pt idx="146">
                  <c:v>0.16500000000000001</c:v>
                </c:pt>
                <c:pt idx="147">
                  <c:v>0.16714285714285718</c:v>
                </c:pt>
                <c:pt idx="148">
                  <c:v>0.17642857142857143</c:v>
                </c:pt>
                <c:pt idx="149">
                  <c:v>0.18857142857142856</c:v>
                </c:pt>
                <c:pt idx="150">
                  <c:v>0.20214285714285712</c:v>
                </c:pt>
                <c:pt idx="151">
                  <c:v>0.21857142857142858</c:v>
                </c:pt>
                <c:pt idx="152">
                  <c:v>0.24285714285714288</c:v>
                </c:pt>
                <c:pt idx="153">
                  <c:v>0.27642857142857147</c:v>
                </c:pt>
                <c:pt idx="154">
                  <c:v>0.32214285714285712</c:v>
                </c:pt>
                <c:pt idx="155">
                  <c:v>0.37357142857142855</c:v>
                </c:pt>
                <c:pt idx="156">
                  <c:v>0.43357142857142861</c:v>
                </c:pt>
                <c:pt idx="157">
                  <c:v>0.51214285714285723</c:v>
                </c:pt>
                <c:pt idx="158">
                  <c:v>0.59714285714285709</c:v>
                </c:pt>
                <c:pt idx="159">
                  <c:v>0.67571428571428582</c:v>
                </c:pt>
                <c:pt idx="160">
                  <c:v>0.74928571428571433</c:v>
                </c:pt>
                <c:pt idx="161">
                  <c:v>0.80857142857142861</c:v>
                </c:pt>
                <c:pt idx="162">
                  <c:v>0.85214285714285709</c:v>
                </c:pt>
                <c:pt idx="163">
                  <c:v>0.88928571428571446</c:v>
                </c:pt>
                <c:pt idx="164">
                  <c:v>0.90428571428571447</c:v>
                </c:pt>
                <c:pt idx="165">
                  <c:v>0.9157142857142857</c:v>
                </c:pt>
                <c:pt idx="166">
                  <c:v>0.92142857142857137</c:v>
                </c:pt>
                <c:pt idx="167">
                  <c:v>0.93214285714285716</c:v>
                </c:pt>
                <c:pt idx="168">
                  <c:v>0.93428571428571427</c:v>
                </c:pt>
                <c:pt idx="169">
                  <c:v>0.9414285714285715</c:v>
                </c:pt>
                <c:pt idx="170">
                  <c:v>0.94571428571428573</c:v>
                </c:pt>
                <c:pt idx="171">
                  <c:v>0.94857142857142862</c:v>
                </c:pt>
                <c:pt idx="172">
                  <c:v>0.95071428571428573</c:v>
                </c:pt>
                <c:pt idx="173">
                  <c:v>0.94928571428571418</c:v>
                </c:pt>
                <c:pt idx="174">
                  <c:v>0.95000000000000007</c:v>
                </c:pt>
                <c:pt idx="175">
                  <c:v>0.96</c:v>
                </c:pt>
                <c:pt idx="176">
                  <c:v>0.96000000000000008</c:v>
                </c:pt>
                <c:pt idx="177">
                  <c:v>0.9621428571428573</c:v>
                </c:pt>
                <c:pt idx="178">
                  <c:v>0.96928571428571442</c:v>
                </c:pt>
                <c:pt idx="179">
                  <c:v>0.96928571428571431</c:v>
                </c:pt>
                <c:pt idx="180">
                  <c:v>0.97857142857142854</c:v>
                </c:pt>
                <c:pt idx="181">
                  <c:v>0.97285714285714298</c:v>
                </c:pt>
                <c:pt idx="182">
                  <c:v>0.97071428571428575</c:v>
                </c:pt>
                <c:pt idx="183">
                  <c:v>0.97285714285714275</c:v>
                </c:pt>
                <c:pt idx="184">
                  <c:v>0.97357142857142853</c:v>
                </c:pt>
                <c:pt idx="185">
                  <c:v>0.97071428571428586</c:v>
                </c:pt>
                <c:pt idx="186">
                  <c:v>0.97428571428571431</c:v>
                </c:pt>
                <c:pt idx="187">
                  <c:v>0.97357142857142853</c:v>
                </c:pt>
                <c:pt idx="188">
                  <c:v>0.97499999999999998</c:v>
                </c:pt>
                <c:pt idx="189">
                  <c:v>0.97499999999999987</c:v>
                </c:pt>
                <c:pt idx="190">
                  <c:v>0.97928571428571431</c:v>
                </c:pt>
                <c:pt idx="191">
                  <c:v>0.98000000000000009</c:v>
                </c:pt>
                <c:pt idx="192">
                  <c:v>0.98357142857142865</c:v>
                </c:pt>
                <c:pt idx="193">
                  <c:v>0.97857142857142865</c:v>
                </c:pt>
                <c:pt idx="194">
                  <c:v>0.98142857142857143</c:v>
                </c:pt>
                <c:pt idx="195">
                  <c:v>0.9850000000000001</c:v>
                </c:pt>
                <c:pt idx="196">
                  <c:v>0.9821428571428571</c:v>
                </c:pt>
                <c:pt idx="197">
                  <c:v>0.98499999999999999</c:v>
                </c:pt>
                <c:pt idx="198">
                  <c:v>0.9792857142857142</c:v>
                </c:pt>
                <c:pt idx="199">
                  <c:v>0.97642857142857142</c:v>
                </c:pt>
                <c:pt idx="200">
                  <c:v>0.97499999999999998</c:v>
                </c:pt>
                <c:pt idx="201">
                  <c:v>0.96785714285714286</c:v>
                </c:pt>
                <c:pt idx="202">
                  <c:v>0.96785714285714286</c:v>
                </c:pt>
                <c:pt idx="203">
                  <c:v>0.96928571428571431</c:v>
                </c:pt>
                <c:pt idx="204">
                  <c:v>0.9642857142857143</c:v>
                </c:pt>
                <c:pt idx="205">
                  <c:v>0.96642857142857141</c:v>
                </c:pt>
                <c:pt idx="206">
                  <c:v>0.96857142857142853</c:v>
                </c:pt>
                <c:pt idx="207">
                  <c:v>0.97571428571428587</c:v>
                </c:pt>
                <c:pt idx="208">
                  <c:v>0.97714285714285709</c:v>
                </c:pt>
                <c:pt idx="209">
                  <c:v>0.97714285714285709</c:v>
                </c:pt>
                <c:pt idx="210">
                  <c:v>0.97499999999999998</c:v>
                </c:pt>
                <c:pt idx="211">
                  <c:v>0.97499999999999998</c:v>
                </c:pt>
                <c:pt idx="212">
                  <c:v>0.97499999999999987</c:v>
                </c:pt>
                <c:pt idx="213">
                  <c:v>0.97428571428571431</c:v>
                </c:pt>
                <c:pt idx="214">
                  <c:v>0.96714285714285719</c:v>
                </c:pt>
                <c:pt idx="215">
                  <c:v>0.97214285714285709</c:v>
                </c:pt>
                <c:pt idx="216">
                  <c:v>0.96571428571428564</c:v>
                </c:pt>
                <c:pt idx="217">
                  <c:v>0.97499999999999987</c:v>
                </c:pt>
                <c:pt idx="218">
                  <c:v>0.97142857142857142</c:v>
                </c:pt>
                <c:pt idx="219">
                  <c:v>0.96714285714285708</c:v>
                </c:pt>
                <c:pt idx="220">
                  <c:v>0.96571428571428553</c:v>
                </c:pt>
                <c:pt idx="221">
                  <c:v>0.97357142857142853</c:v>
                </c:pt>
                <c:pt idx="222">
                  <c:v>0.96857142857142864</c:v>
                </c:pt>
                <c:pt idx="223">
                  <c:v>0.97785714285714287</c:v>
                </c:pt>
                <c:pt idx="224">
                  <c:v>0.96714285714285719</c:v>
                </c:pt>
                <c:pt idx="225">
                  <c:v>0.96857142857142864</c:v>
                </c:pt>
                <c:pt idx="226">
                  <c:v>0.97499999999999987</c:v>
                </c:pt>
                <c:pt idx="227">
                  <c:v>0.97928571428571431</c:v>
                </c:pt>
                <c:pt idx="228">
                  <c:v>0.9742857142857142</c:v>
                </c:pt>
                <c:pt idx="229">
                  <c:v>0.97642857142857131</c:v>
                </c:pt>
                <c:pt idx="230">
                  <c:v>0.96714285714285708</c:v>
                </c:pt>
                <c:pt idx="231">
                  <c:v>0.96857142857142853</c:v>
                </c:pt>
                <c:pt idx="232">
                  <c:v>0.97142857142857153</c:v>
                </c:pt>
                <c:pt idx="233">
                  <c:v>0.97071428571428575</c:v>
                </c:pt>
                <c:pt idx="234">
                  <c:v>0.96285714285714286</c:v>
                </c:pt>
                <c:pt idx="235">
                  <c:v>0.96214285714285719</c:v>
                </c:pt>
                <c:pt idx="236">
                  <c:v>0.95785714285714285</c:v>
                </c:pt>
                <c:pt idx="237">
                  <c:v>0.95785714285714285</c:v>
                </c:pt>
                <c:pt idx="238">
                  <c:v>0.95642857142857152</c:v>
                </c:pt>
                <c:pt idx="239">
                  <c:v>0.95499999999999996</c:v>
                </c:pt>
                <c:pt idx="240">
                  <c:v>0.95000000000000007</c:v>
                </c:pt>
                <c:pt idx="241">
                  <c:v>0.95500000000000007</c:v>
                </c:pt>
                <c:pt idx="242">
                  <c:v>0.95214285714285729</c:v>
                </c:pt>
                <c:pt idx="243">
                  <c:v>0.95285714285714285</c:v>
                </c:pt>
                <c:pt idx="244">
                  <c:v>0.95357142857142863</c:v>
                </c:pt>
                <c:pt idx="245">
                  <c:v>0.95571428571428563</c:v>
                </c:pt>
                <c:pt idx="246">
                  <c:v>0.95357142857142851</c:v>
                </c:pt>
                <c:pt idx="247">
                  <c:v>0.95499999999999996</c:v>
                </c:pt>
                <c:pt idx="248">
                  <c:v>0.94928571428571418</c:v>
                </c:pt>
                <c:pt idx="249">
                  <c:v>0.95142857142857129</c:v>
                </c:pt>
                <c:pt idx="250">
                  <c:v>0.94714285714285718</c:v>
                </c:pt>
                <c:pt idx="251">
                  <c:v>0.94500000000000006</c:v>
                </c:pt>
                <c:pt idx="252">
                  <c:v>0.93785714285714283</c:v>
                </c:pt>
                <c:pt idx="253">
                  <c:v>0.93428571428571416</c:v>
                </c:pt>
                <c:pt idx="254">
                  <c:v>0.9235714285714286</c:v>
                </c:pt>
                <c:pt idx="255">
                  <c:v>0.91714285714285715</c:v>
                </c:pt>
                <c:pt idx="256">
                  <c:v>0.89928571428571435</c:v>
                </c:pt>
                <c:pt idx="257">
                  <c:v>0.88928571428571423</c:v>
                </c:pt>
                <c:pt idx="258">
                  <c:v>0.87142857142857133</c:v>
                </c:pt>
                <c:pt idx="259">
                  <c:v>0.85857142857142854</c:v>
                </c:pt>
                <c:pt idx="260">
                  <c:v>0.82928571428571429</c:v>
                </c:pt>
                <c:pt idx="261">
                  <c:v>0.80428571428571427</c:v>
                </c:pt>
                <c:pt idx="262">
                  <c:v>0.76857142857142868</c:v>
                </c:pt>
                <c:pt idx="263">
                  <c:v>0.73785714285714288</c:v>
                </c:pt>
                <c:pt idx="264">
                  <c:v>0.69714285714285695</c:v>
                </c:pt>
                <c:pt idx="265">
                  <c:v>0.66285714285714292</c:v>
                </c:pt>
                <c:pt idx="266">
                  <c:v>0.62</c:v>
                </c:pt>
                <c:pt idx="267">
                  <c:v>0.59428571428571431</c:v>
                </c:pt>
                <c:pt idx="268">
                  <c:v>0.56857142857142862</c:v>
                </c:pt>
                <c:pt idx="269">
                  <c:v>0.5535714285714286</c:v>
                </c:pt>
                <c:pt idx="270">
                  <c:v>0.53642857142857137</c:v>
                </c:pt>
                <c:pt idx="271">
                  <c:v>0.53</c:v>
                </c:pt>
                <c:pt idx="272">
                  <c:v>0.52142857142857146</c:v>
                </c:pt>
                <c:pt idx="273">
                  <c:v>0.52142857142857146</c:v>
                </c:pt>
                <c:pt idx="274">
                  <c:v>0.51500000000000001</c:v>
                </c:pt>
                <c:pt idx="275">
                  <c:v>0.51571428571428568</c:v>
                </c:pt>
                <c:pt idx="276">
                  <c:v>0.51</c:v>
                </c:pt>
                <c:pt idx="277">
                  <c:v>0.51214285714285712</c:v>
                </c:pt>
                <c:pt idx="278">
                  <c:v>0.50928571428571423</c:v>
                </c:pt>
                <c:pt idx="279">
                  <c:v>0.51071428571428579</c:v>
                </c:pt>
                <c:pt idx="280">
                  <c:v>0.5078571428571429</c:v>
                </c:pt>
                <c:pt idx="281">
                  <c:v>0.51071428571428579</c:v>
                </c:pt>
                <c:pt idx="282">
                  <c:v>0.50714285714285723</c:v>
                </c:pt>
                <c:pt idx="283">
                  <c:v>0.50928571428571434</c:v>
                </c:pt>
                <c:pt idx="284">
                  <c:v>0.50571428571428567</c:v>
                </c:pt>
                <c:pt idx="285">
                  <c:v>0.50928571428571423</c:v>
                </c:pt>
                <c:pt idx="286">
                  <c:v>0.50642857142857145</c:v>
                </c:pt>
                <c:pt idx="287">
                  <c:v>0.50857142857142867</c:v>
                </c:pt>
                <c:pt idx="288">
                  <c:v>0.50357142857142867</c:v>
                </c:pt>
                <c:pt idx="289">
                  <c:v>0.505</c:v>
                </c:pt>
                <c:pt idx="290">
                  <c:v>0.50142857142857156</c:v>
                </c:pt>
                <c:pt idx="291">
                  <c:v>0.50357142857142867</c:v>
                </c:pt>
                <c:pt idx="292">
                  <c:v>0.49785714285714283</c:v>
                </c:pt>
                <c:pt idx="293">
                  <c:v>0.5</c:v>
                </c:pt>
                <c:pt idx="294">
                  <c:v>0.49428571428571422</c:v>
                </c:pt>
                <c:pt idx="295">
                  <c:v>0.49714285714285716</c:v>
                </c:pt>
                <c:pt idx="296">
                  <c:v>0.49357142857142849</c:v>
                </c:pt>
                <c:pt idx="297">
                  <c:v>0.49357142857142861</c:v>
                </c:pt>
                <c:pt idx="298">
                  <c:v>0.49000000000000005</c:v>
                </c:pt>
                <c:pt idx="299">
                  <c:v>0.4921428571428571</c:v>
                </c:pt>
                <c:pt idx="300">
                  <c:v>0.48785714285714282</c:v>
                </c:pt>
                <c:pt idx="301">
                  <c:v>0.49071428571428571</c:v>
                </c:pt>
                <c:pt idx="302">
                  <c:v>0.48714285714285716</c:v>
                </c:pt>
                <c:pt idx="303">
                  <c:v>0.48785714285714288</c:v>
                </c:pt>
                <c:pt idx="304">
                  <c:v>0.48571428571428571</c:v>
                </c:pt>
                <c:pt idx="305">
                  <c:v>0.48785714285714293</c:v>
                </c:pt>
                <c:pt idx="306">
                  <c:v>0.48428571428571432</c:v>
                </c:pt>
                <c:pt idx="307">
                  <c:v>0.48642857142857149</c:v>
                </c:pt>
                <c:pt idx="308">
                  <c:v>0.4835714285714286</c:v>
                </c:pt>
                <c:pt idx="309">
                  <c:v>0.48500000000000004</c:v>
                </c:pt>
                <c:pt idx="310">
                  <c:v>0.48285714285714293</c:v>
                </c:pt>
                <c:pt idx="311">
                  <c:v>0.48571428571428571</c:v>
                </c:pt>
                <c:pt idx="312">
                  <c:v>0.48285714285714282</c:v>
                </c:pt>
                <c:pt idx="313">
                  <c:v>0.4835714285714286</c:v>
                </c:pt>
                <c:pt idx="314">
                  <c:v>0.48071428571428576</c:v>
                </c:pt>
                <c:pt idx="315">
                  <c:v>0.48214285714285715</c:v>
                </c:pt>
                <c:pt idx="316">
                  <c:v>0.48071428571428571</c:v>
                </c:pt>
                <c:pt idx="317">
                  <c:v>0.48142857142857137</c:v>
                </c:pt>
                <c:pt idx="318">
                  <c:v>0.47785714285714281</c:v>
                </c:pt>
                <c:pt idx="319">
                  <c:v>0.47928571428571426</c:v>
                </c:pt>
                <c:pt idx="320">
                  <c:v>0.47714285714285704</c:v>
                </c:pt>
                <c:pt idx="321">
                  <c:v>0.47857142857142854</c:v>
                </c:pt>
                <c:pt idx="322">
                  <c:v>0.47499999999999998</c:v>
                </c:pt>
                <c:pt idx="323">
                  <c:v>0.47500000000000003</c:v>
                </c:pt>
                <c:pt idx="324">
                  <c:v>0.47428571428571425</c:v>
                </c:pt>
                <c:pt idx="325">
                  <c:v>0.4757142857142857</c:v>
                </c:pt>
                <c:pt idx="326">
                  <c:v>0.47285714285714281</c:v>
                </c:pt>
                <c:pt idx="327">
                  <c:v>0.47428571428571425</c:v>
                </c:pt>
                <c:pt idx="328">
                  <c:v>0.47214285714285709</c:v>
                </c:pt>
                <c:pt idx="329">
                  <c:v>0.47499999999999998</c:v>
                </c:pt>
                <c:pt idx="330">
                  <c:v>0.47285714285714286</c:v>
                </c:pt>
                <c:pt idx="331">
                  <c:v>0.47285714285714286</c:v>
                </c:pt>
                <c:pt idx="332">
                  <c:v>0.47142857142857142</c:v>
                </c:pt>
                <c:pt idx="333">
                  <c:v>0.47357142857142859</c:v>
                </c:pt>
                <c:pt idx="334">
                  <c:v>0.47214285714285714</c:v>
                </c:pt>
                <c:pt idx="335">
                  <c:v>0.47357142857142859</c:v>
                </c:pt>
                <c:pt idx="336">
                  <c:v>0.4707142857142857</c:v>
                </c:pt>
                <c:pt idx="337">
                  <c:v>0.47285714285714286</c:v>
                </c:pt>
                <c:pt idx="338">
                  <c:v>0.47000000000000003</c:v>
                </c:pt>
                <c:pt idx="339">
                  <c:v>0.47000000000000003</c:v>
                </c:pt>
                <c:pt idx="340">
                  <c:v>0.46928571428571425</c:v>
                </c:pt>
                <c:pt idx="341">
                  <c:v>0.4707142857142857</c:v>
                </c:pt>
                <c:pt idx="342">
                  <c:v>0.46928571428571431</c:v>
                </c:pt>
                <c:pt idx="343">
                  <c:v>0.47285714285714286</c:v>
                </c:pt>
                <c:pt idx="344">
                  <c:v>0.46999999999999992</c:v>
                </c:pt>
                <c:pt idx="345">
                  <c:v>0.47142857142857142</c:v>
                </c:pt>
                <c:pt idx="346">
                  <c:v>0.46928571428571425</c:v>
                </c:pt>
                <c:pt idx="347">
                  <c:v>0.46928571428571431</c:v>
                </c:pt>
                <c:pt idx="348">
                  <c:v>0.46857142857142858</c:v>
                </c:pt>
                <c:pt idx="349">
                  <c:v>0.47000000000000008</c:v>
                </c:pt>
                <c:pt idx="350">
                  <c:v>0.46714285714285714</c:v>
                </c:pt>
                <c:pt idx="351">
                  <c:v>0.47071428571428564</c:v>
                </c:pt>
                <c:pt idx="352">
                  <c:v>0.47071428571428564</c:v>
                </c:pt>
                <c:pt idx="353">
                  <c:v>0.47285714285714281</c:v>
                </c:pt>
                <c:pt idx="354">
                  <c:v>0.47214285714285709</c:v>
                </c:pt>
                <c:pt idx="355">
                  <c:v>0.47428571428571425</c:v>
                </c:pt>
                <c:pt idx="356">
                  <c:v>0.47142857142857142</c:v>
                </c:pt>
                <c:pt idx="357">
                  <c:v>0.47357142857142859</c:v>
                </c:pt>
                <c:pt idx="358">
                  <c:v>0.47142857142857142</c:v>
                </c:pt>
                <c:pt idx="359">
                  <c:v>0.47142857142857142</c:v>
                </c:pt>
                <c:pt idx="360">
                  <c:v>0.47142857142857142</c:v>
                </c:pt>
                <c:pt idx="361">
                  <c:v>0.47357142857142859</c:v>
                </c:pt>
                <c:pt idx="362">
                  <c:v>0.47071428571428564</c:v>
                </c:pt>
                <c:pt idx="363">
                  <c:v>0.47357142857142859</c:v>
                </c:pt>
                <c:pt idx="364">
                  <c:v>0.47142857142857142</c:v>
                </c:pt>
                <c:pt idx="365">
                  <c:v>0.47142857142857142</c:v>
                </c:pt>
                <c:pt idx="366">
                  <c:v>0.47142857142857142</c:v>
                </c:pt>
                <c:pt idx="367">
                  <c:v>0.47428571428571431</c:v>
                </c:pt>
                <c:pt idx="368">
                  <c:v>0.47285714285714286</c:v>
                </c:pt>
                <c:pt idx="369">
                  <c:v>0.47357142857142864</c:v>
                </c:pt>
                <c:pt idx="370">
                  <c:v>0.47285714285714286</c:v>
                </c:pt>
                <c:pt idx="371">
                  <c:v>0.47500000000000003</c:v>
                </c:pt>
                <c:pt idx="372">
                  <c:v>0.47500000000000003</c:v>
                </c:pt>
                <c:pt idx="373">
                  <c:v>0.4771428571428572</c:v>
                </c:pt>
                <c:pt idx="374">
                  <c:v>0.47357142857142859</c:v>
                </c:pt>
                <c:pt idx="375">
                  <c:v>0.47428571428571425</c:v>
                </c:pt>
                <c:pt idx="376">
                  <c:v>0.47499999999999998</c:v>
                </c:pt>
                <c:pt idx="377">
                  <c:v>0.4757142857142857</c:v>
                </c:pt>
                <c:pt idx="378">
                  <c:v>0.47428571428571431</c:v>
                </c:pt>
                <c:pt idx="379">
                  <c:v>0.47642857142857137</c:v>
                </c:pt>
                <c:pt idx="380">
                  <c:v>0.47500000000000003</c:v>
                </c:pt>
                <c:pt idx="381">
                  <c:v>0.4771428571428572</c:v>
                </c:pt>
                <c:pt idx="382">
                  <c:v>0.47714285714285715</c:v>
                </c:pt>
                <c:pt idx="383">
                  <c:v>0.47857142857142854</c:v>
                </c:pt>
                <c:pt idx="384">
                  <c:v>0.47857142857142854</c:v>
                </c:pt>
                <c:pt idx="385">
                  <c:v>0.48</c:v>
                </c:pt>
                <c:pt idx="386">
                  <c:v>0.47857142857142859</c:v>
                </c:pt>
                <c:pt idx="387">
                  <c:v>0.48071428571428571</c:v>
                </c:pt>
                <c:pt idx="388">
                  <c:v>0.48071428571428571</c:v>
                </c:pt>
                <c:pt idx="389">
                  <c:v>0.48285714285714282</c:v>
                </c:pt>
                <c:pt idx="390">
                  <c:v>0.48142857142857143</c:v>
                </c:pt>
                <c:pt idx="391">
                  <c:v>0.4835714285714286</c:v>
                </c:pt>
                <c:pt idx="392">
                  <c:v>0.4835714285714286</c:v>
                </c:pt>
                <c:pt idx="393">
                  <c:v>0.48642857142857149</c:v>
                </c:pt>
                <c:pt idx="394">
                  <c:v>0.48785714285714288</c:v>
                </c:pt>
                <c:pt idx="395">
                  <c:v>0.49071428571428571</c:v>
                </c:pt>
                <c:pt idx="396">
                  <c:v>0.49142857142857144</c:v>
                </c:pt>
                <c:pt idx="397">
                  <c:v>0.49428571428571427</c:v>
                </c:pt>
                <c:pt idx="398">
                  <c:v>0.49428571428571427</c:v>
                </c:pt>
                <c:pt idx="399">
                  <c:v>0.49785714285714283</c:v>
                </c:pt>
                <c:pt idx="400">
                  <c:v>0.49714285714285722</c:v>
                </c:pt>
                <c:pt idx="401">
                  <c:v>0.49785714285714289</c:v>
                </c:pt>
                <c:pt idx="402">
                  <c:v>0.49428571428571433</c:v>
                </c:pt>
                <c:pt idx="403">
                  <c:v>0.49428571428571433</c:v>
                </c:pt>
                <c:pt idx="404">
                  <c:v>0.49428571428571427</c:v>
                </c:pt>
                <c:pt idx="405">
                  <c:v>0.49571428571428572</c:v>
                </c:pt>
                <c:pt idx="406">
                  <c:v>0.49428571428571427</c:v>
                </c:pt>
                <c:pt idx="407">
                  <c:v>0.49571428571428572</c:v>
                </c:pt>
                <c:pt idx="408">
                  <c:v>0.49428571428571427</c:v>
                </c:pt>
                <c:pt idx="409">
                  <c:v>0.49785714285714289</c:v>
                </c:pt>
                <c:pt idx="410">
                  <c:v>0.49785714285714289</c:v>
                </c:pt>
                <c:pt idx="411">
                  <c:v>0.49857142857142861</c:v>
                </c:pt>
                <c:pt idx="412">
                  <c:v>0.49785714285714283</c:v>
                </c:pt>
                <c:pt idx="413">
                  <c:v>0.49928571428571428</c:v>
                </c:pt>
                <c:pt idx="414">
                  <c:v>0.5</c:v>
                </c:pt>
                <c:pt idx="415">
                  <c:v>0.50071428571428567</c:v>
                </c:pt>
                <c:pt idx="416">
                  <c:v>0.50214285714285711</c:v>
                </c:pt>
                <c:pt idx="417">
                  <c:v>0.50285714285714278</c:v>
                </c:pt>
                <c:pt idx="418">
                  <c:v>0.50214285714285711</c:v>
                </c:pt>
                <c:pt idx="419">
                  <c:v>0.50428571428571423</c:v>
                </c:pt>
                <c:pt idx="420">
                  <c:v>0.50285714285714289</c:v>
                </c:pt>
                <c:pt idx="421">
                  <c:v>0.50142857142857145</c:v>
                </c:pt>
                <c:pt idx="422">
                  <c:v>0.50214285714285722</c:v>
                </c:pt>
                <c:pt idx="423">
                  <c:v>0.50071428571428578</c:v>
                </c:pt>
                <c:pt idx="424">
                  <c:v>0.5</c:v>
                </c:pt>
                <c:pt idx="425">
                  <c:v>0.50214285714285711</c:v>
                </c:pt>
                <c:pt idx="426">
                  <c:v>0.49928571428571428</c:v>
                </c:pt>
                <c:pt idx="427">
                  <c:v>0.49928571428571428</c:v>
                </c:pt>
                <c:pt idx="428">
                  <c:v>0.5</c:v>
                </c:pt>
                <c:pt idx="429">
                  <c:v>0.49785714285714283</c:v>
                </c:pt>
                <c:pt idx="430">
                  <c:v>0.49642857142857139</c:v>
                </c:pt>
                <c:pt idx="431">
                  <c:v>0.49571428571428566</c:v>
                </c:pt>
                <c:pt idx="432">
                  <c:v>0.49357142857142861</c:v>
                </c:pt>
                <c:pt idx="433">
                  <c:v>0.495</c:v>
                </c:pt>
                <c:pt idx="434">
                  <c:v>0.49285714285714288</c:v>
                </c:pt>
                <c:pt idx="435">
                  <c:v>0.49285714285714283</c:v>
                </c:pt>
                <c:pt idx="436">
                  <c:v>0.49571428571428566</c:v>
                </c:pt>
                <c:pt idx="437">
                  <c:v>0.49642857142857144</c:v>
                </c:pt>
                <c:pt idx="438">
                  <c:v>0.49785714285714283</c:v>
                </c:pt>
                <c:pt idx="439">
                  <c:v>0.49928571428571422</c:v>
                </c:pt>
                <c:pt idx="440">
                  <c:v>0.49642857142857139</c:v>
                </c:pt>
                <c:pt idx="441">
                  <c:v>0.49857142857142855</c:v>
                </c:pt>
                <c:pt idx="442">
                  <c:v>0.49642857142857139</c:v>
                </c:pt>
                <c:pt idx="443">
                  <c:v>0.49428571428571427</c:v>
                </c:pt>
                <c:pt idx="444">
                  <c:v>0.49357142857142861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5-F5FC-44BF-8114-8EEADDD29D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75295327"/>
        <c:axId val="775306847"/>
      </c:scatterChart>
      <c:valAx>
        <c:axId val="775295327"/>
        <c:scaling>
          <c:orientation val="minMax"/>
          <c:max val="16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Tiempo (minutos)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775306847"/>
        <c:crosses val="autoZero"/>
        <c:crossBetween val="midCat"/>
      </c:valAx>
      <c:valAx>
        <c:axId val="775306847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Torque (Nm)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775295327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0.55539</cdr:x>
      <cdr:y>0.08096</cdr:y>
    </cdr:from>
    <cdr:to>
      <cdr:x>0.58298</cdr:x>
      <cdr:y>0.08096</cdr:y>
    </cdr:to>
    <cdr:cxnSp macro="">
      <cdr:nvCxnSpPr>
        <cdr:cNvPr id="8" name="Conector recto 7">
          <a:extLst xmlns:a="http://schemas.openxmlformats.org/drawingml/2006/main">
            <a:ext uri="{FF2B5EF4-FFF2-40B4-BE49-F238E27FC236}">
              <a16:creationId xmlns:a16="http://schemas.microsoft.com/office/drawing/2014/main" id="{C89F23B0-A489-961F-0A27-E3487D63405E}"/>
            </a:ext>
          </a:extLst>
        </cdr:cNvPr>
        <cdr:cNvCxnSpPr/>
      </cdr:nvCxnSpPr>
      <cdr:spPr>
        <a:xfrm xmlns:a="http://schemas.openxmlformats.org/drawingml/2006/main" flipH="1">
          <a:off x="3115867" y="270272"/>
          <a:ext cx="154781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2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1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0.74003</cdr:x>
      <cdr:y>0.28067</cdr:y>
    </cdr:from>
    <cdr:to>
      <cdr:x>0.74003</cdr:x>
      <cdr:y>0.32525</cdr:y>
    </cdr:to>
    <cdr:cxnSp macro="">
      <cdr:nvCxnSpPr>
        <cdr:cNvPr id="10" name="Conector recto 9">
          <a:extLst xmlns:a="http://schemas.openxmlformats.org/drawingml/2006/main">
            <a:ext uri="{FF2B5EF4-FFF2-40B4-BE49-F238E27FC236}">
              <a16:creationId xmlns:a16="http://schemas.microsoft.com/office/drawing/2014/main" id="{6A3511D4-8344-BE61-8F3B-D87997405673}"/>
            </a:ext>
          </a:extLst>
        </cdr:cNvPr>
        <cdr:cNvCxnSpPr/>
      </cdr:nvCxnSpPr>
      <cdr:spPr>
        <a:xfrm xmlns:a="http://schemas.openxmlformats.org/drawingml/2006/main">
          <a:off x="4151710" y="937022"/>
          <a:ext cx="0" cy="148828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2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1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0.85163</cdr:x>
      <cdr:y>0.44746</cdr:y>
    </cdr:from>
    <cdr:to>
      <cdr:x>0.85201</cdr:x>
      <cdr:y>0.49118</cdr:y>
    </cdr:to>
    <cdr:cxnSp macro="">
      <cdr:nvCxnSpPr>
        <cdr:cNvPr id="12" name="Conector recto 11">
          <a:extLst xmlns:a="http://schemas.openxmlformats.org/drawingml/2006/main">
            <a:ext uri="{FF2B5EF4-FFF2-40B4-BE49-F238E27FC236}">
              <a16:creationId xmlns:a16="http://schemas.microsoft.com/office/drawing/2014/main" id="{525DD0E1-3F53-4651-9665-A741F9922B53}"/>
            </a:ext>
          </a:extLst>
        </cdr:cNvPr>
        <cdr:cNvCxnSpPr/>
      </cdr:nvCxnSpPr>
      <cdr:spPr>
        <a:xfrm xmlns:a="http://schemas.openxmlformats.org/drawingml/2006/main" flipH="1">
          <a:off x="4777824" y="1523023"/>
          <a:ext cx="2139" cy="148822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2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1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ioma xmlns="6b95a3f9-8981-41bc-9c93-78c950c8936c" xsi:nil="true"/>
    <Formato xmlns="6b95a3f9-8981-41bc-9c93-78c950c8936c" xsi:nil="true"/>
    <Ver_x002e_2 xmlns="6b95a3f9-8981-41bc-9c93-78c950c8936c" xsi:nil="true"/>
    <Empresa xmlns="6b95a3f9-8981-41bc-9c93-78c950c8936c" xsi:nil="true"/>
    <Producto xmlns="6b95a3f9-8981-41bc-9c93-78c950c8936c" xsi:nil="true"/>
    <TipoDoc xmlns="6b95a3f9-8981-41bc-9c93-78c950c8936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E37C718374DA4E8FCE795FDA0ADEA0" ma:contentTypeVersion="10" ma:contentTypeDescription="Crear nuevo documento." ma:contentTypeScope="" ma:versionID="6d7d6d8a72125d850ddebc5a970dd11b">
  <xsd:schema xmlns:xsd="http://www.w3.org/2001/XMLSchema" xmlns:xs="http://www.w3.org/2001/XMLSchema" xmlns:p="http://schemas.microsoft.com/office/2006/metadata/properties" xmlns:ns2="6b95a3f9-8981-41bc-9c93-78c950c8936c" targetNamespace="http://schemas.microsoft.com/office/2006/metadata/properties" ma:root="true" ma:fieldsID="acb0d7975c2e41293f687d650484c20a" ns2:_="">
    <xsd:import namespace="6b95a3f9-8981-41bc-9c93-78c950c893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Producto" minOccurs="0"/>
                <xsd:element ref="ns2:Idioma" minOccurs="0"/>
                <xsd:element ref="ns2:Formato" minOccurs="0"/>
                <xsd:element ref="ns2:Ver_x002e_2" minOccurs="0"/>
                <xsd:element ref="ns2:Empresa" minOccurs="0"/>
                <xsd:element ref="ns2:TipoDoc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5a3f9-8981-41bc-9c93-78c950c893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roducto" ma:index="10" nillable="true" ma:displayName="Producto" ma:format="Dropdown" ma:list="1b35f4ae-2b35-4ee1-bedc-d51c3948afc5" ma:internalName="Producto" ma:showField="Title">
      <xsd:simpleType>
        <xsd:restriction base="dms:Lookup"/>
      </xsd:simpleType>
    </xsd:element>
    <xsd:element name="Idioma" ma:index="11" nillable="true" ma:displayName="Idioma" ma:format="Dropdown" ma:internalName="Idioma">
      <xsd:simpleType>
        <xsd:restriction base="dms:Choice">
          <xsd:enumeration value="Español"/>
          <xsd:enumeration value="Ingles"/>
        </xsd:restriction>
      </xsd:simpleType>
    </xsd:element>
    <xsd:element name="Formato" ma:index="12" nillable="true" ma:displayName="Formato" ma:format="Dropdown" ma:internalName="Formato">
      <xsd:simpleType>
        <xsd:restriction base="dms:Choice">
          <xsd:enumeration value="pdf"/>
          <xsd:enumeration value="doc"/>
        </xsd:restriction>
      </xsd:simpleType>
    </xsd:element>
    <xsd:element name="Ver_x002e_2" ma:index="13" nillable="true" ma:displayName="Ver Doc" ma:format="Dropdown" ma:internalName="Ver_x002e_2">
      <xsd:simpleType>
        <xsd:restriction base="dms:Text">
          <xsd:maxLength value="255"/>
        </xsd:restriction>
      </xsd:simpleType>
    </xsd:element>
    <xsd:element name="Empresa" ma:index="14" nillable="true" ma:displayName="Empresa" ma:format="Dropdown" ma:internalName="Empresa">
      <xsd:simpleType>
        <xsd:restriction base="dms:Choice">
          <xsd:enumeration value="VQP"/>
          <xsd:enumeration value="VQI"/>
        </xsd:restriction>
      </xsd:simpleType>
    </xsd:element>
    <xsd:element name="TipoDoc" ma:index="15" nillable="true" ma:displayName="Tipo Doc" ma:format="Dropdown" ma:internalName="TipoDoc">
      <xsd:simpleType>
        <xsd:restriction base="dms:Choice">
          <xsd:enumeration value="TDS"/>
          <xsd:enumeration value="MSDS"/>
          <xsd:enumeration value="Declaración"/>
          <xsd:enumeration value="Marco Legal"/>
          <xsd:enumeration value="Soporte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ECA5B0-FE0A-4528-8E81-EFCD381576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572218-60D5-4C4A-9103-736A9FEC0A6D}">
  <ds:schemaRefs>
    <ds:schemaRef ds:uri="http://schemas.microsoft.com/office/2006/metadata/properties"/>
    <ds:schemaRef ds:uri="http://schemas.microsoft.com/office/infopath/2007/PartnerControls"/>
    <ds:schemaRef ds:uri="6b95a3f9-8981-41bc-9c93-78c950c8936c"/>
  </ds:schemaRefs>
</ds:datastoreItem>
</file>

<file path=customXml/itemProps3.xml><?xml version="1.0" encoding="utf-8"?>
<ds:datastoreItem xmlns:ds="http://schemas.openxmlformats.org/officeDocument/2006/customXml" ds:itemID="{E7567B00-0F4B-4352-A39E-6A21CB4052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3257B6-B814-4EED-B7E3-9F68567E0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5a3f9-8981-41bc-9c93-78c950c893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Links>
    <vt:vector size="12" baseType="variant">
      <vt:variant>
        <vt:i4>2818151</vt:i4>
      </vt:variant>
      <vt:variant>
        <vt:i4>0</vt:i4>
      </vt:variant>
      <vt:variant>
        <vt:i4>0</vt:i4>
      </vt:variant>
      <vt:variant>
        <vt:i4>5</vt:i4>
      </vt:variant>
      <vt:variant>
        <vt:lpwstr>http://www.varteco.com/</vt:lpwstr>
      </vt:variant>
      <vt:variant>
        <vt:lpwstr/>
      </vt:variant>
      <vt:variant>
        <vt:i4>6619195</vt:i4>
      </vt:variant>
      <vt:variant>
        <vt:i4>0</vt:i4>
      </vt:variant>
      <vt:variant>
        <vt:i4>0</vt:i4>
      </vt:variant>
      <vt:variant>
        <vt:i4>5</vt:i4>
      </vt:variant>
      <vt:variant>
        <vt:lpwstr>http://www.varteco.com.ar/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Leonel Luna</dc:creator>
  <cp:keywords/>
  <dc:description/>
  <cp:lastModifiedBy>Eduardo Garcia</cp:lastModifiedBy>
  <cp:revision>3</cp:revision>
  <dcterms:created xsi:type="dcterms:W3CDTF">2024-10-09T15:37:00Z</dcterms:created>
  <dcterms:modified xsi:type="dcterms:W3CDTF">2024-10-09T15:45:00Z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0x01010052E37C718374DA4E8FCE795FDA0ADEA0</vt:lpwstr>
  </property>
</Properties>
</file>